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CA4" w:rsidRPr="00A24553" w:rsidRDefault="00571CA4" w:rsidP="00DB540A">
      <w:pPr>
        <w:tabs>
          <w:tab w:val="left" w:pos="30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4553">
        <w:rPr>
          <w:rFonts w:ascii="Times New Roman" w:hAnsi="Times New Roman" w:cs="Times New Roman"/>
          <w:sz w:val="28"/>
          <w:szCs w:val="28"/>
        </w:rPr>
        <w:t>ГБОУ СОШ пос</w:t>
      </w:r>
      <w:proofErr w:type="gramStart"/>
      <w:r w:rsidRPr="00A24553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A24553">
        <w:rPr>
          <w:rFonts w:ascii="Times New Roman" w:hAnsi="Times New Roman" w:cs="Times New Roman"/>
          <w:sz w:val="28"/>
          <w:szCs w:val="28"/>
        </w:rPr>
        <w:t>росвет структурное подразделение "Детский сад"Сказка" муниципального района Волжский Самарской области</w:t>
      </w:r>
    </w:p>
    <w:p w:rsidR="00571CA4" w:rsidRPr="00A24553" w:rsidRDefault="00571CA4" w:rsidP="00DB540A">
      <w:pPr>
        <w:tabs>
          <w:tab w:val="left" w:pos="306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1CA4" w:rsidRPr="00A24553" w:rsidRDefault="00571CA4" w:rsidP="00DB540A">
      <w:pPr>
        <w:tabs>
          <w:tab w:val="left" w:pos="306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1CA4" w:rsidRPr="00A24553" w:rsidRDefault="00571CA4" w:rsidP="00DB540A">
      <w:pPr>
        <w:tabs>
          <w:tab w:val="left" w:pos="306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1CA4" w:rsidRPr="00A24553" w:rsidRDefault="00571CA4" w:rsidP="00DB540A">
      <w:pPr>
        <w:tabs>
          <w:tab w:val="left" w:pos="306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1CA4" w:rsidRPr="00E7311E" w:rsidRDefault="00E7311E" w:rsidP="00E7311E">
      <w:pPr>
        <w:tabs>
          <w:tab w:val="left" w:pos="306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11E">
        <w:rPr>
          <w:rFonts w:ascii="Times New Roman" w:hAnsi="Times New Roman" w:cs="Times New Roman"/>
          <w:b/>
          <w:sz w:val="28"/>
          <w:szCs w:val="28"/>
        </w:rPr>
        <w:t>Проект  « Моя семья»</w:t>
      </w:r>
      <w:r w:rsidR="00D527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1CA4" w:rsidRPr="00A24553" w:rsidRDefault="00571CA4" w:rsidP="00DB540A">
      <w:pPr>
        <w:tabs>
          <w:tab w:val="left" w:pos="306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1CA4" w:rsidRPr="00A24553" w:rsidRDefault="00571CA4" w:rsidP="00DB540A">
      <w:pPr>
        <w:tabs>
          <w:tab w:val="left" w:pos="306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1CA4" w:rsidRPr="00A24553" w:rsidRDefault="00571CA4" w:rsidP="00DB540A">
      <w:pPr>
        <w:tabs>
          <w:tab w:val="left" w:pos="306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1CA4" w:rsidRPr="00A24553" w:rsidRDefault="00571CA4" w:rsidP="00DB540A">
      <w:pPr>
        <w:tabs>
          <w:tab w:val="left" w:pos="306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1CA4" w:rsidRPr="00A24553" w:rsidRDefault="00571CA4" w:rsidP="00DB540A">
      <w:pPr>
        <w:tabs>
          <w:tab w:val="left" w:pos="306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1CA4" w:rsidRPr="00A24553" w:rsidRDefault="00571CA4" w:rsidP="00DB540A">
      <w:pPr>
        <w:tabs>
          <w:tab w:val="left" w:pos="3066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24553">
        <w:rPr>
          <w:rFonts w:ascii="Times New Roman" w:hAnsi="Times New Roman" w:cs="Times New Roman"/>
          <w:sz w:val="28"/>
          <w:szCs w:val="28"/>
        </w:rPr>
        <w:t>Составили воспитател</w:t>
      </w:r>
      <w:r w:rsidR="00D52753">
        <w:rPr>
          <w:rFonts w:ascii="Times New Roman" w:hAnsi="Times New Roman" w:cs="Times New Roman"/>
          <w:sz w:val="28"/>
          <w:szCs w:val="28"/>
        </w:rPr>
        <w:t>ь</w:t>
      </w:r>
      <w:r w:rsidRPr="00A24553">
        <w:rPr>
          <w:rFonts w:ascii="Times New Roman" w:hAnsi="Times New Roman" w:cs="Times New Roman"/>
          <w:sz w:val="28"/>
          <w:szCs w:val="28"/>
        </w:rPr>
        <w:t>:</w:t>
      </w:r>
    </w:p>
    <w:p w:rsidR="00571CA4" w:rsidRPr="00A24553" w:rsidRDefault="00571CA4" w:rsidP="00DB540A">
      <w:pPr>
        <w:tabs>
          <w:tab w:val="left" w:pos="3066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24553">
        <w:rPr>
          <w:rFonts w:ascii="Times New Roman" w:hAnsi="Times New Roman" w:cs="Times New Roman"/>
          <w:sz w:val="28"/>
          <w:szCs w:val="28"/>
        </w:rPr>
        <w:t xml:space="preserve"> Милютина Т.Н.</w:t>
      </w:r>
    </w:p>
    <w:p w:rsidR="00571CA4" w:rsidRPr="00A24553" w:rsidRDefault="00571CA4" w:rsidP="00DB540A">
      <w:pPr>
        <w:tabs>
          <w:tab w:val="left" w:pos="306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1CA4" w:rsidRPr="00A24553" w:rsidRDefault="00571CA4" w:rsidP="00DB540A">
      <w:pPr>
        <w:tabs>
          <w:tab w:val="left" w:pos="306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42DBD" w:rsidRDefault="00D42DBD" w:rsidP="00995C31">
      <w:pPr>
        <w:tabs>
          <w:tab w:val="left" w:pos="30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2DBD" w:rsidRDefault="00D42DBD" w:rsidP="00995C31">
      <w:pPr>
        <w:tabs>
          <w:tab w:val="left" w:pos="30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2DBD" w:rsidRDefault="00D42DBD" w:rsidP="00995C31">
      <w:pPr>
        <w:tabs>
          <w:tab w:val="left" w:pos="30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2DBD" w:rsidRDefault="00D42DBD" w:rsidP="00995C31">
      <w:pPr>
        <w:tabs>
          <w:tab w:val="left" w:pos="30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2753" w:rsidRDefault="00D52753" w:rsidP="00995C31">
      <w:pPr>
        <w:tabs>
          <w:tab w:val="left" w:pos="30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1CA4" w:rsidRPr="00A24553" w:rsidRDefault="00571CA4" w:rsidP="00995C31">
      <w:pPr>
        <w:tabs>
          <w:tab w:val="left" w:pos="30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4553">
        <w:rPr>
          <w:rFonts w:ascii="Times New Roman" w:hAnsi="Times New Roman" w:cs="Times New Roman"/>
          <w:sz w:val="28"/>
          <w:szCs w:val="28"/>
        </w:rPr>
        <w:t>Март, 2020 г.</w:t>
      </w:r>
    </w:p>
    <w:p w:rsidR="00D52753" w:rsidRDefault="00D52753" w:rsidP="00A473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311" w:rsidRDefault="00A47311" w:rsidP="00A473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карта проекта.</w:t>
      </w:r>
    </w:p>
    <w:p w:rsidR="00A47311" w:rsidRDefault="00A47311" w:rsidP="00A47311">
      <w:pPr>
        <w:rPr>
          <w:rFonts w:ascii="Times New Roman" w:hAnsi="Times New Roman" w:cs="Times New Roman"/>
          <w:sz w:val="28"/>
          <w:szCs w:val="28"/>
        </w:rPr>
      </w:pPr>
    </w:p>
    <w:p w:rsidR="00A47311" w:rsidRPr="00EC2CAC" w:rsidRDefault="00A47311" w:rsidP="00A47311">
      <w:pPr>
        <w:pStyle w:val="a3"/>
        <w:numPr>
          <w:ilvl w:val="0"/>
          <w:numId w:val="23"/>
        </w:numPr>
        <w:spacing w:after="200" w:line="360" w:lineRule="auto"/>
        <w:rPr>
          <w:sz w:val="28"/>
          <w:szCs w:val="28"/>
        </w:rPr>
      </w:pPr>
      <w:r w:rsidRPr="00EC2CAC">
        <w:rPr>
          <w:sz w:val="28"/>
          <w:szCs w:val="28"/>
        </w:rPr>
        <w:t>Полное название проекта:</w:t>
      </w:r>
      <w:r>
        <w:rPr>
          <w:sz w:val="28"/>
          <w:szCs w:val="28"/>
        </w:rPr>
        <w:t xml:space="preserve"> </w:t>
      </w:r>
    </w:p>
    <w:p w:rsidR="00A47311" w:rsidRDefault="00D52753" w:rsidP="00A47311">
      <w:pPr>
        <w:pStyle w:val="a3"/>
        <w:numPr>
          <w:ilvl w:val="0"/>
          <w:numId w:val="23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Автор проекта: Милютина Т.Н. </w:t>
      </w:r>
    </w:p>
    <w:p w:rsidR="00A47311" w:rsidRDefault="00A47311" w:rsidP="00A47311">
      <w:pPr>
        <w:pStyle w:val="a3"/>
        <w:numPr>
          <w:ilvl w:val="0"/>
          <w:numId w:val="23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Руководитель проекта: Милютина Т.Н. </w:t>
      </w:r>
    </w:p>
    <w:p w:rsidR="00A47311" w:rsidRDefault="00A47311" w:rsidP="00A47311">
      <w:pPr>
        <w:pStyle w:val="a3"/>
        <w:numPr>
          <w:ilvl w:val="0"/>
          <w:numId w:val="23"/>
        </w:numPr>
        <w:spacing w:line="36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>Кадры: музыкальный руководитель, воспитатели.</w:t>
      </w:r>
    </w:p>
    <w:p w:rsidR="00A47311" w:rsidRDefault="00A47311" w:rsidP="00A47311">
      <w:pPr>
        <w:pStyle w:val="a3"/>
        <w:numPr>
          <w:ilvl w:val="0"/>
          <w:numId w:val="23"/>
        </w:numPr>
        <w:spacing w:line="36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>Район, город, представивший проект: Самарская область, Волжский район.</w:t>
      </w:r>
    </w:p>
    <w:p w:rsidR="00A47311" w:rsidRDefault="00A47311" w:rsidP="00A47311">
      <w:pPr>
        <w:pStyle w:val="a3"/>
        <w:numPr>
          <w:ilvl w:val="0"/>
          <w:numId w:val="23"/>
        </w:numPr>
        <w:spacing w:line="36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>Адрес организации: Самарская область, Волжский район, п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росвет, ул.Садовая, д.4</w:t>
      </w:r>
    </w:p>
    <w:p w:rsidR="00A47311" w:rsidRDefault="00A47311" w:rsidP="00A47311">
      <w:pPr>
        <w:pStyle w:val="a3"/>
        <w:numPr>
          <w:ilvl w:val="0"/>
          <w:numId w:val="23"/>
        </w:numPr>
        <w:spacing w:line="36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>Телефон: 8(846)9982331</w:t>
      </w:r>
    </w:p>
    <w:p w:rsidR="00A47311" w:rsidRDefault="00A47311" w:rsidP="00A47311">
      <w:pPr>
        <w:pStyle w:val="a3"/>
        <w:numPr>
          <w:ilvl w:val="0"/>
          <w:numId w:val="23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Вид, тип проекта: среднесрочный</w:t>
      </w:r>
      <w:r w:rsidR="001751AB">
        <w:rPr>
          <w:sz w:val="28"/>
          <w:szCs w:val="28"/>
        </w:rPr>
        <w:t>.</w:t>
      </w:r>
    </w:p>
    <w:p w:rsidR="00A47311" w:rsidRDefault="00A47311" w:rsidP="00A47311">
      <w:pPr>
        <w:pStyle w:val="a3"/>
        <w:numPr>
          <w:ilvl w:val="0"/>
          <w:numId w:val="23"/>
        </w:numPr>
        <w:spacing w:after="200" w:line="360" w:lineRule="auto"/>
        <w:rPr>
          <w:sz w:val="28"/>
          <w:szCs w:val="28"/>
        </w:rPr>
      </w:pPr>
      <w:r w:rsidRPr="00D33000">
        <w:rPr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</w:p>
    <w:p w:rsidR="00A47311" w:rsidRPr="00A47311" w:rsidRDefault="00A47311" w:rsidP="00A47311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47311">
        <w:rPr>
          <w:rFonts w:ascii="Times New Roman" w:hAnsi="Times New Roman" w:cs="Times New Roman"/>
          <w:sz w:val="28"/>
          <w:szCs w:val="28"/>
        </w:rPr>
        <w:t>- Для детей: Формирование у детей первоначальных представлений о семье.</w:t>
      </w:r>
    </w:p>
    <w:p w:rsidR="00A47311" w:rsidRDefault="00A47311" w:rsidP="00A47311">
      <w:pPr>
        <w:tabs>
          <w:tab w:val="left" w:pos="306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47311">
        <w:rPr>
          <w:rFonts w:ascii="Times New Roman" w:hAnsi="Times New Roman" w:cs="Times New Roman"/>
          <w:sz w:val="28"/>
          <w:szCs w:val="28"/>
        </w:rPr>
        <w:t xml:space="preserve">- Для родителей: Создание единого пространства  воспитания </w:t>
      </w:r>
    </w:p>
    <w:p w:rsidR="00A47311" w:rsidRPr="00A47311" w:rsidRDefault="00A47311" w:rsidP="00A47311">
      <w:pPr>
        <w:tabs>
          <w:tab w:val="left" w:pos="306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4731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7311">
        <w:rPr>
          <w:rFonts w:ascii="Times New Roman" w:hAnsi="Times New Roman" w:cs="Times New Roman"/>
          <w:sz w:val="28"/>
          <w:szCs w:val="28"/>
        </w:rPr>
        <w:t>развития детей в образо</w:t>
      </w:r>
      <w:r>
        <w:rPr>
          <w:rFonts w:ascii="Times New Roman" w:hAnsi="Times New Roman" w:cs="Times New Roman"/>
          <w:sz w:val="28"/>
          <w:szCs w:val="28"/>
        </w:rPr>
        <w:t>вательном учреждении  и в семье</w:t>
      </w:r>
    </w:p>
    <w:p w:rsidR="00A47311" w:rsidRDefault="00A47311" w:rsidP="00A47311">
      <w:pPr>
        <w:pStyle w:val="a3"/>
        <w:numPr>
          <w:ilvl w:val="0"/>
          <w:numId w:val="23"/>
        </w:numPr>
        <w:spacing w:after="200" w:line="360" w:lineRule="auto"/>
        <w:rPr>
          <w:sz w:val="28"/>
          <w:szCs w:val="28"/>
        </w:rPr>
      </w:pPr>
      <w:r w:rsidRPr="00D33000">
        <w:rPr>
          <w:sz w:val="28"/>
          <w:szCs w:val="28"/>
        </w:rPr>
        <w:t>Краткое содержание проекта:</w:t>
      </w:r>
    </w:p>
    <w:p w:rsidR="00A47311" w:rsidRDefault="00A47311" w:rsidP="00A47311">
      <w:pPr>
        <w:pStyle w:val="a3"/>
        <w:numPr>
          <w:ilvl w:val="0"/>
          <w:numId w:val="23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Место проведения: групповая комната, музыкальный зал.</w:t>
      </w:r>
    </w:p>
    <w:p w:rsidR="00A47311" w:rsidRDefault="00A47311" w:rsidP="00A47311">
      <w:pPr>
        <w:pStyle w:val="a3"/>
        <w:numPr>
          <w:ilvl w:val="0"/>
          <w:numId w:val="23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Сроки проведения: с 02.09.2020 по 26.09.2020г.</w:t>
      </w:r>
    </w:p>
    <w:p w:rsidR="00A47311" w:rsidRDefault="00A47311" w:rsidP="00A47311">
      <w:pPr>
        <w:pStyle w:val="a3"/>
        <w:numPr>
          <w:ilvl w:val="0"/>
          <w:numId w:val="23"/>
        </w:numPr>
        <w:spacing w:line="360" w:lineRule="auto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участников проекта: 20 детей, 2 воспитателя, 20 родителей.</w:t>
      </w:r>
    </w:p>
    <w:p w:rsidR="00A47311" w:rsidRDefault="00A47311" w:rsidP="00A47311">
      <w:pPr>
        <w:pStyle w:val="a3"/>
        <w:numPr>
          <w:ilvl w:val="0"/>
          <w:numId w:val="23"/>
        </w:numPr>
        <w:spacing w:line="360" w:lineRule="auto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Возраст детей: 3-4 года</w:t>
      </w:r>
    </w:p>
    <w:p w:rsidR="00A47311" w:rsidRDefault="00A47311" w:rsidP="00A47311">
      <w:pPr>
        <w:pStyle w:val="a3"/>
        <w:numPr>
          <w:ilvl w:val="0"/>
          <w:numId w:val="23"/>
        </w:numPr>
        <w:spacing w:line="360" w:lineRule="auto"/>
        <w:contextualSpacing w:val="0"/>
        <w:jc w:val="both"/>
        <w:rPr>
          <w:sz w:val="28"/>
          <w:szCs w:val="28"/>
        </w:rPr>
      </w:pPr>
      <w:r w:rsidRPr="0064100A">
        <w:rPr>
          <w:sz w:val="28"/>
          <w:szCs w:val="28"/>
        </w:rPr>
        <w:t xml:space="preserve">Форма проведения: </w:t>
      </w:r>
      <w:r>
        <w:rPr>
          <w:sz w:val="28"/>
          <w:szCs w:val="28"/>
        </w:rPr>
        <w:t>: информационно-практический, Информационн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ориентированный, фронтальный</w:t>
      </w:r>
    </w:p>
    <w:p w:rsidR="00A47311" w:rsidRPr="00A47311" w:rsidRDefault="00A47311" w:rsidP="00A47311">
      <w:pPr>
        <w:pStyle w:val="a3"/>
        <w:numPr>
          <w:ilvl w:val="0"/>
          <w:numId w:val="23"/>
        </w:numPr>
        <w:spacing w:after="200" w:line="360" w:lineRule="auto"/>
        <w:rPr>
          <w:sz w:val="28"/>
          <w:szCs w:val="28"/>
        </w:rPr>
      </w:pPr>
      <w:r w:rsidRPr="0064100A">
        <w:rPr>
          <w:sz w:val="28"/>
          <w:szCs w:val="28"/>
        </w:rPr>
        <w:t>Ожидаемые результаты:</w:t>
      </w:r>
      <w:r w:rsidRPr="0021091D">
        <w:t xml:space="preserve"> </w:t>
      </w:r>
    </w:p>
    <w:p w:rsidR="00A47311" w:rsidRPr="00A47311" w:rsidRDefault="00A47311" w:rsidP="00A47311">
      <w:pPr>
        <w:tabs>
          <w:tab w:val="left" w:pos="3066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47311">
        <w:rPr>
          <w:rFonts w:ascii="Times New Roman" w:hAnsi="Times New Roman" w:cs="Times New Roman"/>
          <w:sz w:val="28"/>
          <w:szCs w:val="28"/>
        </w:rPr>
        <w:t xml:space="preserve">- Дети узнают больше о своей семье: о членах семьи, традициях, семейных праздниках. </w:t>
      </w:r>
      <w:r w:rsidRPr="00A47311">
        <w:rPr>
          <w:rFonts w:ascii="Times New Roman" w:hAnsi="Times New Roman" w:cs="Times New Roman"/>
          <w:sz w:val="28"/>
          <w:szCs w:val="28"/>
        </w:rPr>
        <w:br/>
      </w:r>
      <w:r w:rsidRPr="00A47311">
        <w:rPr>
          <w:rFonts w:ascii="Times New Roman" w:hAnsi="Times New Roman" w:cs="Times New Roman"/>
          <w:sz w:val="28"/>
          <w:szCs w:val="28"/>
        </w:rPr>
        <w:lastRenderedPageBreak/>
        <w:t xml:space="preserve">- Проявление уважения и заботы ко всем членам семьи. </w:t>
      </w:r>
      <w:r w:rsidRPr="00A47311">
        <w:rPr>
          <w:rFonts w:ascii="Times New Roman" w:hAnsi="Times New Roman" w:cs="Times New Roman"/>
          <w:sz w:val="28"/>
          <w:szCs w:val="28"/>
        </w:rPr>
        <w:br/>
        <w:t xml:space="preserve">- Умение организовывать сюжетно-ролевые игры на основе имеющихся знаний о семье. </w:t>
      </w:r>
      <w:r w:rsidRPr="00A47311">
        <w:rPr>
          <w:rFonts w:ascii="Times New Roman" w:hAnsi="Times New Roman" w:cs="Times New Roman"/>
          <w:sz w:val="28"/>
          <w:szCs w:val="28"/>
        </w:rPr>
        <w:br/>
        <w:t>- Понимание значимости семьи в жизни каждого человека.</w:t>
      </w:r>
      <w:r w:rsidRPr="00A47311">
        <w:rPr>
          <w:rFonts w:ascii="Times New Roman" w:hAnsi="Times New Roman" w:cs="Times New Roman"/>
          <w:sz w:val="28"/>
          <w:szCs w:val="28"/>
        </w:rPr>
        <w:br/>
      </w:r>
      <w:r w:rsidRPr="00A47311">
        <w:rPr>
          <w:rFonts w:ascii="Times New Roman" w:eastAsia="+mn-ea" w:hAnsi="Times New Roman" w:cs="Times New Roman"/>
          <w:kern w:val="24"/>
          <w:sz w:val="28"/>
          <w:szCs w:val="28"/>
        </w:rPr>
        <w:t>- У детей формируются чувства привязанности к  своей семье и к ее членам.</w:t>
      </w:r>
      <w:r w:rsidRPr="00A47311">
        <w:rPr>
          <w:rFonts w:ascii="Times New Roman" w:eastAsia="+mn-ea" w:hAnsi="Times New Roman" w:cs="Times New Roman"/>
          <w:kern w:val="24"/>
          <w:sz w:val="28"/>
          <w:szCs w:val="28"/>
        </w:rPr>
        <w:br/>
        <w:t xml:space="preserve">- Повысится уровень родительской активности в организации совместной деятельности по воспитанию детей. </w:t>
      </w:r>
      <w:r w:rsidRPr="00A47311">
        <w:rPr>
          <w:rFonts w:ascii="Times New Roman" w:eastAsia="+mn-ea" w:hAnsi="Times New Roman" w:cs="Times New Roman"/>
          <w:kern w:val="24"/>
          <w:sz w:val="28"/>
          <w:szCs w:val="28"/>
        </w:rPr>
        <w:br/>
        <w:t>- Педагоги установят с родителями доверительные  партнёрские взаимоотношения.</w:t>
      </w:r>
    </w:p>
    <w:p w:rsidR="00A47311" w:rsidRPr="00A47311" w:rsidRDefault="00A47311" w:rsidP="00A47311">
      <w:pPr>
        <w:rPr>
          <w:sz w:val="28"/>
          <w:szCs w:val="28"/>
        </w:rPr>
      </w:pPr>
    </w:p>
    <w:p w:rsidR="00A47311" w:rsidRDefault="00A47311" w:rsidP="00DB540A">
      <w:pPr>
        <w:tabs>
          <w:tab w:val="left" w:pos="30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311" w:rsidRDefault="00A47311" w:rsidP="00DB540A">
      <w:pPr>
        <w:tabs>
          <w:tab w:val="left" w:pos="30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311" w:rsidRDefault="00A47311" w:rsidP="00DB540A">
      <w:pPr>
        <w:tabs>
          <w:tab w:val="left" w:pos="30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311" w:rsidRDefault="00A47311" w:rsidP="00DB540A">
      <w:pPr>
        <w:tabs>
          <w:tab w:val="left" w:pos="30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311" w:rsidRDefault="00A47311" w:rsidP="00DB540A">
      <w:pPr>
        <w:tabs>
          <w:tab w:val="left" w:pos="30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311" w:rsidRDefault="00A47311" w:rsidP="00DB540A">
      <w:pPr>
        <w:tabs>
          <w:tab w:val="left" w:pos="30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311" w:rsidRDefault="00A47311" w:rsidP="00DB540A">
      <w:pPr>
        <w:tabs>
          <w:tab w:val="left" w:pos="30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311" w:rsidRDefault="00A47311" w:rsidP="00DB540A">
      <w:pPr>
        <w:tabs>
          <w:tab w:val="left" w:pos="30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311" w:rsidRDefault="00A47311" w:rsidP="00DB540A">
      <w:pPr>
        <w:tabs>
          <w:tab w:val="left" w:pos="30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311" w:rsidRDefault="00A47311" w:rsidP="00DB540A">
      <w:pPr>
        <w:tabs>
          <w:tab w:val="left" w:pos="30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311" w:rsidRDefault="00A47311" w:rsidP="00DB540A">
      <w:pPr>
        <w:tabs>
          <w:tab w:val="left" w:pos="30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311" w:rsidRDefault="00A47311" w:rsidP="00DB540A">
      <w:pPr>
        <w:tabs>
          <w:tab w:val="left" w:pos="30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311" w:rsidRDefault="00A47311" w:rsidP="00DB540A">
      <w:pPr>
        <w:tabs>
          <w:tab w:val="left" w:pos="30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1CA4" w:rsidRPr="00A24553" w:rsidRDefault="00571CA4" w:rsidP="00A47311">
      <w:pPr>
        <w:tabs>
          <w:tab w:val="left" w:pos="30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24553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335319" w:rsidRPr="00A24553" w:rsidRDefault="00335319" w:rsidP="00DB540A">
      <w:pPr>
        <w:tabs>
          <w:tab w:val="left" w:pos="306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553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DB540A" w:rsidRDefault="00335319" w:rsidP="00DB540A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младшем дошкольном возрасте у детей только начинают формироваться элементарные представления о явлениях общественной жизни. </w:t>
      </w:r>
    </w:p>
    <w:p w:rsidR="00DB540A" w:rsidRDefault="00DB540A" w:rsidP="00DB540A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4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Проблема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35319" w:rsidRPr="00A24553" w:rsidRDefault="00335319" w:rsidP="00DB540A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у кого в целом мире не вызывает сомнения тот факт, что семья, как ничто другое, играет важную роль в жизни каждого человека. Но в бешеном темпе современной жизни общение родных и ребёнка зачастую минимизируется из-за их занятости и нехватки времени на духовное общение, душевную близость. Что в свою очередь привело к тому, что в настоящее время, часто любовь к семье, даже уже и дети дошкольного возраста, связывают лишь только с материальными ценностями, а не духовными. И, к сожалению, это не просто слова и предположения, а </w:t>
      </w:r>
      <w:proofErr w:type="gram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суровая</w:t>
      </w:r>
      <w:proofErr w:type="gramEnd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правда сегодняшних отношений между родителями и детьми. С подобными «проявлениями любви» к своим родителям, я, работая со своими </w:t>
      </w:r>
      <w:proofErr w:type="gram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детками</w:t>
      </w:r>
      <w:proofErr w:type="gramEnd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столкнулась уже неоднократно. Едва ли не ежедневно, мы слышим, как тот или иной малыш не желает одеваться и идти домой, а иногда даже и начинает бить свою маму, лишь только потому, что мама не купила ему Чупа-чупс, или отказывается купить ему по дороге домой шоколадное яйцо. Данный факт, я как педагог, не могла оставить без внимания. Ведь мы, педагоги, наравне с родителями несём нравственную, гражданскую и личную ответственность не только за духовную и физическую жизнь ребенка, но и складывающуюся в его сознании картину мира, отношения с миром.</w:t>
      </w:r>
    </w:p>
    <w:p w:rsidR="00335319" w:rsidRPr="00A24553" w:rsidRDefault="00335319" w:rsidP="00DB540A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проект – прекрасный повод поразмышлять о роли семьи в жизни каждого человека, о семейных традициях и их развитии в современных условиях. Работа над проектом имеет большое значение для формирования личности ребёнка, укрепление и развития </w:t>
      </w:r>
      <w:proofErr w:type="spell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</w:t>
      </w:r>
      <w:proofErr w:type="spellEnd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родительских отношений. Родители должны дать понятие ребёнку, что он часть семьи, что это очень </w:t>
      </w: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важно. Мы взрослые должны помочь детям понять значимость семьи, воспитывать у детей любовь и уважение к членам семьи, прививать к детям чувство привязанности к семье и дому.</w:t>
      </w:r>
    </w:p>
    <w:p w:rsidR="00335319" w:rsidRPr="00A24553" w:rsidRDefault="00335319" w:rsidP="00DB540A">
      <w:pPr>
        <w:tabs>
          <w:tab w:val="left" w:pos="3066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24553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335319" w:rsidRPr="00A24553" w:rsidRDefault="00335319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hAnsi="Times New Roman" w:cs="Times New Roman"/>
          <w:sz w:val="28"/>
          <w:szCs w:val="28"/>
        </w:rPr>
        <w:t xml:space="preserve">- Для детей: </w:t>
      </w: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первоначальных представлений о семье.</w:t>
      </w:r>
    </w:p>
    <w:p w:rsidR="00335319" w:rsidRPr="00A24553" w:rsidRDefault="00335319" w:rsidP="00DB540A">
      <w:pPr>
        <w:tabs>
          <w:tab w:val="left" w:pos="306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553">
        <w:rPr>
          <w:rFonts w:ascii="Times New Roman" w:hAnsi="Times New Roman" w:cs="Times New Roman"/>
          <w:sz w:val="28"/>
          <w:szCs w:val="28"/>
        </w:rPr>
        <w:t>- Для родителей: Создание единого пространства  воспитания и развития детей в образовательном учреждении  и в семье.</w:t>
      </w:r>
    </w:p>
    <w:p w:rsidR="00335319" w:rsidRPr="00A24553" w:rsidRDefault="00335319" w:rsidP="00DB540A">
      <w:pPr>
        <w:tabs>
          <w:tab w:val="left" w:pos="3066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2455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35319" w:rsidRPr="00A24553" w:rsidRDefault="00335319" w:rsidP="00DB540A">
      <w:pPr>
        <w:pStyle w:val="a3"/>
        <w:numPr>
          <w:ilvl w:val="0"/>
          <w:numId w:val="10"/>
        </w:numPr>
        <w:spacing w:line="360" w:lineRule="auto"/>
        <w:rPr>
          <w:rFonts w:eastAsiaTheme="minorEastAsia"/>
          <w:sz w:val="28"/>
          <w:szCs w:val="28"/>
        </w:rPr>
      </w:pPr>
      <w:r w:rsidRPr="00A24553">
        <w:rPr>
          <w:rFonts w:eastAsiaTheme="minorEastAsia"/>
          <w:sz w:val="28"/>
          <w:szCs w:val="28"/>
        </w:rPr>
        <w:t>Вызвать положительные эмоции в беседе о семье, развивать умение выражать свои чувства (радость, нежность).</w:t>
      </w:r>
    </w:p>
    <w:p w:rsidR="00335319" w:rsidRPr="00A24553" w:rsidRDefault="00335319" w:rsidP="00DB540A">
      <w:pPr>
        <w:pStyle w:val="a3"/>
        <w:numPr>
          <w:ilvl w:val="0"/>
          <w:numId w:val="10"/>
        </w:numPr>
        <w:spacing w:line="360" w:lineRule="auto"/>
        <w:rPr>
          <w:rFonts w:eastAsiaTheme="minorEastAsia"/>
          <w:sz w:val="28"/>
          <w:szCs w:val="28"/>
        </w:rPr>
      </w:pPr>
      <w:r w:rsidRPr="00A24553">
        <w:rPr>
          <w:rFonts w:eastAsiaTheme="minorEastAsia"/>
          <w:sz w:val="28"/>
          <w:szCs w:val="28"/>
        </w:rPr>
        <w:t>Познакомить детей с понятиями «семья», «имя» и «фамилия».</w:t>
      </w:r>
    </w:p>
    <w:p w:rsidR="00335319" w:rsidRPr="00A24553" w:rsidRDefault="00335319" w:rsidP="00DB540A">
      <w:pPr>
        <w:pStyle w:val="a3"/>
        <w:numPr>
          <w:ilvl w:val="0"/>
          <w:numId w:val="10"/>
        </w:numPr>
        <w:spacing w:line="360" w:lineRule="auto"/>
        <w:rPr>
          <w:rFonts w:eastAsiaTheme="minorEastAsia"/>
          <w:sz w:val="28"/>
          <w:szCs w:val="28"/>
        </w:rPr>
      </w:pPr>
      <w:r w:rsidRPr="00A24553">
        <w:rPr>
          <w:rFonts w:eastAsiaTheme="minorEastAsia"/>
          <w:sz w:val="28"/>
          <w:szCs w:val="28"/>
        </w:rPr>
        <w:t>Воспитывать у детей любовь и уважение к членам семьи, учить проявлять заботу о родных людях.</w:t>
      </w:r>
    </w:p>
    <w:p w:rsidR="00335319" w:rsidRPr="00A24553" w:rsidRDefault="00335319" w:rsidP="00DB540A">
      <w:pPr>
        <w:pStyle w:val="a3"/>
        <w:numPr>
          <w:ilvl w:val="0"/>
          <w:numId w:val="10"/>
        </w:numPr>
        <w:tabs>
          <w:tab w:val="left" w:pos="3066"/>
        </w:tabs>
        <w:spacing w:line="360" w:lineRule="auto"/>
        <w:rPr>
          <w:sz w:val="28"/>
          <w:szCs w:val="28"/>
        </w:rPr>
      </w:pPr>
      <w:r w:rsidRPr="00A24553">
        <w:rPr>
          <w:rFonts w:eastAsiaTheme="minorEastAsia"/>
          <w:sz w:val="28"/>
          <w:szCs w:val="28"/>
        </w:rPr>
        <w:t>Повышать уровень педагогической  культуры родителей, их заинтересованности в воспитании и развитии детей.</w:t>
      </w:r>
    </w:p>
    <w:p w:rsidR="00335319" w:rsidRPr="00A24553" w:rsidRDefault="00335319" w:rsidP="00DB540A">
      <w:pPr>
        <w:pStyle w:val="a3"/>
        <w:numPr>
          <w:ilvl w:val="0"/>
          <w:numId w:val="10"/>
        </w:numPr>
        <w:tabs>
          <w:tab w:val="left" w:pos="3066"/>
        </w:tabs>
        <w:spacing w:line="360" w:lineRule="auto"/>
        <w:rPr>
          <w:sz w:val="28"/>
          <w:szCs w:val="28"/>
        </w:rPr>
      </w:pPr>
      <w:r w:rsidRPr="00A24553">
        <w:rPr>
          <w:rFonts w:eastAsiaTheme="minorEastAsia"/>
          <w:sz w:val="28"/>
          <w:szCs w:val="28"/>
        </w:rPr>
        <w:t xml:space="preserve">Совместное создание педагогами и </w:t>
      </w:r>
      <w:r w:rsidRPr="00A24553">
        <w:rPr>
          <w:sz w:val="28"/>
          <w:szCs w:val="28"/>
        </w:rPr>
        <w:t>родителями,</w:t>
      </w:r>
      <w:r w:rsidRPr="00A24553">
        <w:rPr>
          <w:rFonts w:eastAsiaTheme="minorEastAsia"/>
          <w:sz w:val="28"/>
          <w:szCs w:val="28"/>
        </w:rPr>
        <w:t xml:space="preserve"> как в образовательном учреждении, так и в семье позитивного психологического климата.</w:t>
      </w:r>
    </w:p>
    <w:p w:rsidR="00335319" w:rsidRPr="00A24553" w:rsidRDefault="00335319" w:rsidP="00DB540A">
      <w:pPr>
        <w:pStyle w:val="a3"/>
        <w:numPr>
          <w:ilvl w:val="0"/>
          <w:numId w:val="10"/>
        </w:numPr>
        <w:tabs>
          <w:tab w:val="left" w:pos="3066"/>
        </w:tabs>
        <w:spacing w:line="360" w:lineRule="auto"/>
        <w:rPr>
          <w:sz w:val="28"/>
          <w:szCs w:val="28"/>
        </w:rPr>
      </w:pPr>
      <w:r w:rsidRPr="00A24553">
        <w:rPr>
          <w:rFonts w:eastAsiaTheme="minorEastAsia"/>
          <w:sz w:val="28"/>
          <w:szCs w:val="28"/>
        </w:rPr>
        <w:t xml:space="preserve"> Повышать заинтересованность родителей во взаимодействии   с </w:t>
      </w:r>
      <w:r w:rsidRPr="00A24553">
        <w:rPr>
          <w:sz w:val="28"/>
          <w:szCs w:val="28"/>
        </w:rPr>
        <w:t>Д</w:t>
      </w:r>
      <w:r w:rsidRPr="00A24553">
        <w:rPr>
          <w:rFonts w:eastAsiaTheme="minorEastAsia"/>
          <w:sz w:val="28"/>
          <w:szCs w:val="28"/>
        </w:rPr>
        <w:t xml:space="preserve">ОУ. </w:t>
      </w:r>
    </w:p>
    <w:p w:rsidR="00335319" w:rsidRPr="00A24553" w:rsidRDefault="00335319" w:rsidP="00DB540A">
      <w:pPr>
        <w:pStyle w:val="a3"/>
        <w:numPr>
          <w:ilvl w:val="0"/>
          <w:numId w:val="10"/>
        </w:numPr>
        <w:tabs>
          <w:tab w:val="left" w:pos="3066"/>
        </w:tabs>
        <w:spacing w:line="360" w:lineRule="auto"/>
        <w:rPr>
          <w:sz w:val="28"/>
          <w:szCs w:val="28"/>
        </w:rPr>
      </w:pPr>
      <w:r w:rsidRPr="00A24553">
        <w:rPr>
          <w:rFonts w:eastAsiaTheme="minorEastAsia"/>
          <w:sz w:val="28"/>
          <w:szCs w:val="28"/>
        </w:rPr>
        <w:t>Сформировать доверительные и партнерские отношения между всеми субъектами образовательных отношений.</w:t>
      </w:r>
    </w:p>
    <w:p w:rsidR="00335319" w:rsidRPr="00A24553" w:rsidRDefault="00335319" w:rsidP="00DB540A">
      <w:pPr>
        <w:pStyle w:val="a3"/>
        <w:numPr>
          <w:ilvl w:val="0"/>
          <w:numId w:val="10"/>
        </w:numPr>
        <w:tabs>
          <w:tab w:val="left" w:pos="3066"/>
        </w:tabs>
        <w:spacing w:line="360" w:lineRule="auto"/>
        <w:rPr>
          <w:sz w:val="28"/>
          <w:szCs w:val="28"/>
        </w:rPr>
      </w:pPr>
      <w:r w:rsidRPr="00A24553">
        <w:rPr>
          <w:rFonts w:eastAsiaTheme="minorEastAsia"/>
          <w:sz w:val="28"/>
          <w:szCs w:val="28"/>
        </w:rPr>
        <w:t xml:space="preserve">Выработать и принять </w:t>
      </w:r>
      <w:r w:rsidR="00A570C9">
        <w:rPr>
          <w:rFonts w:eastAsiaTheme="minorEastAsia"/>
          <w:sz w:val="28"/>
          <w:szCs w:val="28"/>
        </w:rPr>
        <w:t xml:space="preserve">единые требования, </w:t>
      </w:r>
      <w:proofErr w:type="gramStart"/>
      <w:r w:rsidR="00A570C9">
        <w:rPr>
          <w:rFonts w:eastAsiaTheme="minorEastAsia"/>
          <w:sz w:val="28"/>
          <w:szCs w:val="28"/>
        </w:rPr>
        <w:t>предъявляемых</w:t>
      </w:r>
      <w:proofErr w:type="gramEnd"/>
      <w:r w:rsidRPr="00A24553">
        <w:rPr>
          <w:rFonts w:eastAsiaTheme="minorEastAsia"/>
          <w:sz w:val="28"/>
          <w:szCs w:val="28"/>
        </w:rPr>
        <w:t xml:space="preserve"> </w:t>
      </w:r>
      <w:r w:rsidR="00A570C9">
        <w:rPr>
          <w:rFonts w:eastAsiaTheme="minorEastAsia"/>
          <w:sz w:val="28"/>
          <w:szCs w:val="28"/>
        </w:rPr>
        <w:t xml:space="preserve">к </w:t>
      </w:r>
      <w:r w:rsidRPr="00A24553">
        <w:rPr>
          <w:rFonts w:eastAsiaTheme="minorEastAsia"/>
          <w:sz w:val="28"/>
          <w:szCs w:val="28"/>
        </w:rPr>
        <w:t xml:space="preserve">ребенку в </w:t>
      </w:r>
      <w:r w:rsidRPr="00A24553">
        <w:rPr>
          <w:sz w:val="28"/>
          <w:szCs w:val="28"/>
        </w:rPr>
        <w:t>Д</w:t>
      </w:r>
      <w:r w:rsidRPr="00A24553">
        <w:rPr>
          <w:rFonts w:eastAsiaTheme="minorEastAsia"/>
          <w:sz w:val="28"/>
          <w:szCs w:val="28"/>
        </w:rPr>
        <w:t>ОУ и дома.</w:t>
      </w:r>
    </w:p>
    <w:p w:rsidR="00335319" w:rsidRPr="00A24553" w:rsidRDefault="00335319" w:rsidP="00DB540A">
      <w:pPr>
        <w:pStyle w:val="a3"/>
        <w:numPr>
          <w:ilvl w:val="0"/>
          <w:numId w:val="10"/>
        </w:numPr>
        <w:tabs>
          <w:tab w:val="left" w:pos="3066"/>
        </w:tabs>
        <w:spacing w:line="360" w:lineRule="auto"/>
        <w:rPr>
          <w:sz w:val="28"/>
          <w:szCs w:val="28"/>
        </w:rPr>
      </w:pPr>
      <w:r w:rsidRPr="00A24553">
        <w:rPr>
          <w:sz w:val="28"/>
          <w:szCs w:val="28"/>
        </w:rPr>
        <w:t>Способствовать активному вовлечению родителей в совместную деятельность с ребёнком в условиях семьи и детского сада.</w:t>
      </w:r>
    </w:p>
    <w:p w:rsidR="00335319" w:rsidRPr="00A24553" w:rsidRDefault="00335319" w:rsidP="00DB540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5319" w:rsidRPr="00A24553" w:rsidRDefault="00335319" w:rsidP="00DB540A">
      <w:pPr>
        <w:tabs>
          <w:tab w:val="left" w:pos="30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1CA4" w:rsidRPr="00A24553" w:rsidRDefault="00571CA4" w:rsidP="00DB540A">
      <w:pPr>
        <w:tabs>
          <w:tab w:val="left" w:pos="306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1CA4" w:rsidRPr="00A24553" w:rsidRDefault="00571CA4" w:rsidP="00DB540A">
      <w:pPr>
        <w:tabs>
          <w:tab w:val="left" w:pos="306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4BD5" w:rsidRPr="00A24553" w:rsidRDefault="00864BD5" w:rsidP="00DB540A">
      <w:pPr>
        <w:tabs>
          <w:tab w:val="left" w:pos="306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553">
        <w:rPr>
          <w:rFonts w:ascii="Times New Roman" w:hAnsi="Times New Roman" w:cs="Times New Roman"/>
          <w:sz w:val="28"/>
          <w:szCs w:val="28"/>
        </w:rPr>
        <w:lastRenderedPageBreak/>
        <w:t>Тип проекта:</w:t>
      </w:r>
    </w:p>
    <w:p w:rsidR="00864BD5" w:rsidRPr="00A24553" w:rsidRDefault="00864BD5" w:rsidP="00DB540A">
      <w:pPr>
        <w:tabs>
          <w:tab w:val="left" w:pos="306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553">
        <w:rPr>
          <w:rFonts w:ascii="Times New Roman" w:hAnsi="Times New Roman" w:cs="Times New Roman"/>
          <w:sz w:val="28"/>
          <w:szCs w:val="28"/>
        </w:rPr>
        <w:t xml:space="preserve">-по доминирующей деятельности: </w:t>
      </w:r>
      <w:r w:rsidRPr="00A24553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информационно </w:t>
      </w:r>
      <w:proofErr w:type="gramStart"/>
      <w:r w:rsidRPr="00A24553">
        <w:rPr>
          <w:rFonts w:ascii="Times New Roman" w:hAnsi="Times New Roman" w:cs="Times New Roman"/>
          <w:b/>
          <w:bCs/>
          <w:sz w:val="28"/>
          <w:szCs w:val="28"/>
        </w:rPr>
        <w:t>практико-ориентированный</w:t>
      </w:r>
      <w:proofErr w:type="gramEnd"/>
      <w:r w:rsidRPr="00A24553">
        <w:rPr>
          <w:rFonts w:ascii="Times New Roman" w:hAnsi="Times New Roman" w:cs="Times New Roman"/>
          <w:sz w:val="28"/>
          <w:szCs w:val="28"/>
        </w:rPr>
        <w:t>;</w:t>
      </w:r>
    </w:p>
    <w:p w:rsidR="00864BD5" w:rsidRPr="00A24553" w:rsidRDefault="00864BD5" w:rsidP="00DB540A">
      <w:pPr>
        <w:tabs>
          <w:tab w:val="left" w:pos="306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553">
        <w:rPr>
          <w:rFonts w:ascii="Times New Roman" w:hAnsi="Times New Roman" w:cs="Times New Roman"/>
          <w:sz w:val="28"/>
          <w:szCs w:val="28"/>
        </w:rPr>
        <w:t xml:space="preserve">- по числу участников: </w:t>
      </w:r>
      <w:proofErr w:type="gramStart"/>
      <w:r w:rsidRPr="00A24553">
        <w:rPr>
          <w:rFonts w:ascii="Times New Roman" w:hAnsi="Times New Roman" w:cs="Times New Roman"/>
          <w:b/>
          <w:bCs/>
          <w:sz w:val="28"/>
          <w:szCs w:val="28"/>
        </w:rPr>
        <w:t>групповой</w:t>
      </w:r>
      <w:proofErr w:type="gramEnd"/>
      <w:r w:rsidRPr="00A24553">
        <w:rPr>
          <w:rFonts w:ascii="Times New Roman" w:hAnsi="Times New Roman" w:cs="Times New Roman"/>
          <w:b/>
          <w:bCs/>
          <w:sz w:val="28"/>
          <w:szCs w:val="28"/>
        </w:rPr>
        <w:t>, ориентированный на детей 2,5 – 3 года, родителей, педагогов;</w:t>
      </w:r>
    </w:p>
    <w:p w:rsidR="00864BD5" w:rsidRPr="00A24553" w:rsidRDefault="00864BD5" w:rsidP="00DB540A">
      <w:pPr>
        <w:tabs>
          <w:tab w:val="left" w:pos="306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553">
        <w:rPr>
          <w:rFonts w:ascii="Times New Roman" w:hAnsi="Times New Roman" w:cs="Times New Roman"/>
          <w:sz w:val="28"/>
          <w:szCs w:val="28"/>
        </w:rPr>
        <w:t xml:space="preserve">- по времени проведения: </w:t>
      </w:r>
      <w:r w:rsidRPr="00A24553">
        <w:rPr>
          <w:rFonts w:ascii="Times New Roman" w:hAnsi="Times New Roman" w:cs="Times New Roman"/>
          <w:b/>
          <w:bCs/>
          <w:sz w:val="28"/>
          <w:szCs w:val="28"/>
        </w:rPr>
        <w:t xml:space="preserve">средней продолжительности (один месяц </w:t>
      </w:r>
      <w:r w:rsidRPr="00A24553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47311">
        <w:rPr>
          <w:rFonts w:ascii="Times New Roman" w:hAnsi="Times New Roman" w:cs="Times New Roman"/>
          <w:b/>
          <w:bCs/>
          <w:sz w:val="28"/>
          <w:szCs w:val="28"/>
        </w:rPr>
        <w:t>02сентябр</w:t>
      </w:r>
      <w:r w:rsidRPr="00A24553">
        <w:rPr>
          <w:rFonts w:ascii="Times New Roman" w:hAnsi="Times New Roman" w:cs="Times New Roman"/>
          <w:b/>
          <w:bCs/>
          <w:sz w:val="28"/>
          <w:szCs w:val="28"/>
        </w:rPr>
        <w:t xml:space="preserve">я – </w:t>
      </w:r>
      <w:r w:rsidR="00A47311">
        <w:rPr>
          <w:rFonts w:ascii="Times New Roman" w:hAnsi="Times New Roman" w:cs="Times New Roman"/>
          <w:b/>
          <w:bCs/>
          <w:sz w:val="28"/>
          <w:szCs w:val="28"/>
        </w:rPr>
        <w:t>26 сентября</w:t>
      </w:r>
      <w:r w:rsidRPr="00A24553">
        <w:rPr>
          <w:rFonts w:ascii="Times New Roman" w:hAnsi="Times New Roman" w:cs="Times New Roman"/>
          <w:b/>
          <w:bCs/>
          <w:sz w:val="28"/>
          <w:szCs w:val="28"/>
        </w:rPr>
        <w:t>);</w:t>
      </w:r>
    </w:p>
    <w:p w:rsidR="00864BD5" w:rsidRPr="00A24553" w:rsidRDefault="00864BD5" w:rsidP="00DB540A">
      <w:pPr>
        <w:tabs>
          <w:tab w:val="left" w:pos="3066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24553">
        <w:rPr>
          <w:rFonts w:ascii="Times New Roman" w:hAnsi="Times New Roman" w:cs="Times New Roman"/>
          <w:sz w:val="28"/>
          <w:szCs w:val="28"/>
        </w:rPr>
        <w:t xml:space="preserve">по характеру контактов: </w:t>
      </w:r>
      <w:r w:rsidRPr="00A24553">
        <w:rPr>
          <w:rFonts w:ascii="Times New Roman" w:hAnsi="Times New Roman" w:cs="Times New Roman"/>
          <w:b/>
          <w:bCs/>
          <w:sz w:val="28"/>
          <w:szCs w:val="28"/>
        </w:rPr>
        <w:t>осуществляется внутри образовательного учреждения  в тесном взаимодействии с семьёй.</w:t>
      </w:r>
    </w:p>
    <w:p w:rsidR="00864BD5" w:rsidRPr="00A24553" w:rsidRDefault="00864BD5" w:rsidP="00DB540A">
      <w:pPr>
        <w:tabs>
          <w:tab w:val="left" w:pos="3066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24553">
        <w:rPr>
          <w:rFonts w:ascii="Times New Roman" w:hAnsi="Times New Roman" w:cs="Times New Roman"/>
          <w:b/>
          <w:sz w:val="28"/>
          <w:szCs w:val="28"/>
        </w:rPr>
        <w:t>Ожидаемые конечные результаты реализации проекта:</w:t>
      </w:r>
    </w:p>
    <w:p w:rsidR="00864BD5" w:rsidRPr="00A24553" w:rsidRDefault="00864BD5" w:rsidP="00DB540A">
      <w:pPr>
        <w:tabs>
          <w:tab w:val="left" w:pos="306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553">
        <w:rPr>
          <w:rFonts w:ascii="Times New Roman" w:hAnsi="Times New Roman" w:cs="Times New Roman"/>
          <w:sz w:val="28"/>
          <w:szCs w:val="28"/>
        </w:rPr>
        <w:t xml:space="preserve"> - Дети узнают больше о своей семье: о членах семьи, традициях, семейных праздниках. </w:t>
      </w:r>
      <w:r w:rsidRPr="00A24553">
        <w:rPr>
          <w:rFonts w:ascii="Times New Roman" w:hAnsi="Times New Roman" w:cs="Times New Roman"/>
          <w:sz w:val="28"/>
          <w:szCs w:val="28"/>
        </w:rPr>
        <w:br/>
        <w:t xml:space="preserve">- Проявление уважения и заботы ко всем членам семьи. </w:t>
      </w:r>
      <w:r w:rsidRPr="00A24553">
        <w:rPr>
          <w:rFonts w:ascii="Times New Roman" w:hAnsi="Times New Roman" w:cs="Times New Roman"/>
          <w:sz w:val="28"/>
          <w:szCs w:val="28"/>
        </w:rPr>
        <w:br/>
        <w:t xml:space="preserve">- Умение организовывать сюжетно-ролевые игры на основе имеющихся знаний о семье. </w:t>
      </w:r>
      <w:r w:rsidRPr="00A24553">
        <w:rPr>
          <w:rFonts w:ascii="Times New Roman" w:hAnsi="Times New Roman" w:cs="Times New Roman"/>
          <w:sz w:val="28"/>
          <w:szCs w:val="28"/>
        </w:rPr>
        <w:br/>
        <w:t>- Понимание значимости семьи в жизни каждого человека.</w:t>
      </w:r>
      <w:r w:rsidRPr="00A24553">
        <w:rPr>
          <w:rFonts w:ascii="Times New Roman" w:hAnsi="Times New Roman" w:cs="Times New Roman"/>
          <w:sz w:val="28"/>
          <w:szCs w:val="28"/>
        </w:rPr>
        <w:br/>
      </w:r>
      <w:r w:rsidRPr="00A24553">
        <w:rPr>
          <w:rFonts w:ascii="Times New Roman" w:eastAsia="+mn-ea" w:hAnsi="Times New Roman" w:cs="Times New Roman"/>
          <w:kern w:val="24"/>
          <w:sz w:val="28"/>
          <w:szCs w:val="28"/>
        </w:rPr>
        <w:t>- У детей формируются чувства привязанности к  своей семье и к ее членам.</w:t>
      </w:r>
      <w:r w:rsidRPr="00A24553">
        <w:rPr>
          <w:rFonts w:ascii="Times New Roman" w:eastAsia="+mn-ea" w:hAnsi="Times New Roman" w:cs="Times New Roman"/>
          <w:kern w:val="24"/>
          <w:sz w:val="28"/>
          <w:szCs w:val="28"/>
        </w:rPr>
        <w:br/>
        <w:t xml:space="preserve">- Повысится уровень родительской активности в организации совместной деятельности по воспитанию детей. </w:t>
      </w:r>
      <w:r w:rsidRPr="00A24553">
        <w:rPr>
          <w:rFonts w:ascii="Times New Roman" w:eastAsia="+mn-ea" w:hAnsi="Times New Roman" w:cs="Times New Roman"/>
          <w:kern w:val="24"/>
          <w:sz w:val="28"/>
          <w:szCs w:val="28"/>
        </w:rPr>
        <w:br/>
        <w:t>- Педагоги установят с родителями доверительные  партнёрские взаимоотношения.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Материально-технические ресурсы</w:t>
      </w:r>
    </w:p>
    <w:p w:rsidR="00864BD5" w:rsidRPr="00A24553" w:rsidRDefault="00864BD5" w:rsidP="00DB540A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художественной методической литературы;</w:t>
      </w:r>
    </w:p>
    <w:p w:rsidR="00864BD5" w:rsidRPr="00A24553" w:rsidRDefault="00864BD5" w:rsidP="00DB540A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наглядного материала (иллюстрации, фотографии, зарисовки);</w:t>
      </w:r>
    </w:p>
    <w:p w:rsidR="00864BD5" w:rsidRPr="00A24553" w:rsidRDefault="00864BD5" w:rsidP="00DB540A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игры;</w:t>
      </w:r>
    </w:p>
    <w:p w:rsidR="00864BD5" w:rsidRPr="00A24553" w:rsidRDefault="00864BD5" w:rsidP="00DB540A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сюжетно-ролевые игры;</w:t>
      </w:r>
    </w:p>
    <w:p w:rsidR="00864BD5" w:rsidRPr="00A24553" w:rsidRDefault="00864BD5" w:rsidP="00DB540A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атрибутов к играм;</w:t>
      </w:r>
    </w:p>
    <w:p w:rsidR="00864BD5" w:rsidRPr="00A24553" w:rsidRDefault="00864BD5" w:rsidP="00DB540A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подготовка консультаций, папок — передвижек, буклетов и анкет для родителей.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проектной деятельности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этап – подготовительный:</w:t>
      </w:r>
    </w:p>
    <w:p w:rsidR="00864BD5" w:rsidRPr="00A24553" w:rsidRDefault="00864BD5" w:rsidP="00DB540A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целей задач;</w:t>
      </w:r>
    </w:p>
    <w:p w:rsidR="00864BD5" w:rsidRPr="00A24553" w:rsidRDefault="00864BD5" w:rsidP="00DB540A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наглядно-иллюстративного материала;</w:t>
      </w:r>
    </w:p>
    <w:p w:rsidR="00864BD5" w:rsidRPr="00A24553" w:rsidRDefault="00864BD5" w:rsidP="00DB540A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художественной литературы по теме;</w:t>
      </w:r>
    </w:p>
    <w:p w:rsidR="00864BD5" w:rsidRPr="00A24553" w:rsidRDefault="00864BD5" w:rsidP="00DB540A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атрибутов для сюжетно-ролевых игр;</w:t>
      </w:r>
    </w:p>
    <w:p w:rsidR="00864BD5" w:rsidRPr="00A24553" w:rsidRDefault="00864BD5" w:rsidP="00DB540A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материала для продуктивной деятельности.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этап – реализационный: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с детьми</w:t>
      </w: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64BD5" w:rsidRPr="00A24553" w:rsidRDefault="00864BD5" w:rsidP="00DB540A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игры, дидактические игры,</w:t>
      </w:r>
    </w:p>
    <w:p w:rsidR="00864BD5" w:rsidRPr="00A24553" w:rsidRDefault="00864BD5" w:rsidP="00DB540A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художественных произведений;</w:t>
      </w:r>
    </w:p>
    <w:p w:rsidR="00864BD5" w:rsidRPr="00A24553" w:rsidRDefault="00864BD5" w:rsidP="00DB540A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продуктивные виды деятельности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с родителями: </w:t>
      </w:r>
    </w:p>
    <w:p w:rsidR="00864BD5" w:rsidRPr="00A24553" w:rsidRDefault="00864BD5" w:rsidP="00DB540A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Консультации;</w:t>
      </w:r>
    </w:p>
    <w:p w:rsidR="00864BD5" w:rsidRPr="00A24553" w:rsidRDefault="00864BD5" w:rsidP="00DB540A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памятки;</w:t>
      </w:r>
    </w:p>
    <w:p w:rsidR="00864BD5" w:rsidRPr="00A24553" w:rsidRDefault="00864BD5" w:rsidP="00DB540A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беседы;</w:t>
      </w:r>
    </w:p>
    <w:p w:rsidR="00864BD5" w:rsidRPr="00A24553" w:rsidRDefault="00864BD5" w:rsidP="00DB540A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папок передвижек,</w:t>
      </w:r>
    </w:p>
    <w:p w:rsidR="00864BD5" w:rsidRPr="00A24553" w:rsidRDefault="00864BD5" w:rsidP="00DB540A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альбома «Моя семья»</w:t>
      </w:r>
    </w:p>
    <w:p w:rsidR="00864BD5" w:rsidRPr="00A24553" w:rsidRDefault="00864BD5" w:rsidP="00DB540A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родителями вместе с детьми: «Семейный герб», девиз, «Генеалогическое древо», семейные традиции.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этап – заключительный</w:t>
      </w:r>
    </w:p>
    <w:p w:rsidR="00864BD5" w:rsidRPr="00A24553" w:rsidRDefault="00864BD5" w:rsidP="00DB540A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выставки-конкурса продуктов художественной деятельности изготовленных совместно родителями с детьми.</w:t>
      </w:r>
    </w:p>
    <w:p w:rsidR="00864BD5" w:rsidRPr="00A24553" w:rsidRDefault="00864BD5" w:rsidP="00DB540A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досуга.</w:t>
      </w:r>
    </w:p>
    <w:p w:rsidR="00864BD5" w:rsidRPr="00A24553" w:rsidRDefault="00864BD5" w:rsidP="00DB540A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 семейного генеалогического древа.</w:t>
      </w:r>
    </w:p>
    <w:p w:rsidR="00864BD5" w:rsidRPr="00A24553" w:rsidRDefault="00864BD5" w:rsidP="00DB540A">
      <w:pPr>
        <w:tabs>
          <w:tab w:val="left" w:pos="1948"/>
        </w:tabs>
        <w:spacing w:line="360" w:lineRule="auto"/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</w:pPr>
    </w:p>
    <w:p w:rsidR="00864BD5" w:rsidRPr="00A24553" w:rsidRDefault="00864BD5" w:rsidP="00DB540A">
      <w:pPr>
        <w:tabs>
          <w:tab w:val="left" w:pos="19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4553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Принципы реализации  проекта:</w:t>
      </w:r>
      <w:r w:rsidRPr="00A24553">
        <w:rPr>
          <w:rFonts w:ascii="Times New Roman" w:hAnsi="Times New Roman" w:cs="Times New Roman"/>
          <w:sz w:val="28"/>
          <w:szCs w:val="28"/>
        </w:rPr>
        <w:tab/>
      </w:r>
    </w:p>
    <w:p w:rsidR="00864BD5" w:rsidRPr="00A24553" w:rsidRDefault="00864BD5" w:rsidP="00DB540A">
      <w:pPr>
        <w:pStyle w:val="a3"/>
        <w:numPr>
          <w:ilvl w:val="0"/>
          <w:numId w:val="6"/>
        </w:numPr>
        <w:kinsoku w:val="0"/>
        <w:overflowPunct w:val="0"/>
        <w:spacing w:line="360" w:lineRule="auto"/>
        <w:textAlignment w:val="baseline"/>
        <w:rPr>
          <w:sz w:val="28"/>
          <w:szCs w:val="28"/>
        </w:rPr>
      </w:pPr>
      <w:r w:rsidRPr="00A24553">
        <w:rPr>
          <w:rFonts w:eastAsia="+mn-ea"/>
          <w:kern w:val="24"/>
          <w:sz w:val="28"/>
          <w:szCs w:val="28"/>
        </w:rPr>
        <w:t>- последовательность;</w:t>
      </w:r>
    </w:p>
    <w:p w:rsidR="00864BD5" w:rsidRPr="00A24553" w:rsidRDefault="00864BD5" w:rsidP="00DB540A">
      <w:pPr>
        <w:pStyle w:val="a3"/>
        <w:numPr>
          <w:ilvl w:val="0"/>
          <w:numId w:val="6"/>
        </w:numPr>
        <w:kinsoku w:val="0"/>
        <w:overflowPunct w:val="0"/>
        <w:spacing w:line="360" w:lineRule="auto"/>
        <w:textAlignment w:val="baseline"/>
        <w:rPr>
          <w:sz w:val="28"/>
          <w:szCs w:val="28"/>
        </w:rPr>
      </w:pPr>
      <w:r w:rsidRPr="00A24553">
        <w:rPr>
          <w:rFonts w:eastAsia="+mn-ea"/>
          <w:kern w:val="24"/>
          <w:sz w:val="28"/>
          <w:szCs w:val="28"/>
        </w:rPr>
        <w:t>- доступность материалов и заданий;</w:t>
      </w:r>
    </w:p>
    <w:p w:rsidR="00864BD5" w:rsidRPr="00A24553" w:rsidRDefault="00864BD5" w:rsidP="00DB540A">
      <w:pPr>
        <w:pStyle w:val="a3"/>
        <w:numPr>
          <w:ilvl w:val="0"/>
          <w:numId w:val="6"/>
        </w:numPr>
        <w:kinsoku w:val="0"/>
        <w:overflowPunct w:val="0"/>
        <w:spacing w:line="360" w:lineRule="auto"/>
        <w:textAlignment w:val="baseline"/>
        <w:rPr>
          <w:sz w:val="28"/>
          <w:szCs w:val="28"/>
        </w:rPr>
      </w:pPr>
      <w:r w:rsidRPr="00A24553">
        <w:rPr>
          <w:rFonts w:eastAsia="+mn-ea"/>
          <w:kern w:val="24"/>
          <w:sz w:val="28"/>
          <w:szCs w:val="28"/>
        </w:rPr>
        <w:t>- увлекательность;</w:t>
      </w:r>
    </w:p>
    <w:p w:rsidR="00864BD5" w:rsidRPr="00A24553" w:rsidRDefault="00864BD5" w:rsidP="00DB540A">
      <w:pPr>
        <w:pStyle w:val="a3"/>
        <w:numPr>
          <w:ilvl w:val="0"/>
          <w:numId w:val="6"/>
        </w:numPr>
        <w:kinsoku w:val="0"/>
        <w:overflowPunct w:val="0"/>
        <w:spacing w:line="360" w:lineRule="auto"/>
        <w:textAlignment w:val="baseline"/>
        <w:rPr>
          <w:sz w:val="28"/>
          <w:szCs w:val="28"/>
        </w:rPr>
      </w:pPr>
      <w:r w:rsidRPr="00A24553">
        <w:rPr>
          <w:rFonts w:eastAsia="+mn-ea"/>
          <w:kern w:val="24"/>
          <w:sz w:val="28"/>
          <w:szCs w:val="28"/>
        </w:rPr>
        <w:t>- творческое самовыражение (речевое, прикладное, эмоциональное);</w:t>
      </w:r>
    </w:p>
    <w:p w:rsidR="00864BD5" w:rsidRPr="00A24553" w:rsidRDefault="00864BD5" w:rsidP="00DB540A">
      <w:pPr>
        <w:pStyle w:val="a3"/>
        <w:numPr>
          <w:ilvl w:val="0"/>
          <w:numId w:val="6"/>
        </w:numPr>
        <w:kinsoku w:val="0"/>
        <w:overflowPunct w:val="0"/>
        <w:spacing w:line="360" w:lineRule="auto"/>
        <w:textAlignment w:val="baseline"/>
        <w:rPr>
          <w:sz w:val="28"/>
          <w:szCs w:val="28"/>
        </w:rPr>
      </w:pPr>
      <w:r w:rsidRPr="00A24553">
        <w:rPr>
          <w:rFonts w:eastAsia="+mn-ea"/>
          <w:kern w:val="24"/>
          <w:sz w:val="28"/>
          <w:szCs w:val="28"/>
        </w:rPr>
        <w:t>- учет возрастных и индивидуальных особенностей ребенка.</w:t>
      </w:r>
    </w:p>
    <w:p w:rsidR="00864BD5" w:rsidRPr="00A24553" w:rsidRDefault="00864BD5" w:rsidP="00DB540A">
      <w:pPr>
        <w:tabs>
          <w:tab w:val="left" w:pos="1948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24553">
        <w:rPr>
          <w:rFonts w:ascii="Times New Roman" w:hAnsi="Times New Roman" w:cs="Times New Roman"/>
          <w:b/>
          <w:sz w:val="28"/>
          <w:szCs w:val="28"/>
        </w:rPr>
        <w:t>Образовательные области,  используемые в ходе реализации проекта</w:t>
      </w:r>
    </w:p>
    <w:p w:rsidR="00864BD5" w:rsidRPr="00A24553" w:rsidRDefault="00864BD5" w:rsidP="00DB540A">
      <w:pPr>
        <w:numPr>
          <w:ilvl w:val="0"/>
          <w:numId w:val="9"/>
        </w:numPr>
        <w:kinsoku w:val="0"/>
        <w:overflowPunct w:val="0"/>
        <w:spacing w:after="0" w:line="360" w:lineRule="auto"/>
        <w:ind w:left="1526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Познавательное развитие </w:t>
      </w:r>
    </w:p>
    <w:p w:rsidR="00864BD5" w:rsidRPr="00A24553" w:rsidRDefault="00864BD5" w:rsidP="00DB540A">
      <w:pPr>
        <w:numPr>
          <w:ilvl w:val="0"/>
          <w:numId w:val="9"/>
        </w:numPr>
        <w:kinsoku w:val="0"/>
        <w:overflowPunct w:val="0"/>
        <w:spacing w:after="0" w:line="360" w:lineRule="auto"/>
        <w:ind w:left="1526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Социально-коммуникативное развитие</w:t>
      </w:r>
    </w:p>
    <w:p w:rsidR="00864BD5" w:rsidRPr="00A24553" w:rsidRDefault="00864BD5" w:rsidP="00DB540A">
      <w:pPr>
        <w:numPr>
          <w:ilvl w:val="0"/>
          <w:numId w:val="9"/>
        </w:numPr>
        <w:kinsoku w:val="0"/>
        <w:overflowPunct w:val="0"/>
        <w:spacing w:after="0" w:line="360" w:lineRule="auto"/>
        <w:ind w:left="1526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Речевое развитие</w:t>
      </w:r>
    </w:p>
    <w:p w:rsidR="00864BD5" w:rsidRPr="00A24553" w:rsidRDefault="00864BD5" w:rsidP="00DB540A">
      <w:pPr>
        <w:numPr>
          <w:ilvl w:val="0"/>
          <w:numId w:val="9"/>
        </w:numPr>
        <w:kinsoku w:val="0"/>
        <w:overflowPunct w:val="0"/>
        <w:spacing w:after="0" w:line="360" w:lineRule="auto"/>
        <w:ind w:left="1526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Художественно-эстетическое развитие</w:t>
      </w:r>
    </w:p>
    <w:p w:rsidR="00864BD5" w:rsidRPr="00A24553" w:rsidRDefault="00864BD5" w:rsidP="00DB540A">
      <w:pPr>
        <w:pStyle w:val="a3"/>
        <w:numPr>
          <w:ilvl w:val="0"/>
          <w:numId w:val="9"/>
        </w:numPr>
        <w:kinsoku w:val="0"/>
        <w:overflowPunct w:val="0"/>
        <w:spacing w:line="360" w:lineRule="auto"/>
        <w:textAlignment w:val="baseline"/>
        <w:rPr>
          <w:rFonts w:eastAsiaTheme="minorEastAsia"/>
          <w:kern w:val="24"/>
          <w:sz w:val="28"/>
          <w:szCs w:val="28"/>
        </w:rPr>
      </w:pPr>
      <w:r w:rsidRPr="00A24553">
        <w:rPr>
          <w:rFonts w:eastAsiaTheme="minorEastAsia"/>
          <w:kern w:val="24"/>
          <w:sz w:val="28"/>
          <w:szCs w:val="28"/>
        </w:rPr>
        <w:t>Физическое развитие</w:t>
      </w:r>
    </w:p>
    <w:p w:rsidR="00864BD5" w:rsidRDefault="00864BD5" w:rsidP="00DB540A">
      <w:pPr>
        <w:pStyle w:val="a3"/>
        <w:kinsoku w:val="0"/>
        <w:overflowPunct w:val="0"/>
        <w:spacing w:line="360" w:lineRule="auto"/>
        <w:ind w:left="1495"/>
        <w:textAlignment w:val="baseline"/>
        <w:rPr>
          <w:sz w:val="28"/>
          <w:szCs w:val="28"/>
        </w:rPr>
      </w:pPr>
    </w:p>
    <w:p w:rsidR="00DB540A" w:rsidRDefault="00DB540A" w:rsidP="00DB540A">
      <w:pPr>
        <w:pStyle w:val="a3"/>
        <w:kinsoku w:val="0"/>
        <w:overflowPunct w:val="0"/>
        <w:spacing w:line="360" w:lineRule="auto"/>
        <w:ind w:left="1495"/>
        <w:textAlignment w:val="baseline"/>
        <w:rPr>
          <w:sz w:val="28"/>
          <w:szCs w:val="28"/>
        </w:rPr>
      </w:pPr>
    </w:p>
    <w:p w:rsidR="00DB540A" w:rsidRPr="00A24553" w:rsidRDefault="00DB540A" w:rsidP="00DB540A">
      <w:pPr>
        <w:pStyle w:val="a3"/>
        <w:kinsoku w:val="0"/>
        <w:overflowPunct w:val="0"/>
        <w:spacing w:line="360" w:lineRule="auto"/>
        <w:ind w:left="1495"/>
        <w:textAlignment w:val="baseline"/>
        <w:rPr>
          <w:sz w:val="28"/>
          <w:szCs w:val="28"/>
        </w:rPr>
      </w:pPr>
    </w:p>
    <w:p w:rsidR="00864BD5" w:rsidRPr="00A24553" w:rsidRDefault="00864BD5" w:rsidP="00864BD5">
      <w:pPr>
        <w:pStyle w:val="a3"/>
        <w:kinsoku w:val="0"/>
        <w:overflowPunct w:val="0"/>
        <w:ind w:left="1495"/>
        <w:textAlignment w:val="baseline"/>
        <w:rPr>
          <w:sz w:val="28"/>
          <w:szCs w:val="28"/>
        </w:rPr>
      </w:pPr>
    </w:p>
    <w:p w:rsidR="00864BD5" w:rsidRPr="00A24553" w:rsidRDefault="00864BD5" w:rsidP="00864BD5">
      <w:pPr>
        <w:pStyle w:val="a3"/>
        <w:kinsoku w:val="0"/>
        <w:overflowPunct w:val="0"/>
        <w:ind w:left="1495"/>
        <w:textAlignment w:val="baseline"/>
        <w:rPr>
          <w:b/>
          <w:sz w:val="28"/>
          <w:szCs w:val="28"/>
        </w:rPr>
      </w:pPr>
      <w:r w:rsidRPr="00A24553">
        <w:rPr>
          <w:b/>
          <w:sz w:val="28"/>
          <w:szCs w:val="28"/>
        </w:rPr>
        <w:t>Примерный перспективный план.</w:t>
      </w:r>
    </w:p>
    <w:p w:rsidR="00864BD5" w:rsidRPr="00A24553" w:rsidRDefault="00864BD5" w:rsidP="00864BD5">
      <w:pPr>
        <w:pStyle w:val="a3"/>
        <w:kinsoku w:val="0"/>
        <w:overflowPunct w:val="0"/>
        <w:ind w:left="1495"/>
        <w:textAlignment w:val="baseline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864BD5" w:rsidRPr="00A24553" w:rsidTr="00DA48E7">
        <w:tc>
          <w:tcPr>
            <w:tcW w:w="3510" w:type="dxa"/>
          </w:tcPr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eastAsia="Times New Roman" w:hAnsi="Times New Roman" w:cs="Times New Roman"/>
                <w:bCs/>
                <w:kern w:val="24"/>
                <w:position w:val="1"/>
                <w:sz w:val="28"/>
                <w:szCs w:val="28"/>
                <w:lang w:eastAsia="ru-RU"/>
              </w:rPr>
            </w:pP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eastAsia="Times New Roman" w:hAnsi="Times New Roman" w:cs="Times New Roman"/>
                <w:bCs/>
                <w:kern w:val="24"/>
                <w:position w:val="1"/>
                <w:sz w:val="28"/>
                <w:szCs w:val="28"/>
                <w:lang w:eastAsia="ru-RU"/>
              </w:rPr>
            </w:pP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eastAsia="Times New Roman" w:hAnsi="Times New Roman" w:cs="Times New Roman"/>
                <w:bCs/>
                <w:kern w:val="24"/>
                <w:position w:val="1"/>
                <w:sz w:val="28"/>
                <w:szCs w:val="28"/>
                <w:lang w:eastAsia="ru-RU"/>
              </w:rPr>
            </w:pP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eastAsia="Times New Roman" w:hAnsi="Times New Roman" w:cs="Times New Roman"/>
                <w:bCs/>
                <w:kern w:val="24"/>
                <w:position w:val="1"/>
                <w:sz w:val="28"/>
                <w:szCs w:val="28"/>
                <w:lang w:eastAsia="ru-RU"/>
              </w:rPr>
              <w:t>1.Познавательное развитие</w:t>
            </w:r>
          </w:p>
        </w:tc>
        <w:tc>
          <w:tcPr>
            <w:tcW w:w="6061" w:type="dxa"/>
          </w:tcPr>
          <w:p w:rsidR="00864BD5" w:rsidRPr="00A24553" w:rsidRDefault="00864BD5" w:rsidP="00DA48E7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4553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1.Непосредственно-образовательная деятельность:   «Семья», «С кем я живу»,  «Вышла курочка гулять».</w:t>
            </w:r>
          </w:p>
          <w:p w:rsidR="00864BD5" w:rsidRPr="00A24553" w:rsidRDefault="00864BD5" w:rsidP="00DA48E7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4553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2. Игровая ситуация: «Купание куклы»,  «Напои куклу чаем»,  «Собираем куклу на прогулку», </w:t>
            </w:r>
          </w:p>
          <w:p w:rsidR="00864BD5" w:rsidRPr="00A24553" w:rsidRDefault="00864BD5" w:rsidP="00DA48E7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4553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3.Беседы:   «Как я помогаю дома», «Я и мое тело», «Мое имя»,   «Выходной день с мамой и папой», «Мои бабушка и дедушка».</w:t>
            </w:r>
          </w:p>
          <w:p w:rsidR="00864BD5" w:rsidRPr="00A24553" w:rsidRDefault="00864BD5" w:rsidP="00DA48E7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4553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4.Экскурсия по детскому саду:  «Экскурсия в пищеблок», «Экскурсия в медицинский кабинет», «Экскурсия в физкультурный зал».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5.Рассматривание блока сюжетных картин: «Моя семья», «У мамы день рождения», «С папой в магазин», «Собираем урожай картофеля», «Петушок с семьей».</w:t>
            </w:r>
          </w:p>
        </w:tc>
      </w:tr>
      <w:tr w:rsidR="00864BD5" w:rsidRPr="00A24553" w:rsidTr="00DA48E7">
        <w:tc>
          <w:tcPr>
            <w:tcW w:w="3510" w:type="dxa"/>
          </w:tcPr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2.Социально-коммуникативное развитие</w:t>
            </w:r>
          </w:p>
        </w:tc>
        <w:tc>
          <w:tcPr>
            <w:tcW w:w="6061" w:type="dxa"/>
          </w:tcPr>
          <w:p w:rsidR="00864BD5" w:rsidRPr="00A24553" w:rsidRDefault="00864BD5" w:rsidP="00DA48E7">
            <w:pPr>
              <w:textAlignment w:val="baseline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A24553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lastRenderedPageBreak/>
              <w:t xml:space="preserve">1.Сюжетно-ролевые игры: «Дом», «Семья», </w:t>
            </w:r>
          </w:p>
          <w:p w:rsidR="00864BD5" w:rsidRPr="00A24553" w:rsidRDefault="00864BD5" w:rsidP="00DA48E7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4553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lastRenderedPageBreak/>
              <w:t>«Детский сад», «Кто работает в детском саду?», «Профессия моих родителей», «День рождения». «В гости к бабушке», «Папин праздник», «День рождение мамы»</w:t>
            </w:r>
          </w:p>
          <w:p w:rsidR="00864BD5" w:rsidRPr="00A24553" w:rsidRDefault="00864BD5" w:rsidP="00DA48E7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4553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2.Дидактические игры: «Что такое хорошо, что такое плохо?»,   «Как мы живем в детском саду»,     «Моя комната», «Найди предметы»,  «Чьи детки?»,   «Кому, что нужно для работы».</w:t>
            </w:r>
          </w:p>
          <w:p w:rsidR="00864BD5" w:rsidRPr="00A24553" w:rsidRDefault="00864BD5" w:rsidP="00DA48E7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4553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3. Создание альбомов: «Моя семья»</w:t>
            </w:r>
          </w:p>
          <w:p w:rsidR="00864BD5" w:rsidRPr="00A24553" w:rsidRDefault="00864BD5" w:rsidP="00DA48E7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4553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4. Игры-драматизации по сказкам </w:t>
            </w:r>
          </w:p>
          <w:p w:rsidR="00864BD5" w:rsidRPr="00A24553" w:rsidRDefault="00864BD5" w:rsidP="00DA48E7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4553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 «Курочка ряба», «Репка».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5. Показ кукольного театра: «Курочка ряба», «Колобок», «</w:t>
            </w:r>
            <w:proofErr w:type="spellStart"/>
            <w:r w:rsidRPr="00A24553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Заюшкина</w:t>
            </w:r>
            <w:proofErr w:type="spellEnd"/>
            <w:r w:rsidRPr="00A24553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избушка».</w:t>
            </w:r>
          </w:p>
        </w:tc>
      </w:tr>
      <w:tr w:rsidR="00864BD5" w:rsidRPr="00A24553" w:rsidTr="00DA48E7">
        <w:tc>
          <w:tcPr>
            <w:tcW w:w="3510" w:type="dxa"/>
          </w:tcPr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3.Речевое развитие</w:t>
            </w:r>
          </w:p>
        </w:tc>
        <w:tc>
          <w:tcPr>
            <w:tcW w:w="6061" w:type="dxa"/>
          </w:tcPr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1.Чтение произведений: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С.Капутикян</w:t>
            </w:r>
            <w:proofErr w:type="spellEnd"/>
            <w:r w:rsidRPr="00A24553">
              <w:rPr>
                <w:rFonts w:ascii="Times New Roman" w:hAnsi="Times New Roman" w:cs="Times New Roman"/>
                <w:sz w:val="28"/>
                <w:szCs w:val="28"/>
              </w:rPr>
              <w:t xml:space="preserve"> «Моя бабушка», 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 xml:space="preserve">Е.Благинина «Посидим в тишине»,      </w:t>
            </w:r>
            <w:proofErr w:type="spellStart"/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С.Баруздин</w:t>
            </w:r>
            <w:proofErr w:type="spellEnd"/>
            <w:r w:rsidRPr="00A24553">
              <w:rPr>
                <w:rFonts w:ascii="Times New Roman" w:hAnsi="Times New Roman" w:cs="Times New Roman"/>
                <w:sz w:val="28"/>
                <w:szCs w:val="28"/>
              </w:rPr>
              <w:t xml:space="preserve"> «Мамина работа»  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2. Чтение художественной литературы: «Курочка Ряба», «Репка», «Три медведя», «Маша и медведь».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 xml:space="preserve">3.Заучивание стихотворений   из серии «Игрушки» </w:t>
            </w:r>
            <w:proofErr w:type="spellStart"/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. Е.  Благининой «Вот так мама», Я. Акима «Мама»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4.Загадки на тему:   «Родной дом»</w:t>
            </w:r>
            <w:proofErr w:type="gramStart"/>
            <w:r w:rsidRPr="00A24553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 xml:space="preserve"> 5.Разучивание пальчиковой гимнастики:  «Солим капусту», «Варим компот», «Моя семья», «Этот пальчик мамочка», «Мамин день».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 xml:space="preserve"> 6.Артикуляционная гимнастика «Любопытный язычок», «Вкусное варенье» и т.д.</w:t>
            </w:r>
          </w:p>
        </w:tc>
      </w:tr>
      <w:tr w:rsidR="00864BD5" w:rsidRPr="00A24553" w:rsidTr="00DA48E7">
        <w:tc>
          <w:tcPr>
            <w:tcW w:w="3510" w:type="dxa"/>
          </w:tcPr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4.Художественно-эстетическое развитие</w:t>
            </w:r>
          </w:p>
        </w:tc>
        <w:tc>
          <w:tcPr>
            <w:tcW w:w="6061" w:type="dxa"/>
          </w:tcPr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 xml:space="preserve">1.Раскрашивание на тему: «Моя семья», предметы быта 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3.Лепка; «Испечём торт для мамы», «Красивое блюдце для сестрёнки», «Пирожки для мамы».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2.Оформление выставок: «Моя семья», «Мой детский сад».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 xml:space="preserve">3.Рисование праздничных открыток, сувениров в подарок родным, 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сотрудникам детского сада.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 xml:space="preserve">4.Разучивание песни: «Мамочка милая, мама моя», «Пирожки». 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5.Разучивание танца «Ножки-ладошки»; «Хоровод с мамами».</w:t>
            </w:r>
          </w:p>
        </w:tc>
      </w:tr>
      <w:tr w:rsidR="00864BD5" w:rsidRPr="00A24553" w:rsidTr="00DA48E7">
        <w:tc>
          <w:tcPr>
            <w:tcW w:w="3510" w:type="dxa"/>
          </w:tcPr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5. Физическое развитие</w:t>
            </w:r>
          </w:p>
        </w:tc>
        <w:tc>
          <w:tcPr>
            <w:tcW w:w="6061" w:type="dxa"/>
          </w:tcPr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Утренняя гимнастика «Моя семья»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 xml:space="preserve">2.Беседы:   «Из чего я сделан?», «Как устроено </w:t>
            </w:r>
            <w:r w:rsidRPr="00A245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наше тело?»,   «Микробы и мыло».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3.Дидактические игры: «Опасно – неопасно»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4.Совместно с детьми разработать правила чистюли.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 xml:space="preserve">6.Ситуативный разговор с детьми о </w:t>
            </w:r>
            <w:proofErr w:type="gramStart"/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бережном</w:t>
            </w:r>
            <w:proofErr w:type="gramEnd"/>
            <w:r w:rsidRPr="00A24553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отношение к своему здоровью и здоровью других.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7.Ситуативный разговор о правилах личной гигиены.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8.Физкультурные досуги и развлечения.</w:t>
            </w:r>
          </w:p>
        </w:tc>
      </w:tr>
      <w:tr w:rsidR="00864BD5" w:rsidRPr="00A24553" w:rsidTr="00DA48E7">
        <w:tc>
          <w:tcPr>
            <w:tcW w:w="3510" w:type="dxa"/>
          </w:tcPr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6. Взаимодействие с родителями</w:t>
            </w:r>
          </w:p>
        </w:tc>
        <w:tc>
          <w:tcPr>
            <w:tcW w:w="6061" w:type="dxa"/>
          </w:tcPr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1.Анкетирование: «Ваши взаимоотношения с детьми», «Семейные традиции», «Мой ребёнок и его индивидуальные особенности», «Знаете ли вы  своего ребенка?».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proofErr w:type="gramStart"/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proofErr w:type="gramEnd"/>
            <w:r w:rsidRPr="00A24553">
              <w:rPr>
                <w:rFonts w:ascii="Times New Roman" w:hAnsi="Times New Roman" w:cs="Times New Roman"/>
                <w:sz w:val="28"/>
                <w:szCs w:val="28"/>
              </w:rPr>
              <w:t xml:space="preserve">  «Какие вы родители».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 xml:space="preserve">3. Тематические консультации: «Роль матери в воспитании ребенка», «Приобщение детей к народным традициям», «Крепкая семья – сильная Россия», «Роль отца в воспитании 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ребенка» «Семейные традиции»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 xml:space="preserve">4.Памятки  и рекомендации для родителей: «Девять заповедей», 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«Пять путей к сердцу ребенка», «Путешествие в прошлое семьи».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5.Оформление альбомов  «Я и моя семья», коллаж «Моя семья»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6. Оформление стенда: «Моя семья – моя радость»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 xml:space="preserve"> 7. Совместные развлечения с родителями 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«Мы счастливы, потому что    мы вместе»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8. Сотворчество детей с родителями: выставка поделок «Наш семейный герб».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9.Конкурс – выставка на лучшую семейную газету.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 xml:space="preserve">10.Круглый стол с родителями: «Семья и детский сад»,  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 xml:space="preserve">«Роль семьи в воспитании дошкольника»   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 xml:space="preserve">11.Презентация для родителей 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 xml:space="preserve">« Один день жизни детей в детском саду». </w:t>
            </w:r>
          </w:p>
          <w:p w:rsidR="00864BD5" w:rsidRPr="00A24553" w:rsidRDefault="00864BD5" w:rsidP="00DA48E7">
            <w:pPr>
              <w:tabs>
                <w:tab w:val="left" w:pos="1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24553">
              <w:rPr>
                <w:rFonts w:ascii="Times New Roman" w:hAnsi="Times New Roman" w:cs="Times New Roman"/>
                <w:sz w:val="28"/>
                <w:szCs w:val="28"/>
              </w:rPr>
              <w:t>12. День открытых дверей «Наша жизнь день за днем».</w:t>
            </w:r>
          </w:p>
        </w:tc>
      </w:tr>
    </w:tbl>
    <w:p w:rsidR="00864BD5" w:rsidRPr="00A24553" w:rsidRDefault="00864BD5" w:rsidP="00864BD5">
      <w:pPr>
        <w:tabs>
          <w:tab w:val="left" w:pos="1948"/>
        </w:tabs>
        <w:rPr>
          <w:rFonts w:ascii="Times New Roman" w:hAnsi="Times New Roman" w:cs="Times New Roman"/>
          <w:sz w:val="28"/>
          <w:szCs w:val="28"/>
        </w:rPr>
      </w:pPr>
    </w:p>
    <w:p w:rsidR="00864BD5" w:rsidRPr="00A24553" w:rsidRDefault="00864BD5" w:rsidP="00DB540A">
      <w:pPr>
        <w:tabs>
          <w:tab w:val="left" w:pos="1948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24553">
        <w:rPr>
          <w:rFonts w:ascii="Times New Roman" w:hAnsi="Times New Roman" w:cs="Times New Roman"/>
          <w:b/>
          <w:sz w:val="28"/>
          <w:szCs w:val="28"/>
        </w:rPr>
        <w:t>В результате решения проблемы:</w:t>
      </w:r>
    </w:p>
    <w:p w:rsidR="00864BD5" w:rsidRPr="00A24553" w:rsidRDefault="00864BD5" w:rsidP="00DB540A">
      <w:pPr>
        <w:kinsoku w:val="0"/>
        <w:overflowPunct w:val="0"/>
        <w:spacing w:before="115" w:line="360" w:lineRule="auto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A24553">
        <w:rPr>
          <w:rFonts w:ascii="Times New Roman" w:eastAsia="+mn-ea" w:hAnsi="Times New Roman" w:cs="Times New Roman"/>
          <w:b/>
          <w:bCs/>
          <w:i/>
          <w:kern w:val="24"/>
          <w:sz w:val="28"/>
          <w:szCs w:val="28"/>
        </w:rPr>
        <w:lastRenderedPageBreak/>
        <w:t>Дети</w:t>
      </w:r>
      <w:r w:rsidRPr="00A24553">
        <w:rPr>
          <w:rFonts w:ascii="Times New Roman" w:eastAsia="+mn-ea" w:hAnsi="Times New Roman" w:cs="Times New Roman"/>
          <w:kern w:val="24"/>
          <w:sz w:val="28"/>
          <w:szCs w:val="28"/>
        </w:rPr>
        <w:t>:</w:t>
      </w:r>
    </w:p>
    <w:p w:rsidR="00864BD5" w:rsidRPr="00A24553" w:rsidRDefault="00864BD5" w:rsidP="00DB540A">
      <w:pPr>
        <w:pStyle w:val="a3"/>
        <w:numPr>
          <w:ilvl w:val="0"/>
          <w:numId w:val="11"/>
        </w:numPr>
        <w:kinsoku w:val="0"/>
        <w:overflowPunct w:val="0"/>
        <w:spacing w:before="115" w:line="360" w:lineRule="auto"/>
        <w:textAlignment w:val="baseline"/>
        <w:rPr>
          <w:sz w:val="28"/>
          <w:szCs w:val="28"/>
        </w:rPr>
      </w:pPr>
      <w:r w:rsidRPr="00A24553">
        <w:rPr>
          <w:rFonts w:eastAsia="+mn-ea"/>
          <w:kern w:val="24"/>
          <w:sz w:val="28"/>
          <w:szCs w:val="28"/>
        </w:rPr>
        <w:t>получат необходимую информацию о своей семье, о том, что такое семья, что у семьи есть история и традиции.</w:t>
      </w:r>
    </w:p>
    <w:p w:rsidR="00864BD5" w:rsidRPr="00A24553" w:rsidRDefault="00864BD5" w:rsidP="00DB540A">
      <w:pPr>
        <w:numPr>
          <w:ilvl w:val="0"/>
          <w:numId w:val="7"/>
        </w:num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Имеют представление о родственных отношениях.</w:t>
      </w:r>
    </w:p>
    <w:p w:rsidR="00864BD5" w:rsidRPr="00A24553" w:rsidRDefault="00864BD5" w:rsidP="00DB540A">
      <w:pPr>
        <w:numPr>
          <w:ilvl w:val="0"/>
          <w:numId w:val="7"/>
        </w:num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Проявят уважительное отношение и любовь к родным и близким.</w:t>
      </w:r>
    </w:p>
    <w:p w:rsidR="00864BD5" w:rsidRPr="00A24553" w:rsidRDefault="00864BD5" w:rsidP="00DB540A">
      <w:pPr>
        <w:kinsoku w:val="0"/>
        <w:overflowPunct w:val="0"/>
        <w:spacing w:before="115" w:line="360" w:lineRule="auto"/>
        <w:ind w:left="360"/>
        <w:textAlignment w:val="baseline"/>
        <w:rPr>
          <w:rFonts w:ascii="Times New Roman" w:eastAsia="+mn-ea" w:hAnsi="Times New Roman" w:cs="Times New Roman"/>
          <w:b/>
          <w:bCs/>
          <w:i/>
          <w:kern w:val="24"/>
          <w:sz w:val="28"/>
          <w:szCs w:val="28"/>
        </w:rPr>
      </w:pPr>
      <w:r w:rsidRPr="00A24553">
        <w:rPr>
          <w:rFonts w:ascii="Times New Roman" w:eastAsia="+mn-ea" w:hAnsi="Times New Roman" w:cs="Times New Roman"/>
          <w:b/>
          <w:bCs/>
          <w:i/>
          <w:kern w:val="24"/>
          <w:sz w:val="28"/>
          <w:szCs w:val="28"/>
        </w:rPr>
        <w:t>Родители:</w:t>
      </w:r>
    </w:p>
    <w:p w:rsidR="00864BD5" w:rsidRPr="00A24553" w:rsidRDefault="00864BD5" w:rsidP="00DB540A">
      <w:pPr>
        <w:pStyle w:val="a3"/>
        <w:numPr>
          <w:ilvl w:val="0"/>
          <w:numId w:val="8"/>
        </w:numPr>
        <w:kinsoku w:val="0"/>
        <w:overflowPunct w:val="0"/>
        <w:spacing w:before="115" w:line="360" w:lineRule="auto"/>
        <w:textAlignment w:val="baseline"/>
        <w:rPr>
          <w:rFonts w:eastAsia="+mn-ea"/>
          <w:b/>
          <w:bCs/>
          <w:kern w:val="24"/>
          <w:sz w:val="28"/>
          <w:szCs w:val="28"/>
        </w:rPr>
      </w:pPr>
      <w:r w:rsidRPr="00A24553">
        <w:rPr>
          <w:rFonts w:eastAsia="+mn-ea"/>
          <w:kern w:val="24"/>
          <w:sz w:val="28"/>
          <w:szCs w:val="28"/>
        </w:rPr>
        <w:t xml:space="preserve">повысится компетентность в вопросах семейного воспитания.                                                                               </w:t>
      </w:r>
    </w:p>
    <w:p w:rsidR="00864BD5" w:rsidRPr="00A24553" w:rsidRDefault="00864BD5" w:rsidP="00DB540A">
      <w:pPr>
        <w:numPr>
          <w:ilvl w:val="0"/>
          <w:numId w:val="8"/>
        </w:num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Повысится уровень родительской активности в организации совместной деятельности по воспитанию детей. </w:t>
      </w:r>
    </w:p>
    <w:p w:rsidR="00864BD5" w:rsidRPr="00A24553" w:rsidRDefault="00864BD5" w:rsidP="00DB540A">
      <w:pPr>
        <w:numPr>
          <w:ilvl w:val="0"/>
          <w:numId w:val="8"/>
        </w:num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Происходит обмен опытом семейного воспитания и традиций.</w:t>
      </w:r>
    </w:p>
    <w:p w:rsidR="00864BD5" w:rsidRPr="00A24553" w:rsidRDefault="00864BD5" w:rsidP="00DB540A">
      <w:pPr>
        <w:numPr>
          <w:ilvl w:val="0"/>
          <w:numId w:val="8"/>
        </w:num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Поиск новых форм взаимодействия педагогов с родителями. </w:t>
      </w:r>
    </w:p>
    <w:p w:rsidR="00864BD5" w:rsidRPr="00A24553" w:rsidRDefault="00864BD5" w:rsidP="00DB540A">
      <w:pPr>
        <w:tabs>
          <w:tab w:val="left" w:pos="19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4BD5" w:rsidRPr="001751AB" w:rsidRDefault="00A24553" w:rsidP="00DB540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751AB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A24553" w:rsidRPr="00A24553" w:rsidRDefault="00A24553" w:rsidP="00DB540A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24553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За время реализации проекта родители из «зрителей» и «наблюдателей» стали активными участниками. Родители стали проявлять искренний интерес к жизни группы, научились выражать восхищение результатами и продуктами деятельности своих детей, эмоционально поддерживать своего ребёнка. А главное – родители поверили в успех своих детей, поверили в то, что и их дети могут многое.</w:t>
      </w:r>
    </w:p>
    <w:p w:rsidR="00864BD5" w:rsidRDefault="00A24553" w:rsidP="00DB540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751AB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1751AB" w:rsidRDefault="001751AB" w:rsidP="001751AB">
      <w:pPr>
        <w:tabs>
          <w:tab w:val="left" w:pos="10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12E1F">
        <w:rPr>
          <w:rFonts w:ascii="Times New Roman" w:hAnsi="Times New Roman" w:cs="Times New Roman"/>
          <w:sz w:val="28"/>
          <w:szCs w:val="28"/>
        </w:rPr>
        <w:t>Белоус Е. Развитие речи и фонематического слуха в театрально-игровой деятельности // Дошкольное воспитание. - 2009. - №7. - С. 66-70.</w:t>
      </w:r>
    </w:p>
    <w:p w:rsidR="001751AB" w:rsidRDefault="001751AB" w:rsidP="001751AB">
      <w:pPr>
        <w:tabs>
          <w:tab w:val="left" w:pos="1020"/>
        </w:tabs>
        <w:spacing w:line="360" w:lineRule="auto"/>
        <w:rPr>
          <w:rStyle w:val="file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66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hyperlink r:id="rId6" w:tooltip="lashkova_1.docx" w:history="1">
        <w:r w:rsidRPr="00C66009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Познавательно-речевое развитие дошкольников в условиях реализации ФГОС дошкольного образования: учебное пособие. 2015</w:t>
        </w:r>
      </w:hyperlink>
    </w:p>
    <w:p w:rsidR="001751AB" w:rsidRDefault="001751AB" w:rsidP="001751AB">
      <w:pPr>
        <w:tabs>
          <w:tab w:val="left" w:pos="1020"/>
        </w:tabs>
        <w:spacing w:line="360" w:lineRule="auto"/>
        <w:rPr>
          <w:rStyle w:val="file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file"/>
          <w:rFonts w:ascii="Times New Roman" w:hAnsi="Times New Roman" w:cs="Times New Roman"/>
          <w:color w:val="000000" w:themeColor="text1"/>
          <w:sz w:val="28"/>
          <w:szCs w:val="28"/>
        </w:rPr>
        <w:t>3. Губанова Н.Ф. Игровая деятельность в детском саду // Издательство МОЗАЙКА-СИНТЕЗ  Москва, 2017</w:t>
      </w:r>
    </w:p>
    <w:p w:rsidR="001751AB" w:rsidRDefault="001751AB" w:rsidP="001751AB">
      <w:pPr>
        <w:tabs>
          <w:tab w:val="left" w:pos="1020"/>
        </w:tabs>
        <w:spacing w:line="360" w:lineRule="auto"/>
        <w:rPr>
          <w:rStyle w:val="c12"/>
          <w:rFonts w:ascii="Times New Roman" w:hAnsi="Times New Roman" w:cs="Times New Roman"/>
          <w:sz w:val="28"/>
          <w:szCs w:val="28"/>
        </w:rPr>
      </w:pPr>
      <w:r>
        <w:rPr>
          <w:rStyle w:val="file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4. </w:t>
      </w:r>
      <w:r w:rsidRPr="00C66009">
        <w:rPr>
          <w:rStyle w:val="c12"/>
          <w:rFonts w:ascii="Times New Roman" w:hAnsi="Times New Roman" w:cs="Times New Roman"/>
          <w:sz w:val="28"/>
          <w:szCs w:val="28"/>
        </w:rPr>
        <w:t xml:space="preserve">«От рождения до школы» под редакцией </w:t>
      </w:r>
      <w:proofErr w:type="spellStart"/>
      <w:r w:rsidRPr="00C66009">
        <w:rPr>
          <w:rStyle w:val="c12"/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C66009">
        <w:rPr>
          <w:rStyle w:val="c12"/>
          <w:rFonts w:ascii="Times New Roman" w:hAnsi="Times New Roman" w:cs="Times New Roman"/>
          <w:sz w:val="28"/>
          <w:szCs w:val="28"/>
        </w:rPr>
        <w:t xml:space="preserve"> Н.Е., Васильевой М.А., Комаровой Т.С. от 2014 года.</w:t>
      </w:r>
    </w:p>
    <w:p w:rsidR="001751AB" w:rsidRPr="00C66009" w:rsidRDefault="001751AB" w:rsidP="001751AB">
      <w:pPr>
        <w:tabs>
          <w:tab w:val="left" w:pos="102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12"/>
          <w:rFonts w:ascii="Times New Roman" w:hAnsi="Times New Roman" w:cs="Times New Roman"/>
          <w:sz w:val="28"/>
          <w:szCs w:val="28"/>
        </w:rPr>
        <w:t>5. Т.А.Шорыгина  Моя семья // Творческий центр СФЕРА, Москва,2012</w:t>
      </w:r>
    </w:p>
    <w:p w:rsidR="001751AB" w:rsidRDefault="001751AB" w:rsidP="00DB540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51AB" w:rsidRPr="001751AB" w:rsidRDefault="001751AB" w:rsidP="00DB540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51AB" w:rsidRDefault="001751AB" w:rsidP="00DB540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1AB" w:rsidRDefault="001751AB" w:rsidP="00DB540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1AB" w:rsidRDefault="001751AB" w:rsidP="00DB540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1AB" w:rsidRDefault="001751AB" w:rsidP="00DB540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1AB" w:rsidRDefault="001751AB" w:rsidP="00DB540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1AB" w:rsidRDefault="001751AB" w:rsidP="00DB540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1AB" w:rsidRDefault="001751AB" w:rsidP="00DB540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1AB" w:rsidRDefault="001751AB" w:rsidP="00DB540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1AB" w:rsidRDefault="001751AB" w:rsidP="00DB540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1AB" w:rsidRDefault="001751AB" w:rsidP="00DB540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1AB" w:rsidRDefault="001751AB" w:rsidP="00DB540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1AB" w:rsidRDefault="001751AB" w:rsidP="00DB540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1AB" w:rsidRDefault="001751AB" w:rsidP="00DB540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1AB" w:rsidRDefault="001751AB" w:rsidP="00DB540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1AB" w:rsidRDefault="001751AB" w:rsidP="00DB540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1AB" w:rsidRDefault="001751AB" w:rsidP="00DB540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51AB" w:rsidRDefault="001751AB" w:rsidP="00DB540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4553" w:rsidRPr="00A24553" w:rsidRDefault="00A24553" w:rsidP="00DB540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2455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864BD5" w:rsidRPr="00A24553" w:rsidRDefault="00864BD5" w:rsidP="00DB540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Дидактическая игра «Назови ласково»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</w:p>
    <w:p w:rsidR="00864BD5" w:rsidRPr="00A24553" w:rsidRDefault="00864BD5" w:rsidP="00DB540A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и активизация словарного запаса детей;</w:t>
      </w:r>
    </w:p>
    <w:p w:rsidR="00864BD5" w:rsidRPr="00A24553" w:rsidRDefault="00864BD5" w:rsidP="00DB540A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образовывать слова с суффиксами "</w:t>
      </w:r>
      <w:proofErr w:type="spell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чк-чн</w:t>
      </w:r>
      <w:proofErr w:type="spellEnd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Содержание: Воспитатель показывает предметные картинки и предлагает произнести их ласково.</w:t>
      </w:r>
    </w:p>
    <w:p w:rsidR="00864BD5" w:rsidRPr="00A24553" w:rsidRDefault="00A24553" w:rsidP="00DB540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Чтение художественной литературы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Рассказывание русской народной сказки «Козлятки и волк»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продолжать учить детей эмоционально воспринимать содержание сказки, интонационно выразительно передавать образы персонажей при воспроизведении песенок; использую структурно-логическую схему, учить составлять связные высказывания на заданную тему; активизировать глагольную лексику.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Заучивание стихотворения Я. Акима «Мама»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-532130</wp:posOffset>
            </wp:positionH>
            <wp:positionV relativeFrom="paragraph">
              <wp:posOffset>911860</wp:posOffset>
            </wp:positionV>
            <wp:extent cx="2560320" cy="3625215"/>
            <wp:effectExtent l="0" t="0" r="0" b="0"/>
            <wp:wrapSquare wrapText="bothSides"/>
            <wp:docPr id="1" name="Рисунок 1" descr="hello_html_3f61bd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3f61bd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4" t="4054" r="15812" b="4865"/>
                    <a:stretch/>
                  </pic:blipFill>
                  <pic:spPr bwMode="auto">
                    <a:xfrm>
                      <a:off x="0" y="0"/>
                      <a:ext cx="256032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вызвать у детей радостный эмоциональный настрой, помочь им выразить свое отношение, любовь к маме через поэзию, творческую деятельность; пополнить словарный запас эмоционально-оценочной лексикой. Заучивание стихотворения Я. Акима «Мама»</w:t>
      </w:r>
    </w:p>
    <w:p w:rsidR="00A24553" w:rsidRDefault="00A24553" w:rsidP="00DB540A">
      <w:pPr>
        <w:tabs>
          <w:tab w:val="left" w:pos="108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4BD5" w:rsidRPr="00A24553" w:rsidRDefault="00864BD5" w:rsidP="00DB540A">
      <w:pPr>
        <w:tabs>
          <w:tab w:val="left" w:pos="108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4553">
        <w:rPr>
          <w:rFonts w:ascii="Times New Roman" w:hAnsi="Times New Roman" w:cs="Times New Roman"/>
          <w:sz w:val="28"/>
          <w:szCs w:val="28"/>
        </w:rPr>
        <w:t>Мама, так тебя люблю,</w:t>
      </w:r>
      <w:r w:rsidRPr="00A24553">
        <w:rPr>
          <w:rFonts w:ascii="Times New Roman" w:hAnsi="Times New Roman" w:cs="Times New Roman"/>
          <w:sz w:val="28"/>
          <w:szCs w:val="28"/>
        </w:rPr>
        <w:br/>
        <w:t>Что не знаю прямо!</w:t>
      </w:r>
      <w:r w:rsidRPr="00A24553">
        <w:rPr>
          <w:rFonts w:ascii="Times New Roman" w:hAnsi="Times New Roman" w:cs="Times New Roman"/>
          <w:sz w:val="28"/>
          <w:szCs w:val="28"/>
        </w:rPr>
        <w:br/>
      </w:r>
      <w:r w:rsidRPr="00A24553">
        <w:rPr>
          <w:rFonts w:ascii="Times New Roman" w:hAnsi="Times New Roman" w:cs="Times New Roman"/>
          <w:sz w:val="28"/>
          <w:szCs w:val="28"/>
        </w:rPr>
        <w:lastRenderedPageBreak/>
        <w:t>Я большому кораблю</w:t>
      </w:r>
      <w:r w:rsidRPr="00A24553">
        <w:rPr>
          <w:rFonts w:ascii="Times New Roman" w:hAnsi="Times New Roman" w:cs="Times New Roman"/>
          <w:sz w:val="28"/>
          <w:szCs w:val="28"/>
        </w:rPr>
        <w:br/>
        <w:t>Дам названье «МАМА»</w:t>
      </w:r>
    </w:p>
    <w:p w:rsidR="00864BD5" w:rsidRPr="00A24553" w:rsidRDefault="00864BD5" w:rsidP="00DB540A">
      <w:pPr>
        <w:tabs>
          <w:tab w:val="left" w:pos="108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4BD5" w:rsidRPr="00A24553" w:rsidRDefault="00864BD5" w:rsidP="00DB540A">
      <w:pPr>
        <w:tabs>
          <w:tab w:val="left" w:pos="108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4BD5" w:rsidRPr="00A24553" w:rsidRDefault="00A24553" w:rsidP="00DB54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24553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Пальчиковая игра «Моя семья»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"Пальчиковые игры" являются очень важной частью работы по развитию мелкой моторики. Игры эти очень эмоциональны, увлекательны. Они способствуют развитию речи, творческой деятельности. "Пальчиковые игры" как бы отображают реальность окружающего мира - предметы, животных, людей, их деятельность, явления природы. В ходе "пальчиковых игр" дети, повторяя движения взрослых, активизируют моторику рук. Тем самым вырабатывается ловкость, умение управлять своими движениями, концентрировать внимание на одном виде деятельности.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</w:p>
    <w:p w:rsidR="00864BD5" w:rsidRPr="00A24553" w:rsidRDefault="00864BD5" w:rsidP="00DB540A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мелкой моторики рук, речи, интереса к фольклорным произведениям, внимательности, способности сосредотачиваться;</w:t>
      </w:r>
    </w:p>
    <w:p w:rsidR="00864BD5" w:rsidRPr="00A24553" w:rsidRDefault="00864BD5" w:rsidP="00DB540A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добрых взаимоотношений между детьми, взрослым и ребенком.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заключается в произнесении </w:t>
      </w:r>
      <w:proofErr w:type="spell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BD5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пальчик - дедушка, </w:t>
      </w: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Этот пальчик - бабушка, </w:t>
      </w: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Этот пальчик - папочка,</w:t>
      </w: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Этот пальчик - мамочка,</w:t>
      </w: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Этот пальчик – я, </w:t>
      </w: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и вся моя семья.</w:t>
      </w:r>
      <w:proofErr w:type="gramEnd"/>
    </w:p>
    <w:p w:rsidR="00A24553" w:rsidRDefault="00A24553" w:rsidP="00DB540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4553" w:rsidRPr="00A24553" w:rsidRDefault="00A24553" w:rsidP="00DB540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Беседа «Мамочка, мамуля»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</w:p>
    <w:p w:rsidR="00864BD5" w:rsidRPr="00A24553" w:rsidRDefault="00864BD5" w:rsidP="00DB540A">
      <w:pPr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уважение, доброе отношение и любовь к своей маме.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864BD5" w:rsidRPr="00A24553" w:rsidRDefault="00864BD5" w:rsidP="00DB540A">
      <w:pPr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внимание, речь, мелкую моторику рук, чувство ритма;</w:t>
      </w:r>
    </w:p>
    <w:p w:rsidR="00864BD5" w:rsidRPr="00A24553" w:rsidRDefault="00864BD5" w:rsidP="00DB540A">
      <w:pPr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представления о разных способах выражения любви к маме,</w:t>
      </w:r>
    </w:p>
    <w:p w:rsidR="00864BD5" w:rsidRPr="00A24553" w:rsidRDefault="00864BD5" w:rsidP="00DB540A">
      <w:pPr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знание цветов;</w:t>
      </w:r>
    </w:p>
    <w:p w:rsidR="00864BD5" w:rsidRPr="00A24553" w:rsidRDefault="00864BD5" w:rsidP="00DB540A">
      <w:pPr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уважение, доброе отношение к своей маме.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Оборудование: кукла, фотографии мам, аудиозапись обращений мам </w:t>
      </w:r>
      <w:proofErr w:type="gram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своему ребёнку, макароны, покрашенные гуашью, шнурки или веревочки.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работа: беседы о маме, разучивание стихов, песен о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маме, покраска макарон поролоновыми тампонами.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дети, посмотрите, к нам сегодня пришли гости. Давайте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 ними поздороваемся с помощью игры 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«Здравствуйте!»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ладошки, хлоп-хлоп-</w:t>
      </w:r>
      <w:proofErr w:type="spell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хпоп</w:t>
      </w:r>
      <w:proofErr w:type="spellEnd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ножки, топ-топ-топ!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щёчки, плюх-плюх-плюх!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Пухленькие щечки, плюх-плюх-плюх!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губки, чмок-чмок-чмок!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зубки, щёлк-щёлк-щёлк!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Здравствуй, мой носик, </w:t>
      </w:r>
      <w:proofErr w:type="spell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бип-бип-бип</w:t>
      </w:r>
      <w:proofErr w:type="spellEnd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гости! Привет!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Слышите? Кажется, кто-то плачет! Это же наша Алёнушка</w:t>
      </w:r>
      <w:proofErr w:type="gram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-Что с тобой случилось? -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Оказывается, Алёна не слушалась свою маму, поссорилась с ней и не знает,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ей быть, как с мамой помириться. Как вы думаете, сможем мы помочь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Алёнушке?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сможем.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давайте мы все вместе подумаем, как помочь, что нужно сделать?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попросить прощения: - Мамочка, извини меня, пожалуйста, я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так не буду делать.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—Можно сказать маме ласковые слова.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посмотрите, у нас есть фотографии ваших мам. Давайте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подберём для своей мамы самые нежные, самые ласковые слова и у нас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получится волшебный цветок, а ты Алёна слушай и запоминай, потом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скажешь их свое маме.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подбирают слова: ласковая, красивая, весёлая, добрая, любимая,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родная, нежная, заботливая.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молодцы, </w:t>
      </w:r>
      <w:proofErr w:type="gram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</w:t>
      </w:r>
      <w:proofErr w:type="gramEnd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чудесных слов мы сказали для мамы,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красивый цветок у нас получился. Чем ещё можно порадовать маму?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 можно маме помочь что ни - будь сделать. Помыть посуду, протереть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пыль, полить цветы, подмести пол, убрать за собой игрушки.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давайте мы с вами споём о том, как мы помогаем маме.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«Мамины помощники»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Мамочка, мамочка, мы тебе поможем,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скорее уберём и на место сложим.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платочки мыли, весело стирали,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 мы сегодня маме помогали.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Веник в руки брали, быстро подметали,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 мы сегодня маме помогали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стоят цветочки, мы их поливали.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 мы сегодня маме помогали!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Воспитатель: как ещё показать маме, что вы её сильно любите? Хлопните в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ладоши, когда ответ будет правильный.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Разбить мамину вазу. Так можно делать? Нужно хлопать или нет?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Попросить прощения за то, что разбил мамину вазу. Так можно делать? Мама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поймёт, что вы её любите? Тогда хлопайте! Теперь думайте сами, я не подсказываю.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Поцеловать маму в щёчку.- Сказать, что мама «плохая».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Залезть без разрешения в карман маминой сумки.- Обнять маму и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попросить: «поиграй со мной». Помочь маме помыть пол.- Намусорить фантиками от конфет на полу.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Хлопать вы умеете, умницы. Мама обрадуется, какие помощники растут.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немножко поиграли и нисколько не устали,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попробуй, угадай, кто позвал тебя, узнай!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</w:t>
      </w:r>
      <w:proofErr w:type="spellEnd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. игра «Узнай по голосу».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внимательно запись на магнитофоне и узнайте, чья мама позвала.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хорошо, ребята, что у вас такие добрые любящие вас мамы!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можно порадовать маму тем, что сделать для неё подарок. Давайте сделаем для мамы красивые бусы. Приготовим наши пальчики к работе.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 - мы посуду перемыли: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Чайник, чашку, ковшик, ложку и большую поварёшку.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посуду перемыли, только чашку мы разбили,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Ковшик тоже развалился, нос у чайника отбился,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Ложку мы чуть-чуть сломал</w:t>
      </w:r>
      <w:proofErr w:type="gram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мы маме помогали.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Наденьте макароны на верёвочку, составляя красивый узор. „Подарки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готовы. Какие замечательные разноцветные бусы у вас получились! Они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понравятся вашим мамочкам! Вот видишь, Алёнушка, как можно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помириться с мамой: попросить прощения, сказать ласковые слова, помочь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маме, подарить подарок.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Кукла благодарит детей за помощь.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BD5" w:rsidRPr="00A24553" w:rsidRDefault="00251777" w:rsidP="00DB540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Сюжетно ролевая игра «Семья»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864BD5" w:rsidRPr="00A24553" w:rsidRDefault="00864BD5" w:rsidP="00DB540A">
      <w:pPr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представление детей о семье (мама, папа, ребенок, бабушка).</w:t>
      </w:r>
    </w:p>
    <w:p w:rsidR="00864BD5" w:rsidRPr="00A24553" w:rsidRDefault="00864BD5" w:rsidP="00DB540A">
      <w:pPr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о родственных связях и обязанностях членов семьи.</w:t>
      </w:r>
    </w:p>
    <w:p w:rsidR="00864BD5" w:rsidRPr="00A24553" w:rsidRDefault="00864BD5" w:rsidP="00DB540A">
      <w:pPr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 знания детей о месте ребенка семьи (ребенок-сын, брат, внук, дочь, сестра, внучка).</w:t>
      </w:r>
    </w:p>
    <w:p w:rsidR="00864BD5" w:rsidRPr="00A24553" w:rsidRDefault="00864BD5" w:rsidP="00DB540A">
      <w:pPr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выделять специфические для определенного взрослого действия, воспроизводить их в игре с игрушками (мама заботливо кормит, укладывает спать, стирает и гладит белье, убирает в комнате, готовит вкусный обед, папа работает, бабушка помогает маме - играет с ребенком и гуляет с ним).</w:t>
      </w:r>
    </w:p>
    <w:p w:rsidR="00864BD5" w:rsidRPr="00A24553" w:rsidRDefault="00864BD5" w:rsidP="00DB540A">
      <w:pPr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детей играть рядом.</w:t>
      </w:r>
    </w:p>
    <w:p w:rsidR="00251777" w:rsidRDefault="00251777" w:rsidP="00DB540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24553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Игра с мячом «Имя мамы»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предлагает детям поиграть с мячом. Дети строятся в </w:t>
      </w:r>
      <w:proofErr w:type="gram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</w:t>
      </w:r>
      <w:proofErr w:type="gramEnd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педагог дает задание «Нужно назвать имя своей мамы и бросить мячик соседу справа». Если ребенок затрудняется сказать имя мамы, педагог помогает ему и все дети проговаривают имя мамы ребенка.</w:t>
      </w:r>
    </w:p>
    <w:p w:rsidR="00864BD5" w:rsidRPr="00A24553" w:rsidRDefault="00251777" w:rsidP="00DB540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 «Мой папа»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864BD5" w:rsidRPr="00A24553" w:rsidRDefault="00864BD5" w:rsidP="00DB540A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формировать у детей представление о семье, как о людях, которые живут вместе, любят друг друга, заботятся друг о друге; роли мужчины в семье.</w:t>
      </w:r>
    </w:p>
    <w:p w:rsidR="00864BD5" w:rsidRPr="00A24553" w:rsidRDefault="00864BD5" w:rsidP="00DB540A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связную речь детей, побуждая их составлять небольшие рассказы о своих папах.</w:t>
      </w:r>
    </w:p>
    <w:p w:rsidR="00864BD5" w:rsidRPr="00A24553" w:rsidRDefault="00864BD5" w:rsidP="00DB540A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гендерного подхода, расширить знания детей о социальной роли мужчин и женщин.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864BD5" w:rsidRPr="00A24553" w:rsidRDefault="00864BD5" w:rsidP="00DB540A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с изображением мужчин и женщин.</w:t>
      </w:r>
    </w:p>
    <w:p w:rsidR="00864BD5" w:rsidRPr="00A24553" w:rsidRDefault="00864BD5" w:rsidP="00DB540A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стихов и песен о папе</w:t>
      </w:r>
    </w:p>
    <w:p w:rsidR="00864BD5" w:rsidRPr="00A24553" w:rsidRDefault="00864BD5" w:rsidP="00DB540A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предметов, принадлежащих мужчинам и женщинам.</w:t>
      </w:r>
    </w:p>
    <w:p w:rsidR="00864BD5" w:rsidRPr="00A24553" w:rsidRDefault="00864BD5" w:rsidP="00DB540A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пальчиковой игры: «Семья».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беседы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(Собираю детей около себя.)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каждый из вас живет в своей семье. А что же такое семья?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</w:t>
      </w:r>
      <w:proofErr w:type="gram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счастье, любовь и удача,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Семья-это летом поездки на дачу.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Семья-это труд, друг о друге забота,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Семья-это много домашней работы.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вами знаем пальчиковую игру «Семья»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</w:t>
      </w:r>
      <w:proofErr w:type="gram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дедушка,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</w:t>
      </w:r>
      <w:proofErr w:type="gram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бабушка,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</w:t>
      </w:r>
      <w:proofErr w:type="gram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папочка,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</w:t>
      </w:r>
      <w:proofErr w:type="gram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мамочка,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</w:t>
      </w:r>
      <w:proofErr w:type="gram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вся моя семья.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</w:t>
      </w: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ответьте, пожалуйста, кто же в семье самый сильный, кто о нас всех заботится, защищает нас? Дети отвечают. </w:t>
      </w:r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папа заботится о нас. В семье он самый сильный и смелый. Ваши сильные и смелые папы защищают вас, вашу семью. Они ваши защитники. И наши мальчики, когда вырастут, станут сильными и смелыми солдатами.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каждый член семьи имеет свои обязанности. Что делает папа в вашей семье? Дети отвечают.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</w:t>
      </w:r>
      <w:proofErr w:type="gram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покажем</w:t>
      </w:r>
      <w:proofErr w:type="gramEnd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умеют делать наши папы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Пилить: вжик-вжик-вжик.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Накачать спущенное колесо: ш-ш-ш-ш-ш.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дрелью: ж-ж-ж-ж-ж.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Пылесосить: у-у-у-у-у.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Покатать ребенка на плечах, как на «лошадке»: цоканье языком, сильно прижимая язык к верхнему небу и с усилием его отрывая.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Забивать гвозди: тук-тук-тук.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Поцеловать своего ребенка: вытянуть сомкнутые губы трубочкой и со звуком разжать их.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: у каждого члена семьи есть свои личные вещи. У меня целая коробка разных вещей. Они все перепутались. Какие-то вещи принадлежат маме, какие-то папе. Их нужно разобрать. Вы мне поможете?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Игра: «Разложи правильно».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подходят к коробке с вещами, выбирают вещь, несут на стол, где стоят портреты мамы и папы.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Молодцы, все разложили. О ком и о чем мы сегодня с вами говорили?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отвечают.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Мы говорили о семье. Кем же является папа в семье?</w:t>
      </w:r>
    </w:p>
    <w:p w:rsidR="00864BD5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отвечают.</w:t>
      </w:r>
    </w:p>
    <w:p w:rsidR="00251777" w:rsidRPr="00A24553" w:rsidRDefault="00251777" w:rsidP="00DB540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864BD5" w:rsidRPr="00A24553" w:rsidRDefault="00864BD5" w:rsidP="00DB540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Сюжетно-ролевая игра в младшей группе </w:t>
      </w:r>
    </w:p>
    <w:p w:rsidR="00864BD5" w:rsidRPr="00A24553" w:rsidRDefault="00864BD5" w:rsidP="00DB540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«Маленькие помощники»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864BD5" w:rsidRPr="00A24553" w:rsidRDefault="00864BD5" w:rsidP="00DB540A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у детей реализовывать игровой замысел.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Игровой материал</w:t>
      </w: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предметы-заместители, игровая посуда, куклы (большая и маленькая, магнитофон, диск с весёлой музыкой. </w:t>
      </w:r>
      <w:proofErr w:type="gramEnd"/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к игре</w:t>
      </w: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чтение и обсуждение рассказа Н. </w:t>
      </w:r>
      <w:proofErr w:type="spell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Калининой</w:t>
      </w:r>
      <w:proofErr w:type="spellEnd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«Помощники» 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 (воспитатель вносит большую куклу). </w:t>
      </w:r>
    </w:p>
    <w:p w:rsidR="00864BD5" w:rsidRPr="00A24553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ребята, к нам пришла наша кукла Катя. Давайте поздороваемся с ней. Она говорит, что хочет попросить вас о помощи. Её мама приходит домой с работы уставшая. Головка у неё часто болит. А кушать готовить, конечно же, нужно. Вот Катя хочет что-нибудь приготовить для мамы, но не умеет. Поможем Кате? - Ребята, посмотрите, сколько у нас продуктов – целый ящик, да? Что же можно приготовить? (ответы детей). Вот в ящике лежит что? Да, морковка. А это? Капуста и картошка. А что можно сварить из капусты, картошки и морковки? Да, можно сварить вкусный суп. Я знаю, Софья умеет варить суп. Она вчера рассказала, как помогала маме на кухне. Софья хочешь сама сварить суп? Молодец, Матвей дай Софье овощи: морковку и капусту. А где варить суп? Что у нас есть, ребята? Правильно, плита. А кастрюльку сама найдёшь, ладно? Так, а давайте разделим овощи, что супчик быстрее сварить. Рома, сваришь картошку? Спасибо, </w:t>
      </w:r>
      <w:proofErr w:type="spell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Ромочка</w:t>
      </w:r>
      <w:proofErr w:type="spellEnd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выручил. - Смотрите, в нашем ящике ещё есть много ягод, видите? Может и с ними что-то сделать, а то вед пропадут. Да, можно сварить компот. Хороший компот получиться! Кто хочет помочь сварить компот? Да, Арина и Артём. (Воспитатель помогает каждому индивидуально приготовить «еду», показывает необходимые игровые действия) </w:t>
      </w:r>
    </w:p>
    <w:p w:rsidR="00864BD5" w:rsidRPr="00995C31" w:rsidRDefault="00864BD5" w:rsidP="00995C3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у кого готова еда? Ой, слышите, ключик открывает входную дверь. Это пришла мама Кати. Давайте устроим сюрприз: нальём в тарелочку суп и компот в стаканчик и поставим на стол. Вот она зайдёт на кухню и </w:t>
      </w:r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удивится, да? (Появляется большая кукла): Ребята, здравствуйте, вот не ожидала вас увидеть. Ой, какие молодцы, сварили с моей дочкой супчик и компот. Наверно, они такие вкусные! Можно я попробую? Тогда сейчас помою руки и сяду за стол. Как вкусно! Объедение! Суп с морковкой, картошкой и капустой. Я ещё хочу съесть одну тарелку супа. Можно? Спасибо тебе, Софья, большое-пребольшое. Ты сварила очень вкусный суп</w:t>
      </w:r>
      <w:proofErr w:type="gram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A24553">
        <w:rPr>
          <w:rFonts w:ascii="Times New Roman" w:eastAsia="Times New Roman" w:hAnsi="Times New Roman" w:cs="Times New Roman"/>
          <w:sz w:val="28"/>
          <w:szCs w:val="28"/>
          <w:lang w:eastAsia="ru-RU"/>
        </w:rPr>
        <w:t>о же обыгрывается и с компотом) Какие молодцы – меня накормили. Я отдохнула, наелась. Да и голова перестала болеть. Ну вот, а теперь можно и повеселиться. Хотите танцевать? (дети вместе с куклой танцуют под музыку).</w:t>
      </w:r>
    </w:p>
    <w:p w:rsidR="00864BD5" w:rsidRDefault="00864BD5" w:rsidP="00864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BD5" w:rsidRDefault="00864BD5" w:rsidP="00864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BD5" w:rsidRDefault="00995C31" w:rsidP="00864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1450" cy="2239566"/>
            <wp:effectExtent l="19050" t="0" r="0" b="0"/>
            <wp:docPr id="10" name="Рисунок 1" descr="C:\Users\User\Desktop\фото Милютина\20200917_07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илютина\20200917_073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23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BD5" w:rsidRDefault="00864BD5" w:rsidP="00864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BD5" w:rsidRDefault="00864BD5" w:rsidP="00864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BD5" w:rsidRDefault="00864BD5" w:rsidP="00864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BD5" w:rsidRDefault="00864BD5" w:rsidP="00864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BD5" w:rsidRDefault="00864BD5" w:rsidP="00864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BD5" w:rsidRDefault="00864BD5" w:rsidP="00995C31">
      <w:pPr>
        <w:spacing w:after="0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251777" w:rsidP="00251777">
      <w:pPr>
        <w:spacing w:after="0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 w:rsidRPr="00A24553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9</w:t>
      </w:r>
    </w:p>
    <w:p w:rsidR="00A24553" w:rsidRDefault="00A24553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Pr="00455359" w:rsidRDefault="00864BD5" w:rsidP="00864BD5">
      <w:pPr>
        <w:spacing w:after="0"/>
        <w:jc w:val="center"/>
        <w:rPr>
          <w:rFonts w:ascii="Monotype Corsiva" w:eastAsia="Times New Roman" w:hAnsi="Monotype Corsiva" w:cs="Times New Roman"/>
          <w:b/>
          <w:bCs/>
          <w:i/>
          <w:color w:val="C00000"/>
          <w:sz w:val="52"/>
          <w:szCs w:val="24"/>
          <w:lang w:eastAsia="ru-RU"/>
        </w:rPr>
      </w:pPr>
      <w:r w:rsidRPr="00455359">
        <w:rPr>
          <w:rFonts w:ascii="Monotype Corsiva" w:eastAsia="Times New Roman" w:hAnsi="Monotype Corsiva" w:cs="Times New Roman"/>
          <w:b/>
          <w:bCs/>
          <w:i/>
          <w:color w:val="C00000"/>
          <w:sz w:val="52"/>
          <w:szCs w:val="24"/>
          <w:lang w:eastAsia="ru-RU"/>
        </w:rPr>
        <w:t>Профессии моих родителей.</w:t>
      </w: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-618714</wp:posOffset>
            </wp:positionH>
            <wp:positionV relativeFrom="paragraph">
              <wp:posOffset>78292</wp:posOffset>
            </wp:positionV>
            <wp:extent cx="3657885" cy="2520000"/>
            <wp:effectExtent l="76200" t="76200" r="133350" b="128270"/>
            <wp:wrapNone/>
            <wp:docPr id="4" name="Рисунок 4" descr="C:\Users\1\Pictures\ДОУ 2017-2018\сентябрь\18 сентября\20170918_10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ДОУ 2017-2018\сентябрь\18 сентября\20170918_104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1" t="10932" r="19899"/>
                    <a:stretch/>
                  </pic:blipFill>
                  <pic:spPr bwMode="auto">
                    <a:xfrm>
                      <a:off x="0" y="0"/>
                      <a:ext cx="3657885" cy="25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Моя бабушка врач</w:t>
      </w: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995C31">
      <w:pPr>
        <w:spacing w:after="0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995C31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8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2" descr="C:\Users\User\Desktop\фото Милютина\20200917_10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илютина\20200917_100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995C31">
      <w:pPr>
        <w:tabs>
          <w:tab w:val="left" w:pos="1389"/>
        </w:tabs>
        <w:spacing w:after="0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Моя сестра работает в салоне красоты</w:t>
      </w: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212090</wp:posOffset>
            </wp:positionV>
            <wp:extent cx="4026535" cy="2807970"/>
            <wp:effectExtent l="75883" t="76517" r="126047" b="126048"/>
            <wp:wrapTight wrapText="bothSides">
              <wp:wrapPolygon edited="0">
                <wp:start x="-410" y="21891"/>
                <wp:lineTo x="-206" y="21891"/>
                <wp:lineTo x="1327" y="22184"/>
                <wp:lineTo x="21050" y="22184"/>
                <wp:lineTo x="22174" y="21891"/>
                <wp:lineTo x="22174" y="-530"/>
                <wp:lineTo x="21050" y="-823"/>
                <wp:lineTo x="-308" y="-823"/>
                <wp:lineTo x="-410" y="-530"/>
                <wp:lineTo x="-410" y="21891"/>
              </wp:wrapPolygon>
            </wp:wrapTight>
            <wp:docPr id="7" name="Рисунок 7" descr="C:\Users\1\Pictures\ДОУ 2017-2018\Февраль\09.02.18\20180209_09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ДОУ 2017-2018\Февраль\09.02.18\20180209_093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0" r="13350"/>
                    <a:stretch/>
                  </pic:blipFill>
                  <pic:spPr bwMode="auto">
                    <a:xfrm rot="5400000">
                      <a:off x="0" y="0"/>
                      <a:ext cx="4026535" cy="2807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Мой дедушка выкладывает дороги</w:t>
      </w: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995C31" w:rsidP="00995C31">
      <w:pPr>
        <w:spacing w:after="0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8"/>
          <w:szCs w:val="24"/>
          <w:lang w:eastAsia="ru-RU"/>
        </w:rPr>
        <w:drawing>
          <wp:inline distT="0" distB="0" distL="0" distR="0">
            <wp:extent cx="2314575" cy="4114800"/>
            <wp:effectExtent l="19050" t="0" r="9525" b="0"/>
            <wp:docPr id="14" name="Рисунок 3" descr="C:\Users\User\Desktop\фото Милютина\20200917_07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илютина\20200917_073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17" cy="411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995C31">
      <w:pPr>
        <w:spacing w:after="0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864BD5">
      <w:pPr>
        <w:spacing w:after="0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 xml:space="preserve">Мой папа </w:t>
      </w:r>
      <w:r w:rsidR="00995C31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автомеханик</w:t>
      </w:r>
    </w:p>
    <w:p w:rsidR="00864BD5" w:rsidRDefault="00864BD5" w:rsidP="00864BD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995C31" w:rsidP="00995C31">
      <w:pPr>
        <w:spacing w:after="0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95575" cy="4048125"/>
            <wp:effectExtent l="19050" t="0" r="9525" b="0"/>
            <wp:wrapSquare wrapText="bothSides"/>
            <wp:docPr id="15" name="Рисунок 4" descr="C:\Users\User\Desktop\фото Милютина\20200914_16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Милютина\20200914_161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C31" w:rsidRDefault="00995C31" w:rsidP="00995C3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95C31" w:rsidRDefault="00995C31" w:rsidP="00995C3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95C31" w:rsidRDefault="00995C31" w:rsidP="00995C3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95C31" w:rsidRDefault="00995C31" w:rsidP="00995C3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95C31" w:rsidRPr="00995C31" w:rsidRDefault="00995C31" w:rsidP="00995C3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95C31">
        <w:rPr>
          <w:rFonts w:ascii="Times New Roman" w:hAnsi="Times New Roman" w:cs="Times New Roman"/>
          <w:b/>
          <w:i/>
          <w:sz w:val="28"/>
          <w:szCs w:val="28"/>
        </w:rPr>
        <w:t>Мой папа водитель</w:t>
      </w:r>
    </w:p>
    <w:p w:rsidR="00995C31" w:rsidRDefault="00995C31" w:rsidP="00DB540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95C31" w:rsidRDefault="00995C31" w:rsidP="00DB540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95C31" w:rsidRDefault="00995C31" w:rsidP="00DB540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95C31" w:rsidRDefault="00995C31" w:rsidP="00DB540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95C31" w:rsidRDefault="00995C31" w:rsidP="00DB540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95C31" w:rsidRDefault="00995C31" w:rsidP="00DB540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95C31" w:rsidRDefault="00995C31" w:rsidP="00DB540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4BD5" w:rsidRDefault="00251777" w:rsidP="00DB540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 w:rsidRPr="00A24553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10</w:t>
      </w:r>
    </w:p>
    <w:p w:rsidR="00864BD5" w:rsidRPr="00267298" w:rsidRDefault="00864BD5" w:rsidP="00DB540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Конспект непосредственной образовательной деятельности.</w:t>
      </w:r>
    </w:p>
    <w:p w:rsidR="00864BD5" w:rsidRPr="00267298" w:rsidRDefault="00864BD5" w:rsidP="00DB540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Аппликация «МОЯ СЕМЬЯ».</w:t>
      </w:r>
    </w:p>
    <w:p w:rsidR="00864BD5" w:rsidRPr="00267298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Задачи:</w:t>
      </w:r>
    </w:p>
    <w:p w:rsidR="00864BD5" w:rsidRPr="00267298" w:rsidRDefault="00864BD5" w:rsidP="00DB540A">
      <w:pPr>
        <w:numPr>
          <w:ilvl w:val="0"/>
          <w:numId w:val="2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обогащать и активизировать словарь детей.</w:t>
      </w:r>
    </w:p>
    <w:p w:rsidR="00864BD5" w:rsidRPr="00267298" w:rsidRDefault="00864BD5" w:rsidP="00DB540A">
      <w:pPr>
        <w:numPr>
          <w:ilvl w:val="0"/>
          <w:numId w:val="2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развивать диалогическую форму речи.</w:t>
      </w:r>
    </w:p>
    <w:p w:rsidR="00864BD5" w:rsidRPr="00267298" w:rsidRDefault="00864BD5" w:rsidP="00DB540A">
      <w:pPr>
        <w:numPr>
          <w:ilvl w:val="0"/>
          <w:numId w:val="2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формировать умение отгадывать загадки.</w:t>
      </w:r>
    </w:p>
    <w:p w:rsidR="00864BD5" w:rsidRPr="00267298" w:rsidRDefault="00864BD5" w:rsidP="00DB540A">
      <w:pPr>
        <w:numPr>
          <w:ilvl w:val="0"/>
          <w:numId w:val="2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расширять знания о членах семьи.</w:t>
      </w:r>
    </w:p>
    <w:p w:rsidR="00864BD5" w:rsidRPr="00267298" w:rsidRDefault="00864BD5" w:rsidP="00DB540A">
      <w:pPr>
        <w:numPr>
          <w:ilvl w:val="0"/>
          <w:numId w:val="2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закреплять умение называть членов семьи по именам.</w:t>
      </w:r>
    </w:p>
    <w:p w:rsidR="00864BD5" w:rsidRPr="00267298" w:rsidRDefault="00864BD5" w:rsidP="00DB540A">
      <w:pPr>
        <w:numPr>
          <w:ilvl w:val="0"/>
          <w:numId w:val="2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воспитывать интерес к рассматриванию фотографических иллюстраций.</w:t>
      </w:r>
    </w:p>
    <w:p w:rsidR="00864BD5" w:rsidRPr="00267298" w:rsidRDefault="00864BD5" w:rsidP="00DB540A">
      <w:pPr>
        <w:numPr>
          <w:ilvl w:val="0"/>
          <w:numId w:val="2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формировать умение наклеивать готовые детали, составляя изображение.</w:t>
      </w:r>
    </w:p>
    <w:p w:rsidR="00864BD5" w:rsidRPr="00267298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64BD5" w:rsidRPr="00267298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Предварительная работа</w:t>
      </w: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: чтение стихов и рассказов о семье, беседы о членах семьи, оформление альбома «Моя семья» (рисунки, фотографии)</w:t>
      </w:r>
    </w:p>
    <w:p w:rsidR="00864BD5" w:rsidRPr="00267298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Материалы:</w:t>
      </w: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 куклы в коробке, конверт с загадками, готовые элементы для аппликации, клей, клеенки.</w:t>
      </w:r>
    </w:p>
    <w:p w:rsidR="00864BD5" w:rsidRPr="00267298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Ход работы:</w:t>
      </w:r>
    </w:p>
    <w:p w:rsidR="00864BD5" w:rsidRPr="00267298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Воспитатель:</w:t>
      </w: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 ребята, я сегодня шла на работу, и встретила почтальона, он передал мне для вас письмо и посылку. Давайте почитаем, что же написано в письме.</w:t>
      </w:r>
    </w:p>
    <w:p w:rsidR="00864BD5" w:rsidRPr="00267298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(Открывает конверт).</w:t>
      </w:r>
    </w:p>
    <w:p w:rsidR="00864BD5" w:rsidRPr="00267298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Воспитатель:</w:t>
      </w: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 здесь написаны загадки, если мы их отгадаем, то узнаем, что в посылке, слушайте:</w:t>
      </w:r>
    </w:p>
    <w:p w:rsidR="00864BD5" w:rsidRPr="00267298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Кто милее всех на свете? Кого любят очень дети? На вопрос ответим прямо: Всех милее наша (мама)</w:t>
      </w:r>
    </w:p>
    <w:p w:rsidR="00864BD5" w:rsidRPr="00267298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Воспитатель:</w:t>
      </w: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 правильно ребята, первая загадка отгадана.</w:t>
      </w:r>
    </w:p>
    <w:p w:rsidR="00864BD5" w:rsidRPr="00267298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Кто научит гвоздь забить, Даст машинку порулить, И подскажет, как быть смелым, Сильным, ловким и умелым? Все вы знаете ребята Ну конечно эт</w:t>
      </w:r>
      <w:proofErr w:type="gramStart"/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о-</w:t>
      </w:r>
      <w:proofErr w:type="gramEnd"/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(папа).</w:t>
      </w:r>
    </w:p>
    <w:p w:rsidR="00864BD5" w:rsidRPr="00267298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Воспитатель</w:t>
      </w: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: молодцы, опять отгадали.</w:t>
      </w:r>
    </w:p>
    <w:p w:rsidR="00864BD5" w:rsidRPr="00267298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Кто любить не устает, Пироги для нас печет Вкусные оладушки</w:t>
      </w:r>
      <w:proofErr w:type="gramStart"/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</w:t>
      </w:r>
      <w:proofErr w:type="gramEnd"/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то наша (бабушка).</w:t>
      </w:r>
    </w:p>
    <w:p w:rsidR="00864BD5" w:rsidRPr="00267298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И последняя загадка.</w:t>
      </w:r>
    </w:p>
    <w:p w:rsidR="00864BD5" w:rsidRPr="00267298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Он трудился не от скуки</w:t>
      </w:r>
      <w:proofErr w:type="gramStart"/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</w:t>
      </w:r>
      <w:proofErr w:type="gramEnd"/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него в мозолях руки Он теперь и стар и сед Мой родной</w:t>
      </w:r>
      <w:r w:rsidRPr="0026729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,</w:t>
      </w: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любимый (дед)</w:t>
      </w:r>
      <w:r w:rsidRPr="0026729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</w:p>
    <w:p w:rsidR="00864BD5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Воспитатель</w:t>
      </w: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: молодцы, все загадки отгадали, а теперь давайте посмотрим, что же лежит в посылке? (достает куко</w:t>
      </w:r>
      <w:proofErr w:type="gramStart"/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л-</w:t>
      </w:r>
      <w:proofErr w:type="gramEnd"/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маму, папу, дедушку ,бабушку и пупса)</w:t>
      </w:r>
    </w:p>
    <w:p w:rsidR="00864BD5" w:rsidRPr="00267298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Воспитатель:</w:t>
      </w: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ребята, как же назвать их одним словом? (ответы детей). Правильно, семья! Посмотрите, у нас с вами есть альбом, называется он семейный. Давайте покажем его нашим куклам. Рассматривают альбом с фотографиями. - Это чья семья? (отвечает ребенок) - Кто на фотографии, расскажи нам, пожалуйста. - Как зовут твою маму, папу, бабушку, дедушку? - Какие они? (добрые, ласковые, хорошие, дети отвечают по одному). - </w:t>
      </w:r>
      <w:proofErr w:type="spellStart"/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Умнички</w:t>
      </w:r>
      <w:proofErr w:type="spellEnd"/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детки, всем нашим куклам очень понравились ваши рассказы и ваш альбом. - А теперь я предлагаю вам поиграть в игру «Кто на свете лучше всех», вставайте посвободнее: </w:t>
      </w:r>
      <w:proofErr w:type="gramStart"/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-К</w:t>
      </w:r>
      <w:proofErr w:type="gramEnd"/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то пришел ко мне с утра?( ходьба на месте) -Мамочка( руки вперед). -Кто сказал, вставать пора(хлопки) -Папочка (руки вперед). -Кто косички мне заплел?(поднять руки за голову и отпустить) -Бабушка(руки вперед). -Целый дом один подмел(наклоны вперед) -Дедушка(руки вперед) - Кто на свете лучше все</w:t>
      </w:r>
      <w:proofErr w:type="gramStart"/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х(</w:t>
      </w:r>
      <w:proofErr w:type="gramEnd"/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прыжок) -Я!(руки в верх) Это вся моя семья!</w:t>
      </w:r>
    </w:p>
    <w:p w:rsidR="00864BD5" w:rsidRPr="00267298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Воспитатель:</w:t>
      </w: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скажите ребята, а вы дома помогаете? (ответы детей). </w:t>
      </w:r>
      <w:proofErr w:type="gramStart"/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-К</w:t>
      </w:r>
      <w:proofErr w:type="gramEnd"/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ак вы помогаете?(ответы детей) -Молодцы ребята.</w:t>
      </w:r>
    </w:p>
    <w:p w:rsidR="00864BD5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DB540A" w:rsidRDefault="00DB540A" w:rsidP="00DB540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4BD5" w:rsidRDefault="00251777" w:rsidP="00DB540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 w:rsidRPr="00A24553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11</w:t>
      </w:r>
    </w:p>
    <w:p w:rsidR="00864BD5" w:rsidRPr="00BE3AF2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E3A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Сюжетно ролевая игра «Уложим куклу спать»</w:t>
      </w:r>
    </w:p>
    <w:p w:rsidR="00864BD5" w:rsidRPr="00BE3AF2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E3AF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</w:t>
      </w:r>
      <w:r w:rsidRPr="00BE3AF2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864BD5" w:rsidRPr="00BE3AF2" w:rsidRDefault="00864BD5" w:rsidP="00DB540A">
      <w:pPr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E3AF2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развивать детское творчество и игровой замысел, способствовать возникновению игр из окружающей жизни с учётом личностно-индивидуальных особенностей детей.</w:t>
      </w:r>
    </w:p>
    <w:p w:rsidR="00864BD5" w:rsidRPr="00BE3AF2" w:rsidRDefault="00864BD5" w:rsidP="00DB540A">
      <w:pPr>
        <w:numPr>
          <w:ilvl w:val="0"/>
          <w:numId w:val="2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E3AF2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воспитывать умение детей взаимодействовать и ладить друг с другом в совместной игре.</w:t>
      </w:r>
    </w:p>
    <w:p w:rsidR="00864BD5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 w:rsidRPr="00BE3AF2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формировать у детей умение выбирать роль, выполнять в игре несколько взаимосвязанных действий, учить взаимодействиям в сюжетах с двумя действующими лицами</w:t>
      </w:r>
    </w:p>
    <w:p w:rsidR="00864BD5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</w:p>
    <w:p w:rsidR="00864BD5" w:rsidRDefault="00251777" w:rsidP="00DB540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 w:rsidRPr="00A24553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12</w:t>
      </w:r>
    </w:p>
    <w:p w:rsidR="00864BD5" w:rsidRPr="008378E5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Театрализация по сказке «</w:t>
      </w:r>
      <w:r w:rsidR="00335319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Колобок</w:t>
      </w:r>
      <w:r w:rsidRPr="00267298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»</w:t>
      </w:r>
    </w:p>
    <w:p w:rsidR="00864BD5" w:rsidRPr="00267298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Цель:</w:t>
      </w:r>
    </w:p>
    <w:p w:rsidR="00864BD5" w:rsidRPr="00267298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создание предпосылок для творческого развитие личности ребенка средствами театрализованной деятельности</w:t>
      </w:r>
    </w:p>
    <w:p w:rsidR="00864BD5" w:rsidRPr="00267298" w:rsidRDefault="00864BD5" w:rsidP="00DB54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Задачи:</w:t>
      </w:r>
    </w:p>
    <w:p w:rsidR="00864BD5" w:rsidRPr="00267298" w:rsidRDefault="00864BD5" w:rsidP="00DB540A">
      <w:pPr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развитие творческих способностей</w:t>
      </w:r>
    </w:p>
    <w:p w:rsidR="00864BD5" w:rsidRPr="00267298" w:rsidRDefault="00864BD5" w:rsidP="00DB540A">
      <w:pPr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развитие коммуникативных качеств</w:t>
      </w:r>
    </w:p>
    <w:p w:rsidR="00864BD5" w:rsidRPr="00267298" w:rsidRDefault="00864BD5" w:rsidP="00DB540A">
      <w:pPr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нравственное воспитание</w:t>
      </w:r>
    </w:p>
    <w:p w:rsidR="00864BD5" w:rsidRPr="00267298" w:rsidRDefault="00864BD5" w:rsidP="00DB540A">
      <w:pPr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формирование чувства успешной самореализации</w:t>
      </w:r>
    </w:p>
    <w:p w:rsidR="00864BD5" w:rsidRPr="00267298" w:rsidRDefault="00864BD5" w:rsidP="00DB540A">
      <w:pPr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привитие культурно – эстетических норм</w:t>
      </w:r>
    </w:p>
    <w:p w:rsidR="00864BD5" w:rsidRPr="00267298" w:rsidRDefault="00864BD5" w:rsidP="00DB540A">
      <w:pPr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298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создание условий для совместной деятельности детей и взрослых</w:t>
      </w:r>
    </w:p>
    <w:p w:rsidR="00864BD5" w:rsidRPr="00CD6EE2" w:rsidRDefault="00251777" w:rsidP="00864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96706" cy="3962400"/>
            <wp:effectExtent l="171450" t="152400" r="165894" b="114300"/>
            <wp:docPr id="11" name="Рисунок 1" descr="F:\Новая папка\сад новй выпуск\IMG_20200311_1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сад новй выпуск\IMG_20200311_102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706" cy="396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B540A" w:rsidRDefault="00DB540A" w:rsidP="00DB54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40A" w:rsidRDefault="00DB540A" w:rsidP="00DB54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40A" w:rsidRDefault="00DB540A" w:rsidP="00DB54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40A" w:rsidRDefault="00DB540A" w:rsidP="00DB54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40A" w:rsidRDefault="00DB540A" w:rsidP="00DB54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40A" w:rsidRDefault="00DB540A" w:rsidP="00DB54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40A" w:rsidRDefault="00DB540A" w:rsidP="00DB54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40A" w:rsidRDefault="00DB540A" w:rsidP="00DB54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40A" w:rsidRDefault="00DB540A" w:rsidP="00DB54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40A" w:rsidRDefault="00DB540A" w:rsidP="00DB54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40A" w:rsidRDefault="00DB540A" w:rsidP="00DB54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40A" w:rsidRDefault="00DB540A" w:rsidP="00DB54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40A" w:rsidRDefault="00DB540A" w:rsidP="00DB54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40A" w:rsidRDefault="00DB540A" w:rsidP="00DB54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40A" w:rsidRDefault="00DB540A" w:rsidP="00DB54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40A" w:rsidRDefault="00DB540A" w:rsidP="00DB54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40A" w:rsidRDefault="00DB540A" w:rsidP="00DB54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40A" w:rsidRDefault="00DB540A" w:rsidP="00DB54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E1F" w:rsidRDefault="00012E1F" w:rsidP="00012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E1F" w:rsidRDefault="00012E1F" w:rsidP="00012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E1F" w:rsidRDefault="00012E1F" w:rsidP="00012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E1F" w:rsidRDefault="00012E1F" w:rsidP="00012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E1F" w:rsidRDefault="00012E1F" w:rsidP="00012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E1F" w:rsidRDefault="00012E1F" w:rsidP="00012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E1F" w:rsidRDefault="00012E1F" w:rsidP="00012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E1F" w:rsidRDefault="00012E1F" w:rsidP="00012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E1F" w:rsidRDefault="00012E1F" w:rsidP="00012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E1F" w:rsidRDefault="00012E1F" w:rsidP="00012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E1F" w:rsidRDefault="00012E1F" w:rsidP="00012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E1F" w:rsidRDefault="00012E1F" w:rsidP="00012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319" w:rsidRDefault="00251777" w:rsidP="00012E1F">
      <w:pPr>
        <w:spacing w:after="0" w:line="240" w:lineRule="auto"/>
        <w:jc w:val="right"/>
        <w:rPr>
          <w:rFonts w:ascii="Monotype Corsiva" w:eastAsia="Times New Roman" w:hAnsi="Monotype Corsiva" w:cs="Times New Roman"/>
          <w:bCs/>
          <w:color w:val="FF0000"/>
          <w:sz w:val="96"/>
          <w:szCs w:val="24"/>
          <w:lang w:eastAsia="ru-RU"/>
        </w:rPr>
      </w:pPr>
      <w:r w:rsidRPr="00A24553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13</w:t>
      </w:r>
    </w:p>
    <w:p w:rsidR="00864BD5" w:rsidRPr="00012E1F" w:rsidRDefault="00864BD5" w:rsidP="00864BD5">
      <w:pPr>
        <w:spacing w:after="0" w:line="240" w:lineRule="auto"/>
        <w:jc w:val="center"/>
        <w:rPr>
          <w:rFonts w:ascii="Monotype Corsiva" w:eastAsia="Times New Roman" w:hAnsi="Monotype Corsiva" w:cs="Times New Roman"/>
          <w:bCs/>
          <w:color w:val="FF0000"/>
          <w:sz w:val="72"/>
          <w:szCs w:val="72"/>
          <w:lang w:eastAsia="ru-RU"/>
        </w:rPr>
      </w:pPr>
      <w:r w:rsidRPr="00012E1F">
        <w:rPr>
          <w:rFonts w:ascii="Monotype Corsiva" w:eastAsia="Times New Roman" w:hAnsi="Monotype Corsiva" w:cs="Times New Roman"/>
          <w:bCs/>
          <w:color w:val="FF0000"/>
          <w:sz w:val="72"/>
          <w:szCs w:val="72"/>
          <w:lang w:eastAsia="ru-RU"/>
        </w:rPr>
        <w:t xml:space="preserve">Выставка </w:t>
      </w:r>
    </w:p>
    <w:p w:rsidR="00864BD5" w:rsidRPr="00012E1F" w:rsidRDefault="00864BD5" w:rsidP="00864BD5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FF0000"/>
          <w:sz w:val="72"/>
          <w:szCs w:val="72"/>
          <w:lang w:eastAsia="ru-RU"/>
        </w:rPr>
      </w:pPr>
      <w:r w:rsidRPr="00012E1F">
        <w:rPr>
          <w:rFonts w:ascii="Monotype Corsiva" w:eastAsia="Times New Roman" w:hAnsi="Monotype Corsiva" w:cs="Times New Roman"/>
          <w:bCs/>
          <w:color w:val="FF0000"/>
          <w:sz w:val="72"/>
          <w:szCs w:val="72"/>
          <w:lang w:eastAsia="ru-RU"/>
        </w:rPr>
        <w:t>«Моё генеалогическое древо»</w:t>
      </w:r>
    </w:p>
    <w:p w:rsidR="00864BD5" w:rsidRPr="00CD6EE2" w:rsidRDefault="00864BD5" w:rsidP="00864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E1F" w:rsidRDefault="00DB540A" w:rsidP="00DB540A">
      <w:pPr>
        <w:spacing w:after="0"/>
        <w:jc w:val="center"/>
        <w:rPr>
          <w:rFonts w:ascii="Monotype Corsiva" w:eastAsia="Times New Roman" w:hAnsi="Monotype Corsiva" w:cs="Times New Roman"/>
          <w:b/>
          <w:bCs/>
          <w:color w:val="0070C0"/>
          <w:sz w:val="52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noProof/>
          <w:color w:val="0070C0"/>
          <w:sz w:val="52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1019175</wp:posOffset>
            </wp:positionV>
            <wp:extent cx="4380865" cy="3386455"/>
            <wp:effectExtent l="0" t="552450" r="0" b="594995"/>
            <wp:wrapSquare wrapText="bothSides"/>
            <wp:docPr id="12" name="Рисунок 12" descr="C:\Users\1\Desktop\РАБОТА 2017-2018\проект с семьёй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БОТА 2017-2018\проект с семьёй\img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r="1654" b="4418"/>
                    <a:stretch/>
                  </pic:blipFill>
                  <pic:spPr bwMode="auto">
                    <a:xfrm rot="16200000">
                      <a:off x="0" y="0"/>
                      <a:ext cx="4380865" cy="338645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64BD5" w:rsidRPr="00D86FF2">
        <w:rPr>
          <w:rFonts w:ascii="Monotype Corsiva" w:eastAsia="Times New Roman" w:hAnsi="Monotype Corsiva" w:cs="Times New Roman"/>
          <w:b/>
          <w:bCs/>
          <w:color w:val="0070C0"/>
          <w:sz w:val="52"/>
          <w:szCs w:val="24"/>
          <w:lang w:eastAsia="ru-RU"/>
        </w:rPr>
        <w:t xml:space="preserve">Семья </w:t>
      </w:r>
      <w:r w:rsidR="00335319">
        <w:rPr>
          <w:rFonts w:ascii="Monotype Corsiva" w:eastAsia="Times New Roman" w:hAnsi="Monotype Corsiva" w:cs="Times New Roman"/>
          <w:b/>
          <w:bCs/>
          <w:color w:val="0070C0"/>
          <w:sz w:val="52"/>
          <w:szCs w:val="24"/>
          <w:lang w:eastAsia="ru-RU"/>
        </w:rPr>
        <w:t>Кузнец</w:t>
      </w:r>
      <w:r w:rsidR="00864BD5" w:rsidRPr="00D86FF2">
        <w:rPr>
          <w:rFonts w:ascii="Monotype Corsiva" w:eastAsia="Times New Roman" w:hAnsi="Monotype Corsiva" w:cs="Times New Roman"/>
          <w:b/>
          <w:bCs/>
          <w:color w:val="0070C0"/>
          <w:sz w:val="52"/>
          <w:szCs w:val="24"/>
          <w:lang w:eastAsia="ru-RU"/>
        </w:rPr>
        <w:t>овых</w:t>
      </w:r>
    </w:p>
    <w:p w:rsidR="00012E1F" w:rsidRPr="00012E1F" w:rsidRDefault="00012E1F" w:rsidP="00012E1F">
      <w:pPr>
        <w:rPr>
          <w:rFonts w:ascii="Monotype Corsiva" w:eastAsia="Times New Roman" w:hAnsi="Monotype Corsiva" w:cs="Times New Roman"/>
          <w:sz w:val="52"/>
          <w:szCs w:val="24"/>
          <w:lang w:eastAsia="ru-RU"/>
        </w:rPr>
      </w:pPr>
    </w:p>
    <w:p w:rsidR="00012E1F" w:rsidRPr="00012E1F" w:rsidRDefault="00012E1F" w:rsidP="00012E1F">
      <w:pPr>
        <w:rPr>
          <w:rFonts w:ascii="Monotype Corsiva" w:eastAsia="Times New Roman" w:hAnsi="Monotype Corsiva" w:cs="Times New Roman"/>
          <w:sz w:val="52"/>
          <w:szCs w:val="24"/>
          <w:lang w:eastAsia="ru-RU"/>
        </w:rPr>
      </w:pPr>
    </w:p>
    <w:p w:rsidR="00012E1F" w:rsidRPr="00012E1F" w:rsidRDefault="00012E1F" w:rsidP="00012E1F">
      <w:pPr>
        <w:rPr>
          <w:rFonts w:ascii="Monotype Corsiva" w:eastAsia="Times New Roman" w:hAnsi="Monotype Corsiva" w:cs="Times New Roman"/>
          <w:sz w:val="52"/>
          <w:szCs w:val="24"/>
          <w:lang w:eastAsia="ru-RU"/>
        </w:rPr>
      </w:pPr>
    </w:p>
    <w:p w:rsidR="00012E1F" w:rsidRPr="00012E1F" w:rsidRDefault="00012E1F" w:rsidP="00012E1F">
      <w:pPr>
        <w:rPr>
          <w:rFonts w:ascii="Monotype Corsiva" w:eastAsia="Times New Roman" w:hAnsi="Monotype Corsiva" w:cs="Times New Roman"/>
          <w:sz w:val="52"/>
          <w:szCs w:val="24"/>
          <w:lang w:eastAsia="ru-RU"/>
        </w:rPr>
      </w:pPr>
    </w:p>
    <w:p w:rsidR="00012E1F" w:rsidRPr="00012E1F" w:rsidRDefault="00012E1F" w:rsidP="00012E1F">
      <w:pPr>
        <w:rPr>
          <w:rFonts w:ascii="Monotype Corsiva" w:eastAsia="Times New Roman" w:hAnsi="Monotype Corsiva" w:cs="Times New Roman"/>
          <w:sz w:val="52"/>
          <w:szCs w:val="24"/>
          <w:lang w:eastAsia="ru-RU"/>
        </w:rPr>
      </w:pPr>
    </w:p>
    <w:p w:rsidR="00012E1F" w:rsidRPr="00012E1F" w:rsidRDefault="00012E1F" w:rsidP="00012E1F">
      <w:pPr>
        <w:rPr>
          <w:rFonts w:ascii="Monotype Corsiva" w:eastAsia="Times New Roman" w:hAnsi="Monotype Corsiva" w:cs="Times New Roman"/>
          <w:sz w:val="52"/>
          <w:szCs w:val="24"/>
          <w:lang w:eastAsia="ru-RU"/>
        </w:rPr>
      </w:pPr>
    </w:p>
    <w:p w:rsidR="00012E1F" w:rsidRPr="00012E1F" w:rsidRDefault="00012E1F" w:rsidP="00012E1F">
      <w:pPr>
        <w:rPr>
          <w:rFonts w:ascii="Monotype Corsiva" w:eastAsia="Times New Roman" w:hAnsi="Monotype Corsiva" w:cs="Times New Roman"/>
          <w:sz w:val="52"/>
          <w:szCs w:val="24"/>
          <w:lang w:eastAsia="ru-RU"/>
        </w:rPr>
      </w:pPr>
    </w:p>
    <w:p w:rsidR="00012E1F" w:rsidRPr="00012E1F" w:rsidRDefault="00012E1F" w:rsidP="00012E1F">
      <w:pPr>
        <w:rPr>
          <w:rFonts w:ascii="Monotype Corsiva" w:eastAsia="Times New Roman" w:hAnsi="Monotype Corsiva" w:cs="Times New Roman"/>
          <w:sz w:val="52"/>
          <w:szCs w:val="24"/>
          <w:lang w:eastAsia="ru-RU"/>
        </w:rPr>
      </w:pPr>
    </w:p>
    <w:p w:rsidR="00012E1F" w:rsidRDefault="00012E1F" w:rsidP="00012E1F">
      <w:pPr>
        <w:rPr>
          <w:rFonts w:ascii="Monotype Corsiva" w:eastAsia="Times New Roman" w:hAnsi="Monotype Corsiva" w:cs="Times New Roman"/>
          <w:sz w:val="52"/>
          <w:szCs w:val="24"/>
          <w:lang w:eastAsia="ru-RU"/>
        </w:rPr>
      </w:pPr>
    </w:p>
    <w:p w:rsidR="00012E1F" w:rsidRDefault="00012E1F" w:rsidP="00012E1F">
      <w:pPr>
        <w:rPr>
          <w:rFonts w:ascii="Monotype Corsiva" w:eastAsia="Times New Roman" w:hAnsi="Monotype Corsiva" w:cs="Times New Roman"/>
          <w:sz w:val="52"/>
          <w:szCs w:val="24"/>
          <w:lang w:eastAsia="ru-RU"/>
        </w:rPr>
      </w:pPr>
    </w:p>
    <w:p w:rsidR="00BE3EC4" w:rsidRDefault="00012E1F" w:rsidP="00012E1F">
      <w:pPr>
        <w:tabs>
          <w:tab w:val="left" w:pos="1020"/>
        </w:tabs>
        <w:rPr>
          <w:rFonts w:ascii="Monotype Corsiva" w:eastAsia="Times New Roman" w:hAnsi="Monotype Corsiva" w:cs="Times New Roman"/>
          <w:sz w:val="52"/>
          <w:szCs w:val="24"/>
          <w:lang w:eastAsia="ru-RU"/>
        </w:rPr>
      </w:pPr>
      <w:r>
        <w:rPr>
          <w:rFonts w:ascii="Monotype Corsiva" w:eastAsia="Times New Roman" w:hAnsi="Monotype Corsiva" w:cs="Times New Roman"/>
          <w:sz w:val="52"/>
          <w:szCs w:val="24"/>
          <w:lang w:eastAsia="ru-RU"/>
        </w:rPr>
        <w:tab/>
      </w:r>
    </w:p>
    <w:p w:rsidR="00012E1F" w:rsidRDefault="00012E1F" w:rsidP="00012E1F">
      <w:pPr>
        <w:tabs>
          <w:tab w:val="left" w:pos="1020"/>
        </w:tabs>
        <w:rPr>
          <w:rFonts w:ascii="Monotype Corsiva" w:eastAsia="Times New Roman" w:hAnsi="Monotype Corsiva" w:cs="Times New Roman"/>
          <w:sz w:val="52"/>
          <w:szCs w:val="24"/>
          <w:lang w:eastAsia="ru-RU"/>
        </w:rPr>
      </w:pPr>
    </w:p>
    <w:p w:rsidR="00012E1F" w:rsidRDefault="00012E1F" w:rsidP="00012E1F">
      <w:pPr>
        <w:tabs>
          <w:tab w:val="left" w:pos="1020"/>
        </w:tabs>
        <w:rPr>
          <w:rFonts w:ascii="Monotype Corsiva" w:eastAsia="Times New Roman" w:hAnsi="Monotype Corsiva" w:cs="Times New Roman"/>
          <w:sz w:val="52"/>
          <w:szCs w:val="24"/>
          <w:lang w:eastAsia="ru-RU"/>
        </w:rPr>
      </w:pPr>
    </w:p>
    <w:sectPr w:rsidR="00012E1F" w:rsidSect="00B22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A2599"/>
    <w:multiLevelType w:val="hybridMultilevel"/>
    <w:tmpl w:val="79A67818"/>
    <w:lvl w:ilvl="0" w:tplc="8A2E7C0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8ED33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96B0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7A2C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F6C3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8657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30D8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DE4A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FAD45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6D26C3"/>
    <w:multiLevelType w:val="multilevel"/>
    <w:tmpl w:val="6C88F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B615FA"/>
    <w:multiLevelType w:val="multilevel"/>
    <w:tmpl w:val="8C9CE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BC40BF"/>
    <w:multiLevelType w:val="multilevel"/>
    <w:tmpl w:val="428A2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E915E3"/>
    <w:multiLevelType w:val="multilevel"/>
    <w:tmpl w:val="C55A9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FF760F"/>
    <w:multiLevelType w:val="hybridMultilevel"/>
    <w:tmpl w:val="DE4EEE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C661C0"/>
    <w:multiLevelType w:val="multilevel"/>
    <w:tmpl w:val="7A64D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D86AEE"/>
    <w:multiLevelType w:val="multilevel"/>
    <w:tmpl w:val="F8847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F0692C"/>
    <w:multiLevelType w:val="multilevel"/>
    <w:tmpl w:val="393AE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586B70"/>
    <w:multiLevelType w:val="multilevel"/>
    <w:tmpl w:val="CDB67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224F91"/>
    <w:multiLevelType w:val="multilevel"/>
    <w:tmpl w:val="6FBAC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C26504"/>
    <w:multiLevelType w:val="multilevel"/>
    <w:tmpl w:val="48BA6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9274D8"/>
    <w:multiLevelType w:val="hybridMultilevel"/>
    <w:tmpl w:val="84B20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F15CF4"/>
    <w:multiLevelType w:val="multilevel"/>
    <w:tmpl w:val="9C005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CE70FB"/>
    <w:multiLevelType w:val="hybridMultilevel"/>
    <w:tmpl w:val="8B2A3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52640"/>
    <w:multiLevelType w:val="hybridMultilevel"/>
    <w:tmpl w:val="E8B02F5E"/>
    <w:lvl w:ilvl="0" w:tplc="8BBA07D8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sz w:val="28"/>
      </w:rPr>
    </w:lvl>
    <w:lvl w:ilvl="1" w:tplc="7DB062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92FB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46D8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F8E1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0C10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CA2A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F6E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B2D0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6C336BA"/>
    <w:multiLevelType w:val="multilevel"/>
    <w:tmpl w:val="9AF8B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6A274D"/>
    <w:multiLevelType w:val="multilevel"/>
    <w:tmpl w:val="00A40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D001B8"/>
    <w:multiLevelType w:val="multilevel"/>
    <w:tmpl w:val="27F67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426652"/>
    <w:multiLevelType w:val="multilevel"/>
    <w:tmpl w:val="56CA1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804B34"/>
    <w:multiLevelType w:val="hybridMultilevel"/>
    <w:tmpl w:val="C5B8D6E0"/>
    <w:lvl w:ilvl="0" w:tplc="61D480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6C6F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843A5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54772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F4C9E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F2A28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EA5A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668C7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22BC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D7D3431"/>
    <w:multiLevelType w:val="hybridMultilevel"/>
    <w:tmpl w:val="E2242BC6"/>
    <w:lvl w:ilvl="0" w:tplc="AC54A14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F82D92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302AF4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506A9B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5E628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304E6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5E6D57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687F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D50429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7BEE291E"/>
    <w:multiLevelType w:val="multilevel"/>
    <w:tmpl w:val="20A6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22"/>
  </w:num>
  <w:num w:numId="4">
    <w:abstractNumId w:val="16"/>
  </w:num>
  <w:num w:numId="5">
    <w:abstractNumId w:val="18"/>
  </w:num>
  <w:num w:numId="6">
    <w:abstractNumId w:val="21"/>
  </w:num>
  <w:num w:numId="7">
    <w:abstractNumId w:val="0"/>
  </w:num>
  <w:num w:numId="8">
    <w:abstractNumId w:val="20"/>
  </w:num>
  <w:num w:numId="9">
    <w:abstractNumId w:val="15"/>
  </w:num>
  <w:num w:numId="10">
    <w:abstractNumId w:val="12"/>
  </w:num>
  <w:num w:numId="11">
    <w:abstractNumId w:val="5"/>
  </w:num>
  <w:num w:numId="12">
    <w:abstractNumId w:val="4"/>
  </w:num>
  <w:num w:numId="13">
    <w:abstractNumId w:val="10"/>
  </w:num>
  <w:num w:numId="14">
    <w:abstractNumId w:val="13"/>
  </w:num>
  <w:num w:numId="15">
    <w:abstractNumId w:val="9"/>
  </w:num>
  <w:num w:numId="16">
    <w:abstractNumId w:val="2"/>
  </w:num>
  <w:num w:numId="17">
    <w:abstractNumId w:val="7"/>
  </w:num>
  <w:num w:numId="18">
    <w:abstractNumId w:val="19"/>
  </w:num>
  <w:num w:numId="19">
    <w:abstractNumId w:val="6"/>
  </w:num>
  <w:num w:numId="20">
    <w:abstractNumId w:val="1"/>
  </w:num>
  <w:num w:numId="21">
    <w:abstractNumId w:val="17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7BE4"/>
    <w:rsid w:val="00001C2C"/>
    <w:rsid w:val="000034E2"/>
    <w:rsid w:val="0000595A"/>
    <w:rsid w:val="00012E1F"/>
    <w:rsid w:val="000228AE"/>
    <w:rsid w:val="00024CFB"/>
    <w:rsid w:val="00027F0A"/>
    <w:rsid w:val="0003137D"/>
    <w:rsid w:val="00031BD8"/>
    <w:rsid w:val="00032113"/>
    <w:rsid w:val="00033B6D"/>
    <w:rsid w:val="00034FE6"/>
    <w:rsid w:val="000351E2"/>
    <w:rsid w:val="00035FC0"/>
    <w:rsid w:val="00051249"/>
    <w:rsid w:val="00053026"/>
    <w:rsid w:val="00055BA2"/>
    <w:rsid w:val="0006308A"/>
    <w:rsid w:val="00064D4C"/>
    <w:rsid w:val="00080C76"/>
    <w:rsid w:val="00084CED"/>
    <w:rsid w:val="000940CB"/>
    <w:rsid w:val="00095422"/>
    <w:rsid w:val="00095EAE"/>
    <w:rsid w:val="000974F4"/>
    <w:rsid w:val="000A0657"/>
    <w:rsid w:val="000A0D06"/>
    <w:rsid w:val="000A26CE"/>
    <w:rsid w:val="000A2A90"/>
    <w:rsid w:val="000A3F20"/>
    <w:rsid w:val="000A71E7"/>
    <w:rsid w:val="000B0EE2"/>
    <w:rsid w:val="000B16FA"/>
    <w:rsid w:val="000B3DC5"/>
    <w:rsid w:val="000C2016"/>
    <w:rsid w:val="000C2ECC"/>
    <w:rsid w:val="000C4AE9"/>
    <w:rsid w:val="000D03E5"/>
    <w:rsid w:val="000D1A5A"/>
    <w:rsid w:val="000D5FBA"/>
    <w:rsid w:val="000D765F"/>
    <w:rsid w:val="000E0A85"/>
    <w:rsid w:val="000E5932"/>
    <w:rsid w:val="000E5BE9"/>
    <w:rsid w:val="000F4E76"/>
    <w:rsid w:val="000F59C8"/>
    <w:rsid w:val="00100E3E"/>
    <w:rsid w:val="001015EE"/>
    <w:rsid w:val="00101E70"/>
    <w:rsid w:val="001026F5"/>
    <w:rsid w:val="00105732"/>
    <w:rsid w:val="00112EAB"/>
    <w:rsid w:val="0011557C"/>
    <w:rsid w:val="00123956"/>
    <w:rsid w:val="00132978"/>
    <w:rsid w:val="001345D4"/>
    <w:rsid w:val="00135F83"/>
    <w:rsid w:val="001409EC"/>
    <w:rsid w:val="001451C7"/>
    <w:rsid w:val="00150608"/>
    <w:rsid w:val="0015290D"/>
    <w:rsid w:val="00157984"/>
    <w:rsid w:val="00165852"/>
    <w:rsid w:val="00166A05"/>
    <w:rsid w:val="0017219D"/>
    <w:rsid w:val="00174015"/>
    <w:rsid w:val="001751AB"/>
    <w:rsid w:val="00177888"/>
    <w:rsid w:val="001832F8"/>
    <w:rsid w:val="00184F0F"/>
    <w:rsid w:val="00190E12"/>
    <w:rsid w:val="00192723"/>
    <w:rsid w:val="00195BE4"/>
    <w:rsid w:val="001A602A"/>
    <w:rsid w:val="001B063C"/>
    <w:rsid w:val="001B114E"/>
    <w:rsid w:val="001B37E0"/>
    <w:rsid w:val="001B5914"/>
    <w:rsid w:val="001B70DF"/>
    <w:rsid w:val="001B733D"/>
    <w:rsid w:val="001C1663"/>
    <w:rsid w:val="001C2EE3"/>
    <w:rsid w:val="001C2F06"/>
    <w:rsid w:val="001C6136"/>
    <w:rsid w:val="001C71CA"/>
    <w:rsid w:val="001C7A3C"/>
    <w:rsid w:val="001D4F09"/>
    <w:rsid w:val="001E1F05"/>
    <w:rsid w:val="001F0AA9"/>
    <w:rsid w:val="001F517F"/>
    <w:rsid w:val="001F546A"/>
    <w:rsid w:val="001F7EF6"/>
    <w:rsid w:val="00203089"/>
    <w:rsid w:val="0020630E"/>
    <w:rsid w:val="00207C28"/>
    <w:rsid w:val="00212A69"/>
    <w:rsid w:val="00216AC7"/>
    <w:rsid w:val="00221887"/>
    <w:rsid w:val="0022405D"/>
    <w:rsid w:val="00227EDF"/>
    <w:rsid w:val="00231025"/>
    <w:rsid w:val="00232B8A"/>
    <w:rsid w:val="002369A8"/>
    <w:rsid w:val="00240E99"/>
    <w:rsid w:val="00241732"/>
    <w:rsid w:val="002451DC"/>
    <w:rsid w:val="00245BE2"/>
    <w:rsid w:val="0024636D"/>
    <w:rsid w:val="00251777"/>
    <w:rsid w:val="00256B9A"/>
    <w:rsid w:val="00262059"/>
    <w:rsid w:val="00264549"/>
    <w:rsid w:val="00265147"/>
    <w:rsid w:val="00266CD7"/>
    <w:rsid w:val="00270CA8"/>
    <w:rsid w:val="00270E29"/>
    <w:rsid w:val="00274A8B"/>
    <w:rsid w:val="00275826"/>
    <w:rsid w:val="00281056"/>
    <w:rsid w:val="002847B6"/>
    <w:rsid w:val="002B6003"/>
    <w:rsid w:val="002B7389"/>
    <w:rsid w:val="002C120E"/>
    <w:rsid w:val="002C1938"/>
    <w:rsid w:val="002C21E3"/>
    <w:rsid w:val="002C58BA"/>
    <w:rsid w:val="002C6355"/>
    <w:rsid w:val="002D1C81"/>
    <w:rsid w:val="002D2DE4"/>
    <w:rsid w:val="002D3F8A"/>
    <w:rsid w:val="002E1505"/>
    <w:rsid w:val="002E5458"/>
    <w:rsid w:val="002F3A26"/>
    <w:rsid w:val="0030038E"/>
    <w:rsid w:val="00301392"/>
    <w:rsid w:val="00305026"/>
    <w:rsid w:val="00311C51"/>
    <w:rsid w:val="00313356"/>
    <w:rsid w:val="003169C0"/>
    <w:rsid w:val="003228A3"/>
    <w:rsid w:val="00323700"/>
    <w:rsid w:val="00325781"/>
    <w:rsid w:val="00333F13"/>
    <w:rsid w:val="00334330"/>
    <w:rsid w:val="00335319"/>
    <w:rsid w:val="00344202"/>
    <w:rsid w:val="00346ABC"/>
    <w:rsid w:val="00351859"/>
    <w:rsid w:val="00353B16"/>
    <w:rsid w:val="003621B7"/>
    <w:rsid w:val="0036333E"/>
    <w:rsid w:val="00370D9A"/>
    <w:rsid w:val="003734A0"/>
    <w:rsid w:val="0037696D"/>
    <w:rsid w:val="00376D27"/>
    <w:rsid w:val="00377A9E"/>
    <w:rsid w:val="003820CC"/>
    <w:rsid w:val="00384CAE"/>
    <w:rsid w:val="003907B1"/>
    <w:rsid w:val="003919FD"/>
    <w:rsid w:val="00392078"/>
    <w:rsid w:val="0039256C"/>
    <w:rsid w:val="00392EE3"/>
    <w:rsid w:val="003A1A03"/>
    <w:rsid w:val="003A227F"/>
    <w:rsid w:val="003A2BCD"/>
    <w:rsid w:val="003A395D"/>
    <w:rsid w:val="003A4C1C"/>
    <w:rsid w:val="003A4E7F"/>
    <w:rsid w:val="003B1ED9"/>
    <w:rsid w:val="003B4EA9"/>
    <w:rsid w:val="003B5346"/>
    <w:rsid w:val="003C3617"/>
    <w:rsid w:val="003C639C"/>
    <w:rsid w:val="003D2366"/>
    <w:rsid w:val="003D2AB8"/>
    <w:rsid w:val="003D2E0F"/>
    <w:rsid w:val="003D3D20"/>
    <w:rsid w:val="003D6A30"/>
    <w:rsid w:val="003E4184"/>
    <w:rsid w:val="003E569F"/>
    <w:rsid w:val="003E5E82"/>
    <w:rsid w:val="003F0219"/>
    <w:rsid w:val="003F3A0F"/>
    <w:rsid w:val="003F7A3C"/>
    <w:rsid w:val="00401158"/>
    <w:rsid w:val="00406A41"/>
    <w:rsid w:val="004075FE"/>
    <w:rsid w:val="00410D4C"/>
    <w:rsid w:val="00412379"/>
    <w:rsid w:val="004127EE"/>
    <w:rsid w:val="004140A9"/>
    <w:rsid w:val="004161C4"/>
    <w:rsid w:val="0042086F"/>
    <w:rsid w:val="00423180"/>
    <w:rsid w:val="0042370A"/>
    <w:rsid w:val="00424437"/>
    <w:rsid w:val="0043272C"/>
    <w:rsid w:val="004341D3"/>
    <w:rsid w:val="004367FD"/>
    <w:rsid w:val="00441793"/>
    <w:rsid w:val="0044433E"/>
    <w:rsid w:val="00453F8D"/>
    <w:rsid w:val="0045419E"/>
    <w:rsid w:val="00455DCE"/>
    <w:rsid w:val="00457D7E"/>
    <w:rsid w:val="00463C07"/>
    <w:rsid w:val="0046551E"/>
    <w:rsid w:val="00465C7A"/>
    <w:rsid w:val="004665DA"/>
    <w:rsid w:val="00475AE1"/>
    <w:rsid w:val="00481B3B"/>
    <w:rsid w:val="004839BB"/>
    <w:rsid w:val="00492E16"/>
    <w:rsid w:val="004957D4"/>
    <w:rsid w:val="0049754C"/>
    <w:rsid w:val="004A3FDA"/>
    <w:rsid w:val="004B0096"/>
    <w:rsid w:val="004B17BF"/>
    <w:rsid w:val="004C04B1"/>
    <w:rsid w:val="004C14E6"/>
    <w:rsid w:val="004D7509"/>
    <w:rsid w:val="004E2617"/>
    <w:rsid w:val="004E35E5"/>
    <w:rsid w:val="004E64FB"/>
    <w:rsid w:val="004E65F9"/>
    <w:rsid w:val="004E6C3D"/>
    <w:rsid w:val="004F2425"/>
    <w:rsid w:val="004F3A37"/>
    <w:rsid w:val="004F5515"/>
    <w:rsid w:val="004F6418"/>
    <w:rsid w:val="004F78AC"/>
    <w:rsid w:val="005012C9"/>
    <w:rsid w:val="00504346"/>
    <w:rsid w:val="00504E21"/>
    <w:rsid w:val="00505378"/>
    <w:rsid w:val="0051062A"/>
    <w:rsid w:val="005109CE"/>
    <w:rsid w:val="005141C1"/>
    <w:rsid w:val="00514357"/>
    <w:rsid w:val="00514393"/>
    <w:rsid w:val="005166DC"/>
    <w:rsid w:val="00521DCB"/>
    <w:rsid w:val="00524B9B"/>
    <w:rsid w:val="005267AA"/>
    <w:rsid w:val="00530863"/>
    <w:rsid w:val="00531930"/>
    <w:rsid w:val="005405F5"/>
    <w:rsid w:val="00540FEA"/>
    <w:rsid w:val="00541B5B"/>
    <w:rsid w:val="00550B5E"/>
    <w:rsid w:val="005513C3"/>
    <w:rsid w:val="005514B1"/>
    <w:rsid w:val="00551BBC"/>
    <w:rsid w:val="00551C0D"/>
    <w:rsid w:val="00552E3A"/>
    <w:rsid w:val="00553778"/>
    <w:rsid w:val="005545A3"/>
    <w:rsid w:val="00561B91"/>
    <w:rsid w:val="00564968"/>
    <w:rsid w:val="00565DDF"/>
    <w:rsid w:val="00567EEE"/>
    <w:rsid w:val="00571383"/>
    <w:rsid w:val="00571CA4"/>
    <w:rsid w:val="00573012"/>
    <w:rsid w:val="00574AF5"/>
    <w:rsid w:val="005834D5"/>
    <w:rsid w:val="00583842"/>
    <w:rsid w:val="00585E73"/>
    <w:rsid w:val="00590FA2"/>
    <w:rsid w:val="005921D5"/>
    <w:rsid w:val="005A05CA"/>
    <w:rsid w:val="005A770C"/>
    <w:rsid w:val="005A7752"/>
    <w:rsid w:val="005B4019"/>
    <w:rsid w:val="005B78CC"/>
    <w:rsid w:val="005C2083"/>
    <w:rsid w:val="005C2DD9"/>
    <w:rsid w:val="005C4AC8"/>
    <w:rsid w:val="005C6FE9"/>
    <w:rsid w:val="005D01BA"/>
    <w:rsid w:val="005D4657"/>
    <w:rsid w:val="005D775C"/>
    <w:rsid w:val="005E23EA"/>
    <w:rsid w:val="005E3E04"/>
    <w:rsid w:val="005E5773"/>
    <w:rsid w:val="005E6C86"/>
    <w:rsid w:val="005F113A"/>
    <w:rsid w:val="006034AC"/>
    <w:rsid w:val="00605523"/>
    <w:rsid w:val="00607A97"/>
    <w:rsid w:val="00610111"/>
    <w:rsid w:val="00610C45"/>
    <w:rsid w:val="006161BB"/>
    <w:rsid w:val="00616896"/>
    <w:rsid w:val="0062378D"/>
    <w:rsid w:val="006246E8"/>
    <w:rsid w:val="00626CAD"/>
    <w:rsid w:val="00627B58"/>
    <w:rsid w:val="0063107C"/>
    <w:rsid w:val="00634764"/>
    <w:rsid w:val="00634C5B"/>
    <w:rsid w:val="00637BAD"/>
    <w:rsid w:val="00644997"/>
    <w:rsid w:val="006472B5"/>
    <w:rsid w:val="00647F77"/>
    <w:rsid w:val="00653C7C"/>
    <w:rsid w:val="00653D3D"/>
    <w:rsid w:val="00654C97"/>
    <w:rsid w:val="0066093A"/>
    <w:rsid w:val="00661352"/>
    <w:rsid w:val="006618EB"/>
    <w:rsid w:val="006634D5"/>
    <w:rsid w:val="0066621A"/>
    <w:rsid w:val="00667588"/>
    <w:rsid w:val="006712E6"/>
    <w:rsid w:val="0067537A"/>
    <w:rsid w:val="00677480"/>
    <w:rsid w:val="00677C95"/>
    <w:rsid w:val="006905FC"/>
    <w:rsid w:val="006924C8"/>
    <w:rsid w:val="006A714D"/>
    <w:rsid w:val="006A7684"/>
    <w:rsid w:val="006B3119"/>
    <w:rsid w:val="006B45F2"/>
    <w:rsid w:val="006B7CF7"/>
    <w:rsid w:val="006C08D5"/>
    <w:rsid w:val="006C22A4"/>
    <w:rsid w:val="006C2F93"/>
    <w:rsid w:val="006D18D3"/>
    <w:rsid w:val="006D29BB"/>
    <w:rsid w:val="006D4E0E"/>
    <w:rsid w:val="006E0075"/>
    <w:rsid w:val="006E2D08"/>
    <w:rsid w:val="006E57AF"/>
    <w:rsid w:val="006F293A"/>
    <w:rsid w:val="006F2E4D"/>
    <w:rsid w:val="006F506A"/>
    <w:rsid w:val="006F532B"/>
    <w:rsid w:val="006F5EB4"/>
    <w:rsid w:val="006F6A70"/>
    <w:rsid w:val="006F7BBD"/>
    <w:rsid w:val="0070446B"/>
    <w:rsid w:val="00704580"/>
    <w:rsid w:val="00705461"/>
    <w:rsid w:val="007073CB"/>
    <w:rsid w:val="007111B0"/>
    <w:rsid w:val="00715468"/>
    <w:rsid w:val="00717730"/>
    <w:rsid w:val="00735FA4"/>
    <w:rsid w:val="007373DE"/>
    <w:rsid w:val="0074044D"/>
    <w:rsid w:val="007426DA"/>
    <w:rsid w:val="00742CF7"/>
    <w:rsid w:val="007514DD"/>
    <w:rsid w:val="00753CB1"/>
    <w:rsid w:val="0075475A"/>
    <w:rsid w:val="00761923"/>
    <w:rsid w:val="00765571"/>
    <w:rsid w:val="00765FC1"/>
    <w:rsid w:val="00770E54"/>
    <w:rsid w:val="00776AE6"/>
    <w:rsid w:val="0077701C"/>
    <w:rsid w:val="007852DD"/>
    <w:rsid w:val="007870D1"/>
    <w:rsid w:val="00791FF9"/>
    <w:rsid w:val="00796AEE"/>
    <w:rsid w:val="00796F3E"/>
    <w:rsid w:val="007A1B85"/>
    <w:rsid w:val="007A5DC1"/>
    <w:rsid w:val="007A5FED"/>
    <w:rsid w:val="007A750E"/>
    <w:rsid w:val="007B23BC"/>
    <w:rsid w:val="007B2C21"/>
    <w:rsid w:val="007B54F8"/>
    <w:rsid w:val="007C25D8"/>
    <w:rsid w:val="007C55B9"/>
    <w:rsid w:val="007C5E4C"/>
    <w:rsid w:val="007C782C"/>
    <w:rsid w:val="007C7EEA"/>
    <w:rsid w:val="007D2F89"/>
    <w:rsid w:val="007D6DBA"/>
    <w:rsid w:val="007D7EE6"/>
    <w:rsid w:val="007E1E55"/>
    <w:rsid w:val="007E62FF"/>
    <w:rsid w:val="007E6BDE"/>
    <w:rsid w:val="007E7CA9"/>
    <w:rsid w:val="007F12CD"/>
    <w:rsid w:val="007F1FB1"/>
    <w:rsid w:val="007F2419"/>
    <w:rsid w:val="008015DA"/>
    <w:rsid w:val="00804E25"/>
    <w:rsid w:val="00807170"/>
    <w:rsid w:val="00807D64"/>
    <w:rsid w:val="008104F2"/>
    <w:rsid w:val="00811BAB"/>
    <w:rsid w:val="008125BA"/>
    <w:rsid w:val="00812E21"/>
    <w:rsid w:val="008147E8"/>
    <w:rsid w:val="00815FCC"/>
    <w:rsid w:val="0081641E"/>
    <w:rsid w:val="00820619"/>
    <w:rsid w:val="008207F1"/>
    <w:rsid w:val="00820D5E"/>
    <w:rsid w:val="00831D15"/>
    <w:rsid w:val="00833C7F"/>
    <w:rsid w:val="0083676F"/>
    <w:rsid w:val="00836CCD"/>
    <w:rsid w:val="008376F6"/>
    <w:rsid w:val="008410E6"/>
    <w:rsid w:val="00842613"/>
    <w:rsid w:val="008446A4"/>
    <w:rsid w:val="008508FA"/>
    <w:rsid w:val="00850E28"/>
    <w:rsid w:val="0085232F"/>
    <w:rsid w:val="00855F2C"/>
    <w:rsid w:val="00860401"/>
    <w:rsid w:val="00861059"/>
    <w:rsid w:val="008645F2"/>
    <w:rsid w:val="00864BD5"/>
    <w:rsid w:val="00865CA5"/>
    <w:rsid w:val="00875AC1"/>
    <w:rsid w:val="008857C9"/>
    <w:rsid w:val="00894236"/>
    <w:rsid w:val="008947F0"/>
    <w:rsid w:val="00896A5B"/>
    <w:rsid w:val="008A08A3"/>
    <w:rsid w:val="008A35B0"/>
    <w:rsid w:val="008A52E5"/>
    <w:rsid w:val="008B0125"/>
    <w:rsid w:val="008B102D"/>
    <w:rsid w:val="008B33EC"/>
    <w:rsid w:val="008B3BD7"/>
    <w:rsid w:val="008B419D"/>
    <w:rsid w:val="008C6716"/>
    <w:rsid w:val="008D0360"/>
    <w:rsid w:val="008D26AB"/>
    <w:rsid w:val="008D7651"/>
    <w:rsid w:val="008E1DD4"/>
    <w:rsid w:val="008E78EA"/>
    <w:rsid w:val="008F110B"/>
    <w:rsid w:val="008F479A"/>
    <w:rsid w:val="008F7C08"/>
    <w:rsid w:val="009001FA"/>
    <w:rsid w:val="009008A5"/>
    <w:rsid w:val="00902F5B"/>
    <w:rsid w:val="009049C0"/>
    <w:rsid w:val="00910D8C"/>
    <w:rsid w:val="009113B7"/>
    <w:rsid w:val="00915841"/>
    <w:rsid w:val="0091686A"/>
    <w:rsid w:val="00931858"/>
    <w:rsid w:val="009350FF"/>
    <w:rsid w:val="00935F1A"/>
    <w:rsid w:val="00946838"/>
    <w:rsid w:val="0095097C"/>
    <w:rsid w:val="00950FA1"/>
    <w:rsid w:val="00951042"/>
    <w:rsid w:val="0095495C"/>
    <w:rsid w:val="00960463"/>
    <w:rsid w:val="00960B56"/>
    <w:rsid w:val="00960C42"/>
    <w:rsid w:val="00961CE3"/>
    <w:rsid w:val="00962DE2"/>
    <w:rsid w:val="009638EA"/>
    <w:rsid w:val="009666FF"/>
    <w:rsid w:val="0096759A"/>
    <w:rsid w:val="0097016C"/>
    <w:rsid w:val="009701E2"/>
    <w:rsid w:val="00971CE3"/>
    <w:rsid w:val="009725C1"/>
    <w:rsid w:val="00972D59"/>
    <w:rsid w:val="00981C07"/>
    <w:rsid w:val="00992226"/>
    <w:rsid w:val="00995C31"/>
    <w:rsid w:val="009A1CB2"/>
    <w:rsid w:val="009B4701"/>
    <w:rsid w:val="009C3551"/>
    <w:rsid w:val="009C499F"/>
    <w:rsid w:val="009C526A"/>
    <w:rsid w:val="009C6415"/>
    <w:rsid w:val="009C6809"/>
    <w:rsid w:val="009C6B37"/>
    <w:rsid w:val="009D0E95"/>
    <w:rsid w:val="009D1B2E"/>
    <w:rsid w:val="009D7339"/>
    <w:rsid w:val="009D78F7"/>
    <w:rsid w:val="009E0148"/>
    <w:rsid w:val="009E4094"/>
    <w:rsid w:val="009E4835"/>
    <w:rsid w:val="009E5EF5"/>
    <w:rsid w:val="009E78EB"/>
    <w:rsid w:val="009F0049"/>
    <w:rsid w:val="009F13E2"/>
    <w:rsid w:val="00A04D95"/>
    <w:rsid w:val="00A06CE3"/>
    <w:rsid w:val="00A07280"/>
    <w:rsid w:val="00A07D77"/>
    <w:rsid w:val="00A14034"/>
    <w:rsid w:val="00A149A7"/>
    <w:rsid w:val="00A178FC"/>
    <w:rsid w:val="00A24553"/>
    <w:rsid w:val="00A268BF"/>
    <w:rsid w:val="00A30AA3"/>
    <w:rsid w:val="00A30CDB"/>
    <w:rsid w:val="00A32445"/>
    <w:rsid w:val="00A33E15"/>
    <w:rsid w:val="00A35E0C"/>
    <w:rsid w:val="00A4320E"/>
    <w:rsid w:val="00A43BC2"/>
    <w:rsid w:val="00A47311"/>
    <w:rsid w:val="00A4776E"/>
    <w:rsid w:val="00A54995"/>
    <w:rsid w:val="00A56179"/>
    <w:rsid w:val="00A570C9"/>
    <w:rsid w:val="00A61ADF"/>
    <w:rsid w:val="00A62BA5"/>
    <w:rsid w:val="00A63456"/>
    <w:rsid w:val="00A6544D"/>
    <w:rsid w:val="00A730B5"/>
    <w:rsid w:val="00A733C4"/>
    <w:rsid w:val="00A74166"/>
    <w:rsid w:val="00A7474C"/>
    <w:rsid w:val="00A74929"/>
    <w:rsid w:val="00A75B0D"/>
    <w:rsid w:val="00A80FEE"/>
    <w:rsid w:val="00A847B5"/>
    <w:rsid w:val="00A8660F"/>
    <w:rsid w:val="00A8735A"/>
    <w:rsid w:val="00A87580"/>
    <w:rsid w:val="00A90B57"/>
    <w:rsid w:val="00A96740"/>
    <w:rsid w:val="00AA2CE4"/>
    <w:rsid w:val="00AA5B60"/>
    <w:rsid w:val="00AA78AB"/>
    <w:rsid w:val="00AB4654"/>
    <w:rsid w:val="00AB5E14"/>
    <w:rsid w:val="00AB7343"/>
    <w:rsid w:val="00AB738E"/>
    <w:rsid w:val="00AD325A"/>
    <w:rsid w:val="00AD43E3"/>
    <w:rsid w:val="00AE06A0"/>
    <w:rsid w:val="00AE3109"/>
    <w:rsid w:val="00AE56FD"/>
    <w:rsid w:val="00AE5D1E"/>
    <w:rsid w:val="00AF34C2"/>
    <w:rsid w:val="00AF3616"/>
    <w:rsid w:val="00AF6FD1"/>
    <w:rsid w:val="00B02EEC"/>
    <w:rsid w:val="00B10FCA"/>
    <w:rsid w:val="00B120E8"/>
    <w:rsid w:val="00B126CE"/>
    <w:rsid w:val="00B14E20"/>
    <w:rsid w:val="00B21707"/>
    <w:rsid w:val="00B21AB2"/>
    <w:rsid w:val="00B2230E"/>
    <w:rsid w:val="00B27FD7"/>
    <w:rsid w:val="00B30DF9"/>
    <w:rsid w:val="00B31FE9"/>
    <w:rsid w:val="00B37334"/>
    <w:rsid w:val="00B41664"/>
    <w:rsid w:val="00B41D3B"/>
    <w:rsid w:val="00B425E8"/>
    <w:rsid w:val="00B45231"/>
    <w:rsid w:val="00B517C2"/>
    <w:rsid w:val="00B54FA8"/>
    <w:rsid w:val="00B60A32"/>
    <w:rsid w:val="00B70798"/>
    <w:rsid w:val="00B73A6E"/>
    <w:rsid w:val="00B760D3"/>
    <w:rsid w:val="00B81530"/>
    <w:rsid w:val="00B85130"/>
    <w:rsid w:val="00B8547D"/>
    <w:rsid w:val="00B86FE2"/>
    <w:rsid w:val="00B947D5"/>
    <w:rsid w:val="00B977D3"/>
    <w:rsid w:val="00BA2BCC"/>
    <w:rsid w:val="00BA3C4E"/>
    <w:rsid w:val="00BC3516"/>
    <w:rsid w:val="00BD2961"/>
    <w:rsid w:val="00BD56C5"/>
    <w:rsid w:val="00BD5CFD"/>
    <w:rsid w:val="00BD6041"/>
    <w:rsid w:val="00BE1C97"/>
    <w:rsid w:val="00BE2BBE"/>
    <w:rsid w:val="00BE3EC4"/>
    <w:rsid w:val="00BF19D2"/>
    <w:rsid w:val="00BF4E2B"/>
    <w:rsid w:val="00BF522E"/>
    <w:rsid w:val="00C00942"/>
    <w:rsid w:val="00C02371"/>
    <w:rsid w:val="00C03F33"/>
    <w:rsid w:val="00C04B70"/>
    <w:rsid w:val="00C05BB3"/>
    <w:rsid w:val="00C06254"/>
    <w:rsid w:val="00C132A9"/>
    <w:rsid w:val="00C13A98"/>
    <w:rsid w:val="00C142D5"/>
    <w:rsid w:val="00C20EE5"/>
    <w:rsid w:val="00C21A43"/>
    <w:rsid w:val="00C22672"/>
    <w:rsid w:val="00C262F8"/>
    <w:rsid w:val="00C27E00"/>
    <w:rsid w:val="00C327FE"/>
    <w:rsid w:val="00C33B6B"/>
    <w:rsid w:val="00C34072"/>
    <w:rsid w:val="00C413B0"/>
    <w:rsid w:val="00C42D23"/>
    <w:rsid w:val="00C43A0C"/>
    <w:rsid w:val="00C46FA8"/>
    <w:rsid w:val="00C471E4"/>
    <w:rsid w:val="00C513F5"/>
    <w:rsid w:val="00C52AC4"/>
    <w:rsid w:val="00C52C3A"/>
    <w:rsid w:val="00C541E8"/>
    <w:rsid w:val="00C54274"/>
    <w:rsid w:val="00C60FDB"/>
    <w:rsid w:val="00C61B56"/>
    <w:rsid w:val="00C62B76"/>
    <w:rsid w:val="00C66009"/>
    <w:rsid w:val="00C73D8F"/>
    <w:rsid w:val="00C77DAF"/>
    <w:rsid w:val="00C77E69"/>
    <w:rsid w:val="00C80550"/>
    <w:rsid w:val="00C83FF4"/>
    <w:rsid w:val="00C85759"/>
    <w:rsid w:val="00C87D3B"/>
    <w:rsid w:val="00C87DD7"/>
    <w:rsid w:val="00C92C4E"/>
    <w:rsid w:val="00C947D8"/>
    <w:rsid w:val="00CA08A2"/>
    <w:rsid w:val="00CA6793"/>
    <w:rsid w:val="00CB0847"/>
    <w:rsid w:val="00CB3E12"/>
    <w:rsid w:val="00CB635C"/>
    <w:rsid w:val="00CB7FEC"/>
    <w:rsid w:val="00CC4D01"/>
    <w:rsid w:val="00CC5FE8"/>
    <w:rsid w:val="00CC7B53"/>
    <w:rsid w:val="00CC7DEB"/>
    <w:rsid w:val="00CD1640"/>
    <w:rsid w:val="00CD1EF6"/>
    <w:rsid w:val="00CD6FB2"/>
    <w:rsid w:val="00CD79AF"/>
    <w:rsid w:val="00CE20B8"/>
    <w:rsid w:val="00CE2274"/>
    <w:rsid w:val="00CE25DE"/>
    <w:rsid w:val="00CE3038"/>
    <w:rsid w:val="00CE5228"/>
    <w:rsid w:val="00CE5583"/>
    <w:rsid w:val="00CE72FE"/>
    <w:rsid w:val="00CF0C56"/>
    <w:rsid w:val="00CF1889"/>
    <w:rsid w:val="00CF2393"/>
    <w:rsid w:val="00CF65C6"/>
    <w:rsid w:val="00CF7134"/>
    <w:rsid w:val="00CF7F02"/>
    <w:rsid w:val="00D01CAB"/>
    <w:rsid w:val="00D021B9"/>
    <w:rsid w:val="00D021E4"/>
    <w:rsid w:val="00D037CE"/>
    <w:rsid w:val="00D06562"/>
    <w:rsid w:val="00D172D3"/>
    <w:rsid w:val="00D221AF"/>
    <w:rsid w:val="00D23D96"/>
    <w:rsid w:val="00D35658"/>
    <w:rsid w:val="00D35B92"/>
    <w:rsid w:val="00D40029"/>
    <w:rsid w:val="00D42DBD"/>
    <w:rsid w:val="00D45B73"/>
    <w:rsid w:val="00D47016"/>
    <w:rsid w:val="00D52753"/>
    <w:rsid w:val="00D568B1"/>
    <w:rsid w:val="00D66364"/>
    <w:rsid w:val="00D66439"/>
    <w:rsid w:val="00D66D63"/>
    <w:rsid w:val="00D66F51"/>
    <w:rsid w:val="00D670CA"/>
    <w:rsid w:val="00D74392"/>
    <w:rsid w:val="00D74A3D"/>
    <w:rsid w:val="00D823B3"/>
    <w:rsid w:val="00D83B94"/>
    <w:rsid w:val="00D84C33"/>
    <w:rsid w:val="00D850F6"/>
    <w:rsid w:val="00D87C1B"/>
    <w:rsid w:val="00D911A8"/>
    <w:rsid w:val="00D91D8C"/>
    <w:rsid w:val="00D92808"/>
    <w:rsid w:val="00D92BA5"/>
    <w:rsid w:val="00D92E0B"/>
    <w:rsid w:val="00D979D8"/>
    <w:rsid w:val="00DA2C97"/>
    <w:rsid w:val="00DA49A2"/>
    <w:rsid w:val="00DA548A"/>
    <w:rsid w:val="00DB32FF"/>
    <w:rsid w:val="00DB3309"/>
    <w:rsid w:val="00DB540A"/>
    <w:rsid w:val="00DC1776"/>
    <w:rsid w:val="00DC64B4"/>
    <w:rsid w:val="00DC68EB"/>
    <w:rsid w:val="00DC742E"/>
    <w:rsid w:val="00DC7BE4"/>
    <w:rsid w:val="00DD1D35"/>
    <w:rsid w:val="00DD4ADE"/>
    <w:rsid w:val="00DE17A7"/>
    <w:rsid w:val="00DE197C"/>
    <w:rsid w:val="00DE74DF"/>
    <w:rsid w:val="00DF2795"/>
    <w:rsid w:val="00E067B1"/>
    <w:rsid w:val="00E10878"/>
    <w:rsid w:val="00E1298F"/>
    <w:rsid w:val="00E162FA"/>
    <w:rsid w:val="00E17697"/>
    <w:rsid w:val="00E34CCA"/>
    <w:rsid w:val="00E3747B"/>
    <w:rsid w:val="00E37CBC"/>
    <w:rsid w:val="00E407E8"/>
    <w:rsid w:val="00E4283B"/>
    <w:rsid w:val="00E47863"/>
    <w:rsid w:val="00E5117A"/>
    <w:rsid w:val="00E51983"/>
    <w:rsid w:val="00E51E71"/>
    <w:rsid w:val="00E5224D"/>
    <w:rsid w:val="00E53D81"/>
    <w:rsid w:val="00E54610"/>
    <w:rsid w:val="00E56349"/>
    <w:rsid w:val="00E616BC"/>
    <w:rsid w:val="00E61A6D"/>
    <w:rsid w:val="00E63596"/>
    <w:rsid w:val="00E64359"/>
    <w:rsid w:val="00E6767E"/>
    <w:rsid w:val="00E71175"/>
    <w:rsid w:val="00E7311E"/>
    <w:rsid w:val="00E74888"/>
    <w:rsid w:val="00E77699"/>
    <w:rsid w:val="00E81646"/>
    <w:rsid w:val="00E85979"/>
    <w:rsid w:val="00E90F51"/>
    <w:rsid w:val="00E9674B"/>
    <w:rsid w:val="00EA2D89"/>
    <w:rsid w:val="00EA4223"/>
    <w:rsid w:val="00EA57CB"/>
    <w:rsid w:val="00EA7C7D"/>
    <w:rsid w:val="00EB09DE"/>
    <w:rsid w:val="00EB0C61"/>
    <w:rsid w:val="00EB1131"/>
    <w:rsid w:val="00EB2D17"/>
    <w:rsid w:val="00EC0770"/>
    <w:rsid w:val="00EC103B"/>
    <w:rsid w:val="00EC1BC3"/>
    <w:rsid w:val="00ED38A2"/>
    <w:rsid w:val="00ED3FB5"/>
    <w:rsid w:val="00ED5071"/>
    <w:rsid w:val="00ED7231"/>
    <w:rsid w:val="00EE0C47"/>
    <w:rsid w:val="00EE5E6F"/>
    <w:rsid w:val="00EE67E0"/>
    <w:rsid w:val="00EE7500"/>
    <w:rsid w:val="00EE7C33"/>
    <w:rsid w:val="00EF2AA7"/>
    <w:rsid w:val="00EF778A"/>
    <w:rsid w:val="00F001CA"/>
    <w:rsid w:val="00F03A4E"/>
    <w:rsid w:val="00F03CC6"/>
    <w:rsid w:val="00F0525C"/>
    <w:rsid w:val="00F228E6"/>
    <w:rsid w:val="00F22DC8"/>
    <w:rsid w:val="00F26619"/>
    <w:rsid w:val="00F31A19"/>
    <w:rsid w:val="00F3761A"/>
    <w:rsid w:val="00F401A2"/>
    <w:rsid w:val="00F41A85"/>
    <w:rsid w:val="00F463FB"/>
    <w:rsid w:val="00F5025D"/>
    <w:rsid w:val="00F51C22"/>
    <w:rsid w:val="00F52E97"/>
    <w:rsid w:val="00F5490B"/>
    <w:rsid w:val="00F5531D"/>
    <w:rsid w:val="00F55701"/>
    <w:rsid w:val="00F57D79"/>
    <w:rsid w:val="00F65A0C"/>
    <w:rsid w:val="00F66DE9"/>
    <w:rsid w:val="00F7307E"/>
    <w:rsid w:val="00F81268"/>
    <w:rsid w:val="00F8406D"/>
    <w:rsid w:val="00F87C0A"/>
    <w:rsid w:val="00F9015A"/>
    <w:rsid w:val="00F90DFB"/>
    <w:rsid w:val="00F92423"/>
    <w:rsid w:val="00F94CC7"/>
    <w:rsid w:val="00F976A4"/>
    <w:rsid w:val="00FA35E2"/>
    <w:rsid w:val="00FA5336"/>
    <w:rsid w:val="00FA5F20"/>
    <w:rsid w:val="00FB14C8"/>
    <w:rsid w:val="00FB29BB"/>
    <w:rsid w:val="00FC06A6"/>
    <w:rsid w:val="00FD0F96"/>
    <w:rsid w:val="00FD1BF5"/>
    <w:rsid w:val="00FD48B9"/>
    <w:rsid w:val="00FD581A"/>
    <w:rsid w:val="00FD7C52"/>
    <w:rsid w:val="00FF052C"/>
    <w:rsid w:val="00FF0DAA"/>
    <w:rsid w:val="00FF3CFE"/>
    <w:rsid w:val="00FF4620"/>
    <w:rsid w:val="00FF599E"/>
    <w:rsid w:val="00FF621B"/>
    <w:rsid w:val="00FF65FD"/>
    <w:rsid w:val="00FF682E"/>
    <w:rsid w:val="00FF7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64BD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64B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51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1777"/>
    <w:rPr>
      <w:rFonts w:ascii="Tahoma" w:hAnsi="Tahoma" w:cs="Tahoma"/>
      <w:sz w:val="16"/>
      <w:szCs w:val="16"/>
    </w:rPr>
  </w:style>
  <w:style w:type="character" w:customStyle="1" w:styleId="file">
    <w:name w:val="file"/>
    <w:basedOn w:val="a0"/>
    <w:rsid w:val="00C66009"/>
  </w:style>
  <w:style w:type="character" w:styleId="a7">
    <w:name w:val="Hyperlink"/>
    <w:basedOn w:val="a0"/>
    <w:uiPriority w:val="99"/>
    <w:semiHidden/>
    <w:unhideWhenUsed/>
    <w:rsid w:val="00C66009"/>
    <w:rPr>
      <w:color w:val="0000FF"/>
      <w:u w:val="single"/>
    </w:rPr>
  </w:style>
  <w:style w:type="character" w:customStyle="1" w:styleId="c12">
    <w:name w:val="c12"/>
    <w:basedOn w:val="a0"/>
    <w:rsid w:val="00C660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4BD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64B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nsportal.ru/sites/default/files/2017/06/28/lashkova_1.docx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29</Pages>
  <Words>4198</Words>
  <Characters>23935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14</cp:revision>
  <dcterms:created xsi:type="dcterms:W3CDTF">2018-09-16T16:10:00Z</dcterms:created>
  <dcterms:modified xsi:type="dcterms:W3CDTF">2020-12-14T04:51:00Z</dcterms:modified>
</cp:coreProperties>
</file>